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EAF" w:rsidRPr="00467436" w:rsidRDefault="00B1633F" w:rsidP="00467436">
      <w:pPr>
        <w:jc w:val="center"/>
        <w:rPr>
          <w:b/>
        </w:rPr>
      </w:pPr>
      <w:r>
        <w:rPr>
          <w:b/>
        </w:rPr>
        <w:t xml:space="preserve"> </w:t>
      </w:r>
    </w:p>
    <w:p w:rsidR="00CD3EAF" w:rsidRPr="00B1633F" w:rsidRDefault="00B1633F" w:rsidP="00467436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Менькова</w:t>
      </w:r>
      <w:proofErr w:type="spellEnd"/>
      <w:r>
        <w:rPr>
          <w:b/>
          <w:sz w:val="28"/>
          <w:szCs w:val="28"/>
        </w:rPr>
        <w:t xml:space="preserve"> Ирина Анатольевна</w:t>
      </w:r>
    </w:p>
    <w:p w:rsidR="00CD3EAF" w:rsidRPr="00B1633F" w:rsidRDefault="00CD3EAF" w:rsidP="00467436">
      <w:pPr>
        <w:rPr>
          <w:b/>
          <w:sz w:val="28"/>
          <w:szCs w:val="28"/>
        </w:rPr>
      </w:pPr>
      <w:r w:rsidRPr="00B1633F">
        <w:rPr>
          <w:b/>
          <w:sz w:val="28"/>
          <w:szCs w:val="28"/>
        </w:rPr>
        <w:t>Предмет: Окружающий мир</w:t>
      </w:r>
    </w:p>
    <w:p w:rsidR="00CD3EAF" w:rsidRPr="00B1633F" w:rsidRDefault="00CD3EAF" w:rsidP="00467436">
      <w:pPr>
        <w:rPr>
          <w:b/>
          <w:sz w:val="28"/>
          <w:szCs w:val="28"/>
        </w:rPr>
      </w:pPr>
      <w:r w:rsidRPr="00B1633F">
        <w:rPr>
          <w:b/>
          <w:sz w:val="28"/>
          <w:szCs w:val="28"/>
        </w:rPr>
        <w:t>Класс: 4</w:t>
      </w:r>
      <w:r w:rsidR="009D4BDE" w:rsidRPr="00B1633F">
        <w:rPr>
          <w:b/>
          <w:sz w:val="28"/>
          <w:szCs w:val="28"/>
        </w:rPr>
        <w:t>Б</w:t>
      </w:r>
    </w:p>
    <w:p w:rsidR="00CD3EAF" w:rsidRPr="009200A4" w:rsidRDefault="00CD3EAF" w:rsidP="00467436">
      <w:pPr>
        <w:rPr>
          <w:b/>
          <w:sz w:val="28"/>
          <w:szCs w:val="28"/>
        </w:rPr>
      </w:pPr>
      <w:r w:rsidRPr="009200A4">
        <w:rPr>
          <w:b/>
          <w:sz w:val="28"/>
          <w:szCs w:val="28"/>
        </w:rPr>
        <w:t xml:space="preserve">Тип урока: </w:t>
      </w:r>
      <w:r w:rsidR="009200A4" w:rsidRPr="009200A4">
        <w:rPr>
          <w:b/>
          <w:szCs w:val="28"/>
        </w:rPr>
        <w:t>урок-сообщение новых знаний.</w:t>
      </w:r>
    </w:p>
    <w:p w:rsidR="00CD3EAF" w:rsidRPr="00B1633F" w:rsidRDefault="00CD3EAF" w:rsidP="00467436">
      <w:pPr>
        <w:rPr>
          <w:b/>
          <w:sz w:val="28"/>
          <w:szCs w:val="28"/>
        </w:rPr>
      </w:pPr>
    </w:p>
    <w:tbl>
      <w:tblPr>
        <w:tblW w:w="1457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9"/>
        <w:gridCol w:w="12625"/>
      </w:tblGrid>
      <w:tr w:rsidR="00CD3EAF" w:rsidRPr="00B1633F" w:rsidTr="00317423">
        <w:tc>
          <w:tcPr>
            <w:tcW w:w="19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D3EAF" w:rsidRPr="00B1633F" w:rsidRDefault="00CD3EAF" w:rsidP="00467436">
            <w:pPr>
              <w:pStyle w:val="a3"/>
              <w:snapToGrid w:val="0"/>
              <w:rPr>
                <w:b/>
                <w:bCs/>
                <w:sz w:val="28"/>
                <w:szCs w:val="28"/>
              </w:rPr>
            </w:pPr>
            <w:r w:rsidRPr="00B1633F">
              <w:rPr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2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D3EAF" w:rsidRPr="00B1633F" w:rsidRDefault="00AA28EC" w:rsidP="00467436">
            <w:pPr>
              <w:pStyle w:val="a3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Жизнь в пресных водах</w:t>
            </w:r>
            <w:r w:rsidR="00CD3EAF" w:rsidRPr="00B1633F">
              <w:rPr>
                <w:b/>
                <w:sz w:val="28"/>
                <w:szCs w:val="28"/>
              </w:rPr>
              <w:t>.</w:t>
            </w:r>
          </w:p>
        </w:tc>
      </w:tr>
      <w:tr w:rsidR="009200A4" w:rsidRPr="00B1633F" w:rsidTr="00317423">
        <w:tc>
          <w:tcPr>
            <w:tcW w:w="19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00A4" w:rsidRPr="00B1633F" w:rsidRDefault="009200A4" w:rsidP="00467436">
            <w:pPr>
              <w:pStyle w:val="a3"/>
              <w:snapToGrid w:val="0"/>
              <w:rPr>
                <w:b/>
                <w:bCs/>
                <w:sz w:val="28"/>
                <w:szCs w:val="28"/>
              </w:rPr>
            </w:pPr>
            <w:r w:rsidRPr="00B1633F">
              <w:rPr>
                <w:b/>
                <w:bCs/>
                <w:sz w:val="28"/>
                <w:szCs w:val="28"/>
              </w:rPr>
              <w:t>Цели</w:t>
            </w:r>
            <w:r>
              <w:rPr>
                <w:b/>
                <w:bCs/>
                <w:sz w:val="28"/>
                <w:szCs w:val="28"/>
              </w:rPr>
              <w:t xml:space="preserve"> урока</w:t>
            </w:r>
          </w:p>
        </w:tc>
        <w:tc>
          <w:tcPr>
            <w:tcW w:w="12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00A4" w:rsidRPr="00C35F09" w:rsidRDefault="009200A4" w:rsidP="009200A4">
            <w:pPr>
              <w:jc w:val="both"/>
              <w:rPr>
                <w:szCs w:val="28"/>
              </w:rPr>
            </w:pPr>
            <w:r w:rsidRPr="00C35F09">
              <w:rPr>
                <w:szCs w:val="28"/>
              </w:rPr>
              <w:t>- сформировать представление учащихся о жизни пресноводного водоёма; познакомить с растительным и животным миром пресноводных водоёмов, с ролью человека.</w:t>
            </w:r>
          </w:p>
          <w:p w:rsidR="009200A4" w:rsidRPr="00B1633F" w:rsidRDefault="009200A4" w:rsidP="00467436">
            <w:pPr>
              <w:pStyle w:val="a3"/>
              <w:snapToGrid w:val="0"/>
              <w:rPr>
                <w:b/>
                <w:sz w:val="28"/>
                <w:szCs w:val="28"/>
              </w:rPr>
            </w:pPr>
          </w:p>
        </w:tc>
      </w:tr>
      <w:tr w:rsidR="00CD3EAF" w:rsidRPr="00B1633F" w:rsidTr="00317423">
        <w:tc>
          <w:tcPr>
            <w:tcW w:w="19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D3EAF" w:rsidRPr="00B1633F" w:rsidRDefault="00CD3EAF" w:rsidP="00467436">
            <w:pPr>
              <w:pStyle w:val="a3"/>
              <w:snapToGrid w:val="0"/>
              <w:rPr>
                <w:b/>
                <w:bCs/>
                <w:sz w:val="28"/>
                <w:szCs w:val="28"/>
              </w:rPr>
            </w:pPr>
            <w:r w:rsidRPr="00B1633F">
              <w:rPr>
                <w:b/>
                <w:bCs/>
                <w:sz w:val="28"/>
                <w:szCs w:val="28"/>
              </w:rPr>
              <w:t>Цели</w:t>
            </w:r>
          </w:p>
        </w:tc>
        <w:tc>
          <w:tcPr>
            <w:tcW w:w="126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D3EAF" w:rsidRPr="00B1633F" w:rsidRDefault="00CD3EAF" w:rsidP="00467436">
            <w:pPr>
              <w:snapToGrid w:val="0"/>
              <w:rPr>
                <w:sz w:val="28"/>
                <w:szCs w:val="28"/>
              </w:rPr>
            </w:pPr>
            <w:proofErr w:type="gramStart"/>
            <w:r w:rsidRPr="00B1633F">
              <w:rPr>
                <w:sz w:val="28"/>
                <w:szCs w:val="28"/>
              </w:rPr>
              <w:t>Образовательная</w:t>
            </w:r>
            <w:proofErr w:type="gramEnd"/>
            <w:r w:rsidRPr="00B1633F">
              <w:rPr>
                <w:sz w:val="28"/>
                <w:szCs w:val="28"/>
              </w:rPr>
              <w:t xml:space="preserve">: </w:t>
            </w:r>
            <w:r w:rsidR="009200A4">
              <w:rPr>
                <w:szCs w:val="28"/>
              </w:rPr>
              <w:t>сформировать представления учащихся о жизни пресного водоёма и связями между растительным и животным миром пресных водоёмов;</w:t>
            </w:r>
          </w:p>
          <w:p w:rsidR="009200A4" w:rsidRDefault="00CD3EAF" w:rsidP="009200A4">
            <w:pPr>
              <w:jc w:val="both"/>
              <w:rPr>
                <w:szCs w:val="28"/>
              </w:rPr>
            </w:pPr>
            <w:proofErr w:type="gramStart"/>
            <w:r w:rsidRPr="00B1633F">
              <w:rPr>
                <w:sz w:val="28"/>
                <w:szCs w:val="28"/>
              </w:rPr>
              <w:t>Развивающая</w:t>
            </w:r>
            <w:proofErr w:type="gramEnd"/>
            <w:r w:rsidRPr="00B1633F">
              <w:rPr>
                <w:sz w:val="28"/>
                <w:szCs w:val="28"/>
              </w:rPr>
              <w:t xml:space="preserve">: </w:t>
            </w:r>
            <w:r w:rsidR="009200A4">
              <w:rPr>
                <w:szCs w:val="28"/>
              </w:rPr>
              <w:t>развивать познавательный интерес учащихся;</w:t>
            </w:r>
          </w:p>
          <w:p w:rsidR="00CD3EAF" w:rsidRPr="00B1633F" w:rsidRDefault="00CD3EAF" w:rsidP="00467436">
            <w:pPr>
              <w:rPr>
                <w:sz w:val="28"/>
                <w:szCs w:val="28"/>
              </w:rPr>
            </w:pPr>
            <w:r w:rsidRPr="00B1633F">
              <w:rPr>
                <w:sz w:val="28"/>
                <w:szCs w:val="28"/>
              </w:rPr>
              <w:t>создать благоприятные условия для развития совместного поиска ответа на поставленные вопросы и задачи.</w:t>
            </w:r>
          </w:p>
          <w:p w:rsidR="00CD3EAF" w:rsidRPr="00B1633F" w:rsidRDefault="00CD3EAF" w:rsidP="00467436">
            <w:pPr>
              <w:rPr>
                <w:sz w:val="28"/>
                <w:szCs w:val="28"/>
              </w:rPr>
            </w:pPr>
            <w:r w:rsidRPr="00B1633F">
              <w:rPr>
                <w:sz w:val="28"/>
                <w:szCs w:val="28"/>
              </w:rPr>
              <w:t xml:space="preserve">Воспитательная: </w:t>
            </w:r>
            <w:r w:rsidR="009200A4">
              <w:rPr>
                <w:szCs w:val="28"/>
              </w:rPr>
              <w:t xml:space="preserve">воспитывать любовь к природе; </w:t>
            </w:r>
            <w:r w:rsidRPr="00B1633F">
              <w:rPr>
                <w:sz w:val="28"/>
                <w:szCs w:val="28"/>
              </w:rPr>
              <w:t xml:space="preserve">воспитывать интерес к окружающему миру, любознательность, учить </w:t>
            </w:r>
            <w:proofErr w:type="gramStart"/>
            <w:r w:rsidRPr="00B1633F">
              <w:rPr>
                <w:sz w:val="28"/>
                <w:szCs w:val="28"/>
              </w:rPr>
              <w:t>экономно</w:t>
            </w:r>
            <w:proofErr w:type="gramEnd"/>
            <w:r w:rsidRPr="00B1633F">
              <w:rPr>
                <w:sz w:val="28"/>
                <w:szCs w:val="28"/>
              </w:rPr>
              <w:t xml:space="preserve"> использовать богатства нашей Родины.</w:t>
            </w:r>
          </w:p>
          <w:p w:rsidR="00CD3EAF" w:rsidRPr="00B1633F" w:rsidRDefault="00CD3EAF" w:rsidP="00467436">
            <w:pPr>
              <w:rPr>
                <w:sz w:val="28"/>
                <w:szCs w:val="28"/>
              </w:rPr>
            </w:pPr>
            <w:r w:rsidRPr="00B1633F">
              <w:rPr>
                <w:sz w:val="28"/>
                <w:szCs w:val="28"/>
              </w:rPr>
              <w:t>Формировать УУД:</w:t>
            </w:r>
          </w:p>
          <w:p w:rsidR="00CD3EAF" w:rsidRPr="00B1633F" w:rsidRDefault="00CD3EAF" w:rsidP="00467436">
            <w:pPr>
              <w:rPr>
                <w:i/>
                <w:sz w:val="28"/>
                <w:szCs w:val="28"/>
              </w:rPr>
            </w:pPr>
            <w:r w:rsidRPr="00B1633F">
              <w:rPr>
                <w:sz w:val="28"/>
                <w:szCs w:val="28"/>
              </w:rPr>
              <w:t xml:space="preserve"> -</w:t>
            </w:r>
            <w:r w:rsidRPr="00B1633F">
              <w:rPr>
                <w:i/>
                <w:sz w:val="28"/>
                <w:szCs w:val="28"/>
              </w:rPr>
              <w:t>Личностные УУД: принятие и освоение социальной роли обучающихся, развитие мотивов учебной деятельности  и формирование личностного смысла учения.</w:t>
            </w:r>
          </w:p>
          <w:p w:rsidR="00CD3EAF" w:rsidRPr="00B1633F" w:rsidRDefault="00CD3EAF" w:rsidP="00467436">
            <w:pPr>
              <w:rPr>
                <w:i/>
                <w:sz w:val="28"/>
                <w:szCs w:val="28"/>
              </w:rPr>
            </w:pPr>
            <w:r w:rsidRPr="00B1633F">
              <w:rPr>
                <w:i/>
                <w:sz w:val="28"/>
                <w:szCs w:val="28"/>
              </w:rPr>
              <w:t>-Регулятивные УУД:</w:t>
            </w:r>
            <w:r w:rsidR="00AB452F">
              <w:rPr>
                <w:i/>
                <w:sz w:val="28"/>
                <w:szCs w:val="28"/>
              </w:rPr>
              <w:t xml:space="preserve"> действовать по плану</w:t>
            </w:r>
            <w:proofErr w:type="gramStart"/>
            <w:r w:rsidR="00AB452F">
              <w:rPr>
                <w:i/>
                <w:sz w:val="28"/>
                <w:szCs w:val="28"/>
              </w:rPr>
              <w:t xml:space="preserve"> ,</w:t>
            </w:r>
            <w:proofErr w:type="gramEnd"/>
            <w:r w:rsidR="00AB452F">
              <w:rPr>
                <w:i/>
                <w:sz w:val="28"/>
                <w:szCs w:val="28"/>
              </w:rPr>
              <w:t>контролировать процесс и результаты деятельности, вносить необходимые коррективы, адекватно оценивать свои достижения.</w:t>
            </w:r>
            <w:r w:rsidRPr="00B1633F">
              <w:rPr>
                <w:i/>
                <w:sz w:val="28"/>
                <w:szCs w:val="28"/>
              </w:rPr>
              <w:t>.</w:t>
            </w:r>
          </w:p>
          <w:p w:rsidR="00CD3EAF" w:rsidRPr="00B1633F" w:rsidRDefault="00CD3EAF" w:rsidP="00467436">
            <w:pPr>
              <w:rPr>
                <w:i/>
                <w:sz w:val="28"/>
                <w:szCs w:val="28"/>
              </w:rPr>
            </w:pPr>
            <w:r w:rsidRPr="00B1633F">
              <w:rPr>
                <w:i/>
                <w:sz w:val="28"/>
                <w:szCs w:val="28"/>
              </w:rPr>
              <w:t>-Коммуникативные УУД: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речью.</w:t>
            </w:r>
          </w:p>
          <w:p w:rsidR="00CD3EAF" w:rsidRPr="00B1633F" w:rsidRDefault="00CD3EAF" w:rsidP="00AB452F">
            <w:pPr>
              <w:rPr>
                <w:i/>
                <w:sz w:val="28"/>
                <w:szCs w:val="28"/>
              </w:rPr>
            </w:pPr>
            <w:r w:rsidRPr="00B1633F">
              <w:rPr>
                <w:i/>
                <w:sz w:val="28"/>
                <w:szCs w:val="28"/>
              </w:rPr>
              <w:t xml:space="preserve">-Познавательные УУД: </w:t>
            </w:r>
            <w:r w:rsidR="00AB452F">
              <w:rPr>
                <w:i/>
                <w:sz w:val="28"/>
                <w:szCs w:val="28"/>
              </w:rPr>
              <w:t>выявлять известное и неизвестное, осознавать познавательную задачу, читать</w:t>
            </w:r>
            <w:proofErr w:type="gramStart"/>
            <w:r w:rsidR="00AB452F">
              <w:rPr>
                <w:i/>
                <w:sz w:val="28"/>
                <w:szCs w:val="28"/>
              </w:rPr>
              <w:t>.</w:t>
            </w:r>
            <w:proofErr w:type="gramEnd"/>
            <w:r w:rsidR="00AB452F">
              <w:rPr>
                <w:i/>
                <w:sz w:val="28"/>
                <w:szCs w:val="28"/>
              </w:rPr>
              <w:t xml:space="preserve"> </w:t>
            </w:r>
            <w:proofErr w:type="gramStart"/>
            <w:r w:rsidR="00AB452F">
              <w:rPr>
                <w:i/>
                <w:sz w:val="28"/>
                <w:szCs w:val="28"/>
              </w:rPr>
              <w:t>и</w:t>
            </w:r>
            <w:proofErr w:type="gramEnd"/>
            <w:r w:rsidR="00AB452F">
              <w:rPr>
                <w:i/>
                <w:sz w:val="28"/>
                <w:szCs w:val="28"/>
              </w:rPr>
              <w:t>звлекая нужную информацию.</w:t>
            </w:r>
          </w:p>
        </w:tc>
      </w:tr>
      <w:tr w:rsidR="00CD3EAF" w:rsidRPr="00B1633F" w:rsidTr="00317423">
        <w:tc>
          <w:tcPr>
            <w:tcW w:w="19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D3EAF" w:rsidRPr="00B1633F" w:rsidRDefault="00CD3EAF" w:rsidP="00467436">
            <w:pPr>
              <w:pStyle w:val="a3"/>
              <w:snapToGrid w:val="0"/>
              <w:rPr>
                <w:sz w:val="28"/>
                <w:szCs w:val="28"/>
              </w:rPr>
            </w:pPr>
            <w:r w:rsidRPr="00B1633F">
              <w:rPr>
                <w:sz w:val="28"/>
                <w:szCs w:val="28"/>
              </w:rPr>
              <w:t>Планируемый результат</w:t>
            </w:r>
          </w:p>
        </w:tc>
        <w:tc>
          <w:tcPr>
            <w:tcW w:w="126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D3EAF" w:rsidRPr="00B1633F" w:rsidRDefault="00CD3EAF" w:rsidP="00467436">
            <w:pPr>
              <w:snapToGrid w:val="0"/>
              <w:rPr>
                <w:i/>
                <w:sz w:val="28"/>
                <w:szCs w:val="28"/>
              </w:rPr>
            </w:pPr>
            <w:r w:rsidRPr="00B1633F">
              <w:rPr>
                <w:i/>
                <w:sz w:val="28"/>
                <w:szCs w:val="28"/>
              </w:rPr>
              <w:t>Предметные:</w:t>
            </w:r>
          </w:p>
          <w:p w:rsidR="00CD3EAF" w:rsidRPr="00B1633F" w:rsidRDefault="00CD3EAF" w:rsidP="00467436">
            <w:pPr>
              <w:rPr>
                <w:i/>
                <w:sz w:val="28"/>
                <w:szCs w:val="28"/>
              </w:rPr>
            </w:pPr>
            <w:r w:rsidRPr="00B1633F">
              <w:rPr>
                <w:i/>
                <w:sz w:val="28"/>
                <w:szCs w:val="28"/>
              </w:rPr>
              <w:t>Знать – вид</w:t>
            </w:r>
            <w:r w:rsidR="00AB452F">
              <w:rPr>
                <w:i/>
                <w:sz w:val="28"/>
                <w:szCs w:val="28"/>
              </w:rPr>
              <w:t>ы растений и животных пресноводного водоема</w:t>
            </w:r>
            <w:r w:rsidRPr="00B1633F">
              <w:rPr>
                <w:i/>
                <w:sz w:val="28"/>
                <w:szCs w:val="28"/>
              </w:rPr>
              <w:t>.</w:t>
            </w:r>
          </w:p>
          <w:p w:rsidR="00CD3EAF" w:rsidRPr="00B1633F" w:rsidRDefault="00CD3EAF" w:rsidP="00467436">
            <w:pPr>
              <w:rPr>
                <w:i/>
                <w:sz w:val="28"/>
                <w:szCs w:val="28"/>
              </w:rPr>
            </w:pPr>
            <w:r w:rsidRPr="00B1633F">
              <w:rPr>
                <w:i/>
                <w:sz w:val="28"/>
                <w:szCs w:val="28"/>
              </w:rPr>
              <w:t>Уметь -</w:t>
            </w:r>
            <w:r w:rsidR="00EB1740" w:rsidRPr="00B1633F">
              <w:rPr>
                <w:i/>
                <w:sz w:val="28"/>
                <w:szCs w:val="28"/>
              </w:rPr>
              <w:t xml:space="preserve">  использовать полученные знания</w:t>
            </w:r>
            <w:r w:rsidRPr="00B1633F">
              <w:rPr>
                <w:i/>
                <w:sz w:val="28"/>
                <w:szCs w:val="28"/>
              </w:rPr>
              <w:t xml:space="preserve"> в практической деятельности.</w:t>
            </w:r>
          </w:p>
          <w:p w:rsidR="00CD3EAF" w:rsidRPr="00B1633F" w:rsidRDefault="00CD3EAF" w:rsidP="00467436">
            <w:pPr>
              <w:rPr>
                <w:i/>
                <w:sz w:val="28"/>
                <w:szCs w:val="28"/>
              </w:rPr>
            </w:pPr>
            <w:r w:rsidRPr="00B1633F">
              <w:rPr>
                <w:i/>
                <w:sz w:val="28"/>
                <w:szCs w:val="28"/>
              </w:rPr>
              <w:lastRenderedPageBreak/>
              <w:t>Личностные: отвечать на вопросы и оценивать достижения на уроке; формировать учебно-познавательный интерес к новому материалу.</w:t>
            </w:r>
          </w:p>
          <w:p w:rsidR="00CD3EAF" w:rsidRPr="00B1633F" w:rsidRDefault="00CD3EAF" w:rsidP="00467436">
            <w:pPr>
              <w:rPr>
                <w:i/>
                <w:sz w:val="28"/>
                <w:szCs w:val="28"/>
              </w:rPr>
            </w:pPr>
            <w:r w:rsidRPr="00B1633F">
              <w:rPr>
                <w:i/>
                <w:sz w:val="28"/>
                <w:szCs w:val="28"/>
              </w:rPr>
              <w:t>Метапредметные: овладение способностью принимать и сохранять цели и задачи учебной деятельности, поиска средств ее осуществления.</w:t>
            </w:r>
          </w:p>
        </w:tc>
      </w:tr>
      <w:tr w:rsidR="00CD3EAF" w:rsidRPr="00B1633F" w:rsidTr="00317423">
        <w:tc>
          <w:tcPr>
            <w:tcW w:w="19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D3EAF" w:rsidRPr="00B1633F" w:rsidRDefault="00CD3EAF" w:rsidP="00467436">
            <w:pPr>
              <w:snapToGrid w:val="0"/>
              <w:rPr>
                <w:sz w:val="28"/>
                <w:szCs w:val="28"/>
              </w:rPr>
            </w:pPr>
            <w:r w:rsidRPr="00B1633F">
              <w:rPr>
                <w:sz w:val="28"/>
                <w:szCs w:val="28"/>
              </w:rPr>
              <w:lastRenderedPageBreak/>
              <w:t xml:space="preserve">Ресурсы </w:t>
            </w:r>
          </w:p>
        </w:tc>
        <w:tc>
          <w:tcPr>
            <w:tcW w:w="126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D3EAF" w:rsidRPr="00B1633F" w:rsidRDefault="00CD3EAF" w:rsidP="00467436">
            <w:pPr>
              <w:snapToGrid w:val="0"/>
              <w:rPr>
                <w:i/>
                <w:sz w:val="28"/>
                <w:szCs w:val="28"/>
              </w:rPr>
            </w:pPr>
            <w:r w:rsidRPr="00B1633F">
              <w:rPr>
                <w:i/>
                <w:sz w:val="28"/>
                <w:szCs w:val="28"/>
              </w:rPr>
              <w:t>Учебник: Плешаков, 4 класс, 1 част</w:t>
            </w:r>
            <w:r w:rsidR="00E52ACF" w:rsidRPr="00B1633F">
              <w:rPr>
                <w:i/>
                <w:sz w:val="28"/>
                <w:szCs w:val="28"/>
              </w:rPr>
              <w:t>ь;</w:t>
            </w:r>
            <w:r w:rsidR="008A24BA" w:rsidRPr="00B1633F">
              <w:rPr>
                <w:i/>
                <w:sz w:val="28"/>
                <w:szCs w:val="28"/>
              </w:rPr>
              <w:t xml:space="preserve"> Рабочая тетрадь </w:t>
            </w:r>
            <w:r w:rsidR="00E52ACF" w:rsidRPr="00B1633F">
              <w:rPr>
                <w:i/>
                <w:sz w:val="28"/>
                <w:szCs w:val="28"/>
              </w:rPr>
              <w:t xml:space="preserve">, 4 класс, 1 часть; </w:t>
            </w:r>
            <w:r w:rsidRPr="00B1633F">
              <w:rPr>
                <w:i/>
                <w:sz w:val="28"/>
                <w:szCs w:val="28"/>
              </w:rPr>
              <w:t xml:space="preserve"> презентация.</w:t>
            </w:r>
          </w:p>
          <w:p w:rsidR="00CD3EAF" w:rsidRPr="00B1633F" w:rsidRDefault="00CD3EAF" w:rsidP="00467436">
            <w:pPr>
              <w:rPr>
                <w:i/>
                <w:sz w:val="28"/>
                <w:szCs w:val="28"/>
              </w:rPr>
            </w:pPr>
          </w:p>
        </w:tc>
      </w:tr>
      <w:tr w:rsidR="00CD3EAF" w:rsidRPr="00B1633F" w:rsidTr="00317423">
        <w:tc>
          <w:tcPr>
            <w:tcW w:w="19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D3EAF" w:rsidRPr="00B1633F" w:rsidRDefault="00CD3EAF" w:rsidP="00467436">
            <w:pPr>
              <w:snapToGrid w:val="0"/>
              <w:rPr>
                <w:sz w:val="28"/>
                <w:szCs w:val="28"/>
              </w:rPr>
            </w:pPr>
            <w:r w:rsidRPr="00B1633F">
              <w:rPr>
                <w:sz w:val="28"/>
                <w:szCs w:val="28"/>
              </w:rPr>
              <w:t>Организация пространства</w:t>
            </w:r>
          </w:p>
        </w:tc>
        <w:tc>
          <w:tcPr>
            <w:tcW w:w="126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D3EAF" w:rsidRPr="00B1633F" w:rsidRDefault="00CD3EAF" w:rsidP="00467436">
            <w:pPr>
              <w:snapToGrid w:val="0"/>
              <w:rPr>
                <w:i/>
                <w:sz w:val="28"/>
                <w:szCs w:val="28"/>
              </w:rPr>
            </w:pPr>
            <w:r w:rsidRPr="00B1633F">
              <w:rPr>
                <w:i/>
                <w:sz w:val="28"/>
                <w:szCs w:val="28"/>
              </w:rPr>
              <w:t>Фронтальная работа,  коллективная работа</w:t>
            </w:r>
            <w:r w:rsidR="00E05B96" w:rsidRPr="00B1633F">
              <w:rPr>
                <w:i/>
                <w:sz w:val="28"/>
                <w:szCs w:val="28"/>
              </w:rPr>
              <w:t xml:space="preserve">, </w:t>
            </w:r>
            <w:r w:rsidR="00E05B96" w:rsidRPr="00B1633F">
              <w:rPr>
                <w:rFonts w:eastAsia="Times New Roman"/>
                <w:i/>
                <w:color w:val="333333"/>
                <w:sz w:val="28"/>
                <w:szCs w:val="28"/>
                <w:lang w:eastAsia="ru-RU"/>
              </w:rPr>
              <w:t>парная, групповая, индивидуальная.</w:t>
            </w:r>
          </w:p>
        </w:tc>
      </w:tr>
    </w:tbl>
    <w:p w:rsidR="00CD3EAF" w:rsidRPr="00B1633F" w:rsidRDefault="00CD3EAF" w:rsidP="00467436">
      <w:pPr>
        <w:rPr>
          <w:sz w:val="28"/>
          <w:szCs w:val="28"/>
        </w:rPr>
      </w:pPr>
    </w:p>
    <w:tbl>
      <w:tblPr>
        <w:tblpPr w:leftFromText="180" w:rightFromText="180" w:vertAnchor="text" w:tblpX="55" w:tblpY="1"/>
        <w:tblOverlap w:val="never"/>
        <w:tblW w:w="146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4"/>
        <w:gridCol w:w="2410"/>
        <w:gridCol w:w="283"/>
        <w:gridCol w:w="3119"/>
        <w:gridCol w:w="5386"/>
        <w:gridCol w:w="3119"/>
      </w:tblGrid>
      <w:tr w:rsidR="00E05B96" w:rsidRPr="00B1633F" w:rsidTr="00B54183"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05B96" w:rsidRPr="00B1633F" w:rsidRDefault="00E05B96" w:rsidP="0081024E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B1633F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5B96" w:rsidRPr="00B1633F" w:rsidRDefault="00E05B96" w:rsidP="0081024E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B1633F">
              <w:rPr>
                <w:b/>
                <w:sz w:val="28"/>
                <w:szCs w:val="28"/>
              </w:rPr>
              <w:t>Этап урока</w:t>
            </w:r>
          </w:p>
        </w:tc>
        <w:tc>
          <w:tcPr>
            <w:tcW w:w="340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5B96" w:rsidRPr="00B1633F" w:rsidRDefault="00E05B96" w:rsidP="0081024E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B1633F">
              <w:rPr>
                <w:b/>
                <w:sz w:val="28"/>
                <w:szCs w:val="28"/>
              </w:rPr>
              <w:t>Деятельность учеников</w:t>
            </w:r>
          </w:p>
        </w:tc>
        <w:tc>
          <w:tcPr>
            <w:tcW w:w="5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5B96" w:rsidRPr="00B1633F" w:rsidRDefault="00E05B96" w:rsidP="0081024E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B1633F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5B96" w:rsidRPr="00B1633F" w:rsidRDefault="00E05B96" w:rsidP="0081024E">
            <w:pPr>
              <w:rPr>
                <w:b/>
                <w:sz w:val="28"/>
                <w:szCs w:val="28"/>
              </w:rPr>
            </w:pPr>
            <w:r w:rsidRPr="00B1633F">
              <w:rPr>
                <w:b/>
                <w:sz w:val="28"/>
                <w:szCs w:val="28"/>
              </w:rPr>
              <w:t>Методический комментарий</w:t>
            </w:r>
          </w:p>
        </w:tc>
      </w:tr>
      <w:tr w:rsidR="00E05B96" w:rsidRPr="00B1633F" w:rsidTr="00B54183">
        <w:trPr>
          <w:trHeight w:val="2127"/>
        </w:trPr>
        <w:tc>
          <w:tcPr>
            <w:tcW w:w="284" w:type="dxa"/>
            <w:tcBorders>
              <w:left w:val="single" w:sz="1" w:space="0" w:color="000000"/>
              <w:bottom w:val="single" w:sz="1" w:space="0" w:color="000000"/>
            </w:tcBorders>
          </w:tcPr>
          <w:p w:rsidR="00E05B96" w:rsidRPr="00B1633F" w:rsidRDefault="00E05B96" w:rsidP="0081024E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1633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5B96" w:rsidRPr="00317423" w:rsidRDefault="00E05B96" w:rsidP="0081024E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B1633F">
              <w:rPr>
                <w:b/>
                <w:bCs/>
                <w:sz w:val="28"/>
                <w:szCs w:val="28"/>
              </w:rPr>
              <w:t>Самоопреде</w:t>
            </w:r>
            <w:proofErr w:type="spellEnd"/>
            <w:r w:rsidRPr="00B1633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1633F">
              <w:rPr>
                <w:b/>
                <w:bCs/>
                <w:sz w:val="28"/>
                <w:szCs w:val="28"/>
              </w:rPr>
              <w:t>ление</w:t>
            </w:r>
            <w:proofErr w:type="spellEnd"/>
            <w:proofErr w:type="gramEnd"/>
            <w:r w:rsidRPr="00B1633F">
              <w:rPr>
                <w:b/>
                <w:bCs/>
                <w:sz w:val="28"/>
                <w:szCs w:val="28"/>
              </w:rPr>
              <w:t xml:space="preserve"> к  деятельности</w:t>
            </w:r>
            <w:r w:rsidRPr="00B1633F">
              <w:rPr>
                <w:sz w:val="28"/>
                <w:szCs w:val="28"/>
              </w:rPr>
              <w:t xml:space="preserve"> (2мин)</w:t>
            </w:r>
          </w:p>
          <w:p w:rsidR="00E05B96" w:rsidRPr="00B1633F" w:rsidRDefault="00E05B96" w:rsidP="0081024E">
            <w:pPr>
              <w:rPr>
                <w:sz w:val="28"/>
                <w:szCs w:val="28"/>
              </w:rPr>
            </w:pPr>
            <w:r w:rsidRPr="00B1633F">
              <w:rPr>
                <w:b/>
                <w:sz w:val="28"/>
                <w:szCs w:val="28"/>
              </w:rPr>
              <w:t xml:space="preserve">Цели: </w:t>
            </w:r>
            <w:r w:rsidRPr="00B1633F">
              <w:rPr>
                <w:sz w:val="28"/>
                <w:szCs w:val="28"/>
              </w:rPr>
              <w:t>проверка готовности обучающихся и их настроя на работу</w:t>
            </w:r>
          </w:p>
        </w:tc>
        <w:tc>
          <w:tcPr>
            <w:tcW w:w="340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5B96" w:rsidRPr="00B1633F" w:rsidRDefault="00E05B96" w:rsidP="0081024E">
            <w:pPr>
              <w:snapToGrid w:val="0"/>
              <w:rPr>
                <w:sz w:val="28"/>
                <w:szCs w:val="28"/>
              </w:rPr>
            </w:pPr>
            <w:r w:rsidRPr="00B1633F">
              <w:rPr>
                <w:sz w:val="28"/>
                <w:szCs w:val="28"/>
              </w:rPr>
              <w:t>Подготовка учащихся к уроку.</w:t>
            </w:r>
          </w:p>
          <w:p w:rsidR="00E05B96" w:rsidRDefault="00E05B96" w:rsidP="0081024E">
            <w:pPr>
              <w:rPr>
                <w:sz w:val="28"/>
                <w:szCs w:val="28"/>
              </w:rPr>
            </w:pPr>
          </w:p>
          <w:p w:rsidR="00317423" w:rsidRDefault="00317423" w:rsidP="0081024E">
            <w:pPr>
              <w:rPr>
                <w:sz w:val="28"/>
                <w:szCs w:val="28"/>
              </w:rPr>
            </w:pPr>
          </w:p>
          <w:p w:rsidR="00E4388B" w:rsidRDefault="00E4388B" w:rsidP="0081024E">
            <w:pPr>
              <w:rPr>
                <w:sz w:val="28"/>
                <w:szCs w:val="28"/>
              </w:rPr>
            </w:pPr>
          </w:p>
          <w:p w:rsidR="00E4388B" w:rsidRPr="00B1633F" w:rsidRDefault="00E4388B" w:rsidP="0081024E">
            <w:pPr>
              <w:rPr>
                <w:sz w:val="28"/>
                <w:szCs w:val="28"/>
              </w:rPr>
            </w:pPr>
          </w:p>
          <w:p w:rsidR="00E05B96" w:rsidRPr="00B1633F" w:rsidRDefault="00E05B96" w:rsidP="0081024E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B1633F">
              <w:rPr>
                <w:rFonts w:eastAsia="Times New Roman"/>
                <w:sz w:val="28"/>
                <w:szCs w:val="28"/>
                <w:lang w:eastAsia="ru-RU"/>
              </w:rPr>
              <w:t>Нам природу надо знать, изучать и охранять.</w:t>
            </w:r>
          </w:p>
          <w:p w:rsidR="00E05B96" w:rsidRPr="00B1633F" w:rsidRDefault="00E05B96" w:rsidP="0081024E">
            <w:pPr>
              <w:rPr>
                <w:sz w:val="28"/>
                <w:szCs w:val="28"/>
              </w:rPr>
            </w:pPr>
          </w:p>
          <w:p w:rsidR="00E05B96" w:rsidRPr="00B1633F" w:rsidRDefault="00E05B96" w:rsidP="0081024E">
            <w:pPr>
              <w:rPr>
                <w:sz w:val="28"/>
                <w:szCs w:val="28"/>
              </w:rPr>
            </w:pPr>
          </w:p>
          <w:p w:rsidR="00E05B96" w:rsidRPr="00B1633F" w:rsidRDefault="00E05B96" w:rsidP="0081024E">
            <w:pPr>
              <w:rPr>
                <w:sz w:val="28"/>
                <w:szCs w:val="28"/>
              </w:rPr>
            </w:pPr>
          </w:p>
          <w:p w:rsidR="00E05B96" w:rsidRPr="00B1633F" w:rsidRDefault="00E05B96" w:rsidP="0081024E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5B96" w:rsidRPr="00B1633F" w:rsidRDefault="00E05B96" w:rsidP="0081024E">
            <w:pPr>
              <w:snapToGrid w:val="0"/>
              <w:rPr>
                <w:sz w:val="28"/>
                <w:szCs w:val="28"/>
              </w:rPr>
            </w:pPr>
            <w:r w:rsidRPr="00B1633F">
              <w:rPr>
                <w:sz w:val="28"/>
                <w:szCs w:val="28"/>
              </w:rPr>
              <w:t>Организует.</w:t>
            </w:r>
          </w:p>
          <w:p w:rsidR="00E05B96" w:rsidRPr="00B1633F" w:rsidRDefault="00E05B96" w:rsidP="0081024E">
            <w:pPr>
              <w:rPr>
                <w:sz w:val="28"/>
                <w:szCs w:val="28"/>
              </w:rPr>
            </w:pPr>
            <w:r w:rsidRPr="00B1633F">
              <w:rPr>
                <w:sz w:val="28"/>
                <w:szCs w:val="28"/>
              </w:rPr>
              <w:t xml:space="preserve">Уточняет тематические рамки. Проверяет готовность </w:t>
            </w:r>
            <w:proofErr w:type="gramStart"/>
            <w:r w:rsidRPr="00B1633F">
              <w:rPr>
                <w:sz w:val="28"/>
                <w:szCs w:val="28"/>
              </w:rPr>
              <w:t>обучающихся</w:t>
            </w:r>
            <w:proofErr w:type="gramEnd"/>
            <w:r w:rsidRPr="00B1633F">
              <w:rPr>
                <w:sz w:val="28"/>
                <w:szCs w:val="28"/>
              </w:rPr>
              <w:t xml:space="preserve"> к уроку.</w:t>
            </w:r>
          </w:p>
          <w:p w:rsidR="009200A4" w:rsidRPr="00263843" w:rsidRDefault="0054548B" w:rsidP="009200A4">
            <w:r>
              <w:t xml:space="preserve">                  </w:t>
            </w:r>
            <w:r w:rsidR="009200A4" w:rsidRPr="00263843">
              <w:t>Прозвенел весёлый звонок.</w:t>
            </w:r>
          </w:p>
          <w:p w:rsidR="009200A4" w:rsidRPr="00263843" w:rsidRDefault="009200A4" w:rsidP="009200A4">
            <w:pPr>
              <w:ind w:firstLine="709"/>
            </w:pPr>
            <w:r>
              <w:t xml:space="preserve">      </w:t>
            </w:r>
            <w:r w:rsidRPr="00263843">
              <w:t>Мы начинаем наш урок.</w:t>
            </w:r>
          </w:p>
          <w:p w:rsidR="009200A4" w:rsidRPr="00263843" w:rsidRDefault="009200A4" w:rsidP="009200A4">
            <w:pPr>
              <w:ind w:firstLine="709"/>
            </w:pPr>
            <w:r>
              <w:t xml:space="preserve">       </w:t>
            </w:r>
            <w:r w:rsidRPr="00263843">
              <w:t>Любознательные в классе дети</w:t>
            </w:r>
          </w:p>
          <w:p w:rsidR="009200A4" w:rsidRPr="00263843" w:rsidRDefault="009200A4" w:rsidP="009200A4">
            <w:pPr>
              <w:ind w:firstLine="709"/>
            </w:pPr>
            <w:r>
              <w:t xml:space="preserve">       </w:t>
            </w:r>
            <w:r w:rsidRPr="00263843">
              <w:t>Обо всём хотят знать на свете.</w:t>
            </w:r>
          </w:p>
          <w:p w:rsidR="00E05B96" w:rsidRPr="00317423" w:rsidRDefault="00E05B96" w:rsidP="0081024E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388B" w:rsidRPr="00467436" w:rsidRDefault="00E4388B" w:rsidP="0081024E">
            <w:pPr>
              <w:snapToGrid w:val="0"/>
            </w:pPr>
            <w:proofErr w:type="gramStart"/>
            <w:r w:rsidRPr="00467436">
              <w:rPr>
                <w:b/>
              </w:rPr>
              <w:t>Личностные</w:t>
            </w:r>
            <w:proofErr w:type="gramEnd"/>
            <w:r w:rsidRPr="00467436">
              <w:rPr>
                <w:b/>
              </w:rPr>
              <w:t xml:space="preserve">: </w:t>
            </w:r>
            <w:r w:rsidRPr="00467436">
              <w:t>личностное самоопределение и построение жизненных планов во временной перспективе.</w:t>
            </w:r>
          </w:p>
          <w:p w:rsidR="00E4388B" w:rsidRPr="00467436" w:rsidRDefault="00E4388B" w:rsidP="0081024E">
            <w:r w:rsidRPr="00467436">
              <w:rPr>
                <w:b/>
              </w:rPr>
              <w:t xml:space="preserve">Регулятивные: </w:t>
            </w:r>
            <w:r w:rsidRPr="00467436">
              <w:t>Постановка учебной задачи на основе соотнесения того что известно, с тем что не известно.</w:t>
            </w:r>
          </w:p>
          <w:p w:rsidR="00E05B96" w:rsidRPr="00B1633F" w:rsidRDefault="00E4388B" w:rsidP="0081024E">
            <w:pPr>
              <w:rPr>
                <w:sz w:val="28"/>
                <w:szCs w:val="28"/>
              </w:rPr>
            </w:pPr>
            <w:r w:rsidRPr="00467436">
              <w:rPr>
                <w:b/>
              </w:rPr>
              <w:t xml:space="preserve">Коммуникативные: </w:t>
            </w:r>
            <w:r w:rsidRPr="00467436">
              <w:t>Планирование учебного сотрудничества с учителем и сверстниками.</w:t>
            </w:r>
          </w:p>
        </w:tc>
      </w:tr>
      <w:tr w:rsidR="00E05B96" w:rsidRPr="00B1633F" w:rsidTr="00B54183">
        <w:tc>
          <w:tcPr>
            <w:tcW w:w="284" w:type="dxa"/>
            <w:tcBorders>
              <w:left w:val="single" w:sz="1" w:space="0" w:color="000000"/>
              <w:bottom w:val="single" w:sz="1" w:space="0" w:color="000000"/>
            </w:tcBorders>
          </w:tcPr>
          <w:p w:rsidR="00E05B96" w:rsidRPr="00B1633F" w:rsidRDefault="00E05B96" w:rsidP="0081024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B1633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46C3" w:rsidRPr="00B1633F" w:rsidRDefault="005837C7" w:rsidP="0081024E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Актуализация знаний </w:t>
            </w:r>
            <w:r w:rsidR="00E05B96" w:rsidRPr="00B1633F">
              <w:rPr>
                <w:b/>
                <w:bCs/>
                <w:sz w:val="28"/>
                <w:szCs w:val="28"/>
              </w:rPr>
              <w:t xml:space="preserve">и мотивация </w:t>
            </w:r>
          </w:p>
          <w:p w:rsidR="006331EB" w:rsidRDefault="006331EB" w:rsidP="00E36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:rsidR="006331EB" w:rsidRDefault="006331EB" w:rsidP="00E36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:rsidR="006331EB" w:rsidRDefault="006331EB" w:rsidP="00E36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:rsidR="006331EB" w:rsidRDefault="006331EB" w:rsidP="00E36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:rsidR="006331EB" w:rsidRDefault="006331EB" w:rsidP="00E36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:rsidR="006331EB" w:rsidRDefault="006331EB" w:rsidP="00E36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:rsidR="006331EB" w:rsidRDefault="006331EB" w:rsidP="00E36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:rsidR="006331EB" w:rsidRDefault="006331EB" w:rsidP="00E36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:rsidR="00E05B96" w:rsidRPr="00B1633F" w:rsidRDefault="008515EA" w:rsidP="00E36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  <w:r w:rsidR="00E05B96" w:rsidRPr="00B1633F">
              <w:rPr>
                <w:b/>
                <w:bCs/>
                <w:sz w:val="28"/>
                <w:szCs w:val="28"/>
              </w:rPr>
              <w:t>Проверка домашнего задания.</w:t>
            </w:r>
          </w:p>
          <w:p w:rsidR="00E05B96" w:rsidRPr="00B1633F" w:rsidRDefault="00E05B96" w:rsidP="0081024E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5B96" w:rsidRPr="00B1633F" w:rsidRDefault="00E05B96" w:rsidP="0081024E">
            <w:pPr>
              <w:snapToGrid w:val="0"/>
              <w:rPr>
                <w:sz w:val="28"/>
                <w:szCs w:val="28"/>
              </w:rPr>
            </w:pPr>
          </w:p>
          <w:p w:rsidR="00E05B96" w:rsidRPr="00B1633F" w:rsidRDefault="00E05B96" w:rsidP="0081024E">
            <w:pPr>
              <w:snapToGrid w:val="0"/>
              <w:rPr>
                <w:sz w:val="28"/>
                <w:szCs w:val="28"/>
              </w:rPr>
            </w:pPr>
          </w:p>
          <w:p w:rsidR="00B01336" w:rsidRDefault="00B01336" w:rsidP="0081024E">
            <w:pPr>
              <w:rPr>
                <w:sz w:val="28"/>
                <w:szCs w:val="28"/>
              </w:rPr>
            </w:pPr>
          </w:p>
          <w:p w:rsidR="0054548B" w:rsidRPr="00B1633F" w:rsidRDefault="0054548B" w:rsidP="0081024E">
            <w:pPr>
              <w:rPr>
                <w:sz w:val="28"/>
                <w:szCs w:val="28"/>
              </w:rPr>
            </w:pPr>
          </w:p>
          <w:p w:rsidR="00B01336" w:rsidRDefault="00B01336" w:rsidP="0081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 учеников</w:t>
            </w:r>
          </w:p>
          <w:p w:rsidR="00B01336" w:rsidRPr="00B1633F" w:rsidRDefault="00B01336" w:rsidP="0081024E">
            <w:pPr>
              <w:rPr>
                <w:sz w:val="28"/>
                <w:szCs w:val="28"/>
              </w:rPr>
            </w:pPr>
          </w:p>
          <w:p w:rsidR="002346C3" w:rsidRDefault="002346C3" w:rsidP="002346C3">
            <w:pPr>
              <w:rPr>
                <w:sz w:val="28"/>
                <w:szCs w:val="28"/>
              </w:rPr>
            </w:pPr>
          </w:p>
          <w:p w:rsidR="002346C3" w:rsidRPr="002346C3" w:rsidRDefault="002346C3" w:rsidP="002346C3">
            <w:pPr>
              <w:rPr>
                <w:sz w:val="28"/>
                <w:szCs w:val="28"/>
              </w:rPr>
            </w:pPr>
          </w:p>
          <w:p w:rsidR="002346C3" w:rsidRPr="002346C3" w:rsidRDefault="002346C3" w:rsidP="002346C3">
            <w:pPr>
              <w:rPr>
                <w:sz w:val="28"/>
                <w:szCs w:val="28"/>
              </w:rPr>
            </w:pPr>
          </w:p>
          <w:p w:rsidR="002346C3" w:rsidRPr="002346C3" w:rsidRDefault="002346C3" w:rsidP="002346C3">
            <w:pPr>
              <w:rPr>
                <w:sz w:val="28"/>
                <w:szCs w:val="28"/>
              </w:rPr>
            </w:pPr>
          </w:p>
          <w:p w:rsidR="002346C3" w:rsidRDefault="002346C3" w:rsidP="002346C3">
            <w:pPr>
              <w:rPr>
                <w:sz w:val="28"/>
                <w:szCs w:val="28"/>
              </w:rPr>
            </w:pPr>
          </w:p>
          <w:p w:rsidR="006331EB" w:rsidRDefault="006331EB" w:rsidP="002346C3">
            <w:pPr>
              <w:rPr>
                <w:sz w:val="28"/>
                <w:szCs w:val="28"/>
              </w:rPr>
            </w:pPr>
          </w:p>
          <w:p w:rsidR="006331EB" w:rsidRPr="006331EB" w:rsidRDefault="006331EB" w:rsidP="006331EB">
            <w:pPr>
              <w:rPr>
                <w:sz w:val="28"/>
                <w:szCs w:val="28"/>
              </w:rPr>
            </w:pPr>
          </w:p>
          <w:p w:rsidR="006331EB" w:rsidRPr="006331EB" w:rsidRDefault="006331EB" w:rsidP="006331EB">
            <w:pPr>
              <w:rPr>
                <w:sz w:val="28"/>
                <w:szCs w:val="28"/>
              </w:rPr>
            </w:pPr>
          </w:p>
          <w:p w:rsidR="006331EB" w:rsidRPr="006331EB" w:rsidRDefault="006331EB" w:rsidP="006331EB">
            <w:pPr>
              <w:rPr>
                <w:sz w:val="28"/>
                <w:szCs w:val="28"/>
              </w:rPr>
            </w:pPr>
          </w:p>
          <w:p w:rsidR="006331EB" w:rsidRPr="006331EB" w:rsidRDefault="006331EB" w:rsidP="006331EB">
            <w:pPr>
              <w:rPr>
                <w:sz w:val="28"/>
                <w:szCs w:val="28"/>
              </w:rPr>
            </w:pPr>
          </w:p>
          <w:p w:rsidR="006331EB" w:rsidRPr="006331EB" w:rsidRDefault="006331EB" w:rsidP="006331EB">
            <w:pPr>
              <w:rPr>
                <w:sz w:val="28"/>
                <w:szCs w:val="28"/>
              </w:rPr>
            </w:pPr>
          </w:p>
          <w:p w:rsidR="006331EB" w:rsidRPr="006331EB" w:rsidRDefault="006331EB" w:rsidP="006331EB">
            <w:pPr>
              <w:rPr>
                <w:sz w:val="28"/>
                <w:szCs w:val="28"/>
              </w:rPr>
            </w:pPr>
          </w:p>
          <w:p w:rsidR="006331EB" w:rsidRPr="006331EB" w:rsidRDefault="006331EB" w:rsidP="006331EB">
            <w:pPr>
              <w:rPr>
                <w:sz w:val="28"/>
                <w:szCs w:val="28"/>
              </w:rPr>
            </w:pPr>
          </w:p>
          <w:p w:rsidR="006331EB" w:rsidRPr="006331EB" w:rsidRDefault="006331EB" w:rsidP="006331EB">
            <w:pPr>
              <w:rPr>
                <w:sz w:val="28"/>
                <w:szCs w:val="28"/>
              </w:rPr>
            </w:pPr>
          </w:p>
          <w:p w:rsidR="006331EB" w:rsidRPr="006331EB" w:rsidRDefault="006331EB" w:rsidP="006331EB">
            <w:pPr>
              <w:rPr>
                <w:sz w:val="28"/>
                <w:szCs w:val="28"/>
              </w:rPr>
            </w:pPr>
          </w:p>
          <w:p w:rsidR="006331EB" w:rsidRPr="006331EB" w:rsidRDefault="006331EB" w:rsidP="006331EB">
            <w:pPr>
              <w:rPr>
                <w:sz w:val="28"/>
                <w:szCs w:val="28"/>
              </w:rPr>
            </w:pPr>
          </w:p>
          <w:p w:rsidR="006331EB" w:rsidRPr="006331EB" w:rsidRDefault="006331EB" w:rsidP="006331EB">
            <w:pPr>
              <w:rPr>
                <w:sz w:val="28"/>
                <w:szCs w:val="28"/>
              </w:rPr>
            </w:pPr>
          </w:p>
          <w:p w:rsidR="006331EB" w:rsidRDefault="006331EB" w:rsidP="006331EB">
            <w:pPr>
              <w:rPr>
                <w:sz w:val="28"/>
                <w:szCs w:val="28"/>
              </w:rPr>
            </w:pPr>
          </w:p>
          <w:p w:rsidR="006331EB" w:rsidRDefault="006331EB" w:rsidP="006331EB">
            <w:pPr>
              <w:rPr>
                <w:sz w:val="28"/>
                <w:szCs w:val="28"/>
              </w:rPr>
            </w:pPr>
          </w:p>
          <w:p w:rsidR="006331EB" w:rsidRDefault="006331EB" w:rsidP="006331EB">
            <w:pPr>
              <w:rPr>
                <w:sz w:val="28"/>
                <w:szCs w:val="28"/>
              </w:rPr>
            </w:pPr>
          </w:p>
          <w:p w:rsidR="00AB452F" w:rsidRDefault="00AB452F" w:rsidP="006331EB">
            <w:pPr>
              <w:rPr>
                <w:sz w:val="28"/>
                <w:szCs w:val="28"/>
              </w:rPr>
            </w:pPr>
          </w:p>
          <w:p w:rsidR="00AB452F" w:rsidRDefault="00AB452F" w:rsidP="006331EB">
            <w:pPr>
              <w:rPr>
                <w:sz w:val="28"/>
                <w:szCs w:val="28"/>
              </w:rPr>
            </w:pPr>
          </w:p>
          <w:p w:rsidR="00AB452F" w:rsidRDefault="00AB452F" w:rsidP="006331EB">
            <w:pPr>
              <w:rPr>
                <w:sz w:val="28"/>
                <w:szCs w:val="28"/>
              </w:rPr>
            </w:pPr>
          </w:p>
          <w:p w:rsidR="006331EB" w:rsidRPr="006E22FA" w:rsidRDefault="006331EB" w:rsidP="006331EB">
            <w:pPr>
              <w:jc w:val="both"/>
              <w:rPr>
                <w:b/>
                <w:i/>
              </w:rPr>
            </w:pPr>
            <w:r w:rsidRPr="006E22FA">
              <w:rPr>
                <w:b/>
                <w:i/>
              </w:rPr>
              <w:t>1.Работа в парах.</w:t>
            </w:r>
          </w:p>
          <w:p w:rsidR="006331EB" w:rsidRDefault="006331EB" w:rsidP="006331EB">
            <w:pPr>
              <w:rPr>
                <w:sz w:val="28"/>
                <w:szCs w:val="28"/>
              </w:rPr>
            </w:pPr>
          </w:p>
          <w:p w:rsidR="006331EB" w:rsidRDefault="006331EB" w:rsidP="006331EB">
            <w:pPr>
              <w:rPr>
                <w:sz w:val="28"/>
                <w:szCs w:val="28"/>
              </w:rPr>
            </w:pPr>
          </w:p>
          <w:p w:rsidR="006331EB" w:rsidRDefault="006331EB" w:rsidP="006331EB">
            <w:pPr>
              <w:jc w:val="both"/>
              <w:rPr>
                <w:b/>
                <w:i/>
              </w:rPr>
            </w:pPr>
            <w:r w:rsidRPr="006E22FA">
              <w:rPr>
                <w:b/>
                <w:i/>
              </w:rPr>
              <w:t>Самопроверка.   Самооценка.</w:t>
            </w:r>
          </w:p>
          <w:p w:rsidR="006331EB" w:rsidRDefault="006331EB" w:rsidP="006331EB">
            <w:pPr>
              <w:jc w:val="both"/>
              <w:rPr>
                <w:b/>
                <w:i/>
              </w:rPr>
            </w:pPr>
          </w:p>
          <w:p w:rsidR="006331EB" w:rsidRPr="006E22FA" w:rsidRDefault="006331EB" w:rsidP="006331EB">
            <w:pPr>
              <w:jc w:val="both"/>
              <w:rPr>
                <w:b/>
                <w:i/>
              </w:rPr>
            </w:pPr>
            <w:r w:rsidRPr="006E22FA">
              <w:rPr>
                <w:b/>
                <w:i/>
              </w:rPr>
              <w:t xml:space="preserve"> </w:t>
            </w:r>
          </w:p>
          <w:p w:rsidR="006331EB" w:rsidRPr="00533E1D" w:rsidRDefault="006331EB" w:rsidP="006331E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2. Индивидуальная работа.</w:t>
            </w:r>
          </w:p>
          <w:p w:rsidR="006331EB" w:rsidRDefault="006331EB" w:rsidP="006331EB">
            <w:pPr>
              <w:rPr>
                <w:sz w:val="28"/>
                <w:szCs w:val="28"/>
              </w:rPr>
            </w:pPr>
          </w:p>
          <w:p w:rsidR="003A6395" w:rsidRDefault="003A6395" w:rsidP="006331EB">
            <w:pPr>
              <w:rPr>
                <w:sz w:val="28"/>
                <w:szCs w:val="28"/>
              </w:rPr>
            </w:pPr>
          </w:p>
          <w:p w:rsidR="006331EB" w:rsidRDefault="006331EB" w:rsidP="006331E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Pr="00C53DC9">
              <w:rPr>
                <w:b/>
                <w:i/>
              </w:rPr>
              <w:t>Фронтальная работа.</w:t>
            </w:r>
          </w:p>
          <w:p w:rsidR="003A6395" w:rsidRDefault="003A6395" w:rsidP="006331E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r w:rsidR="006331EB">
              <w:rPr>
                <w:b/>
                <w:i/>
              </w:rPr>
              <w:t xml:space="preserve">Заполним таблицу «Животный мир луга».   </w:t>
            </w:r>
          </w:p>
          <w:p w:rsidR="006331EB" w:rsidRDefault="006331EB" w:rsidP="006331E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</w:p>
          <w:p w:rsidR="006331EB" w:rsidRDefault="006331EB" w:rsidP="006331E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4. Проверка домашнего задания.</w:t>
            </w:r>
          </w:p>
          <w:p w:rsidR="006331EB" w:rsidRPr="00C53DC9" w:rsidRDefault="006331EB" w:rsidP="006331EB">
            <w:pPr>
              <w:jc w:val="both"/>
              <w:rPr>
                <w:b/>
              </w:rPr>
            </w:pPr>
            <w:r w:rsidRPr="00C53DC9">
              <w:rPr>
                <w:b/>
              </w:rPr>
              <w:t>Работа в парах.</w:t>
            </w:r>
          </w:p>
          <w:p w:rsidR="00B54183" w:rsidRDefault="00B54183" w:rsidP="006331EB">
            <w:pPr>
              <w:rPr>
                <w:sz w:val="28"/>
                <w:szCs w:val="28"/>
              </w:rPr>
            </w:pPr>
          </w:p>
          <w:p w:rsidR="00B54183" w:rsidRDefault="00B54183" w:rsidP="00B54183">
            <w:pPr>
              <w:rPr>
                <w:sz w:val="28"/>
                <w:szCs w:val="28"/>
              </w:rPr>
            </w:pPr>
          </w:p>
          <w:p w:rsidR="00E05B96" w:rsidRPr="00B54183" w:rsidRDefault="00B54183" w:rsidP="00B54183">
            <w:pPr>
              <w:rPr>
                <w:sz w:val="28"/>
                <w:szCs w:val="28"/>
              </w:rPr>
            </w:pPr>
            <w:r>
              <w:rPr>
                <w:b/>
              </w:rPr>
              <w:t>(</w:t>
            </w:r>
            <w:r w:rsidRPr="00263843">
              <w:rPr>
                <w:b/>
                <w:i/>
              </w:rPr>
              <w:t>ответы детей)</w:t>
            </w:r>
          </w:p>
        </w:tc>
        <w:tc>
          <w:tcPr>
            <w:tcW w:w="53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5B96" w:rsidRPr="00AB452F" w:rsidRDefault="00AB452F" w:rsidP="0081024E">
            <w:pPr>
              <w:rPr>
                <w:b/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lastRenderedPageBreak/>
              <w:t>Беседа</w:t>
            </w:r>
          </w:p>
          <w:p w:rsidR="00AB452F" w:rsidRDefault="00AB452F" w:rsidP="0081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Знаниями о луге поделитесь, друзья.</w:t>
            </w:r>
          </w:p>
          <w:p w:rsidR="00AB452F" w:rsidRDefault="00AB452F" w:rsidP="0081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Каждый дома трудился не зря.</w:t>
            </w:r>
          </w:p>
          <w:p w:rsidR="00AB452F" w:rsidRPr="00B1633F" w:rsidRDefault="00AB452F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 xml:space="preserve">- </w:t>
            </w:r>
            <w:r w:rsidR="002346C3" w:rsidRPr="00AB452F">
              <w:rPr>
                <w:sz w:val="28"/>
                <w:szCs w:val="28"/>
              </w:rPr>
              <w:t xml:space="preserve"> Почему луг называют природным </w:t>
            </w:r>
            <w:r w:rsidR="002346C3" w:rsidRPr="00AB452F">
              <w:rPr>
                <w:sz w:val="28"/>
                <w:szCs w:val="28"/>
              </w:rPr>
              <w:lastRenderedPageBreak/>
              <w:t>сообществом?</w:t>
            </w:r>
            <w:r w:rsidR="002346C3" w:rsidRPr="00AB452F">
              <w:rPr>
                <w:b/>
                <w:sz w:val="28"/>
                <w:szCs w:val="28"/>
              </w:rPr>
              <w:t xml:space="preserve"> </w:t>
            </w:r>
            <w:r w:rsidR="002346C3" w:rsidRPr="00AB452F">
              <w:rPr>
                <w:sz w:val="28"/>
                <w:szCs w:val="28"/>
              </w:rPr>
              <w:t>Свой ответ подтвердите примерами.</w:t>
            </w:r>
            <w:r w:rsidR="002346C3" w:rsidRPr="00AB452F">
              <w:rPr>
                <w:b/>
                <w:sz w:val="28"/>
                <w:szCs w:val="28"/>
              </w:rPr>
              <w:t xml:space="preserve">  </w:t>
            </w:r>
          </w:p>
          <w:p w:rsidR="0081024E" w:rsidRDefault="0081024E" w:rsidP="008102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346C3" w:rsidRPr="00B1633F" w:rsidRDefault="002346C3" w:rsidP="002346C3">
            <w:pPr>
              <w:rPr>
                <w:sz w:val="28"/>
                <w:szCs w:val="28"/>
              </w:rPr>
            </w:pPr>
            <w:r w:rsidRPr="00141B90">
              <w:t>Луг – это природное сообщество, потому что растения, животные, грибы и микроорганизмы, живущие на лугу, тесно связаны между собой</w:t>
            </w:r>
            <w:r>
              <w:t xml:space="preserve">. Например, растения погибающие осенью, за зиму при участии бактерий перегнивают. А на их месте вырастают </w:t>
            </w:r>
            <w:proofErr w:type="gramStart"/>
            <w:r>
              <w:t>новые</w:t>
            </w:r>
            <w:proofErr w:type="gramEnd"/>
          </w:p>
          <w:p w:rsidR="002346C3" w:rsidRDefault="002346C3" w:rsidP="008102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346C3" w:rsidRDefault="002346C3" w:rsidP="008102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22FA">
              <w:rPr>
                <w:b/>
                <w:i/>
              </w:rPr>
              <w:t xml:space="preserve">Игра « Узнай меня»                                                                                            </w:t>
            </w:r>
          </w:p>
          <w:p w:rsidR="002346C3" w:rsidRDefault="002346C3" w:rsidP="002346C3">
            <w:pPr>
              <w:jc w:val="both"/>
              <w:rPr>
                <w:b/>
              </w:rPr>
            </w:pPr>
            <w:r w:rsidRPr="00263843">
              <w:t xml:space="preserve">А) Это очень ценный злак – кормовое растение с тонкими листьями и мелкими колосками, образующими метёлку.       </w:t>
            </w:r>
            <w:r>
              <w:t xml:space="preserve">                                                              </w:t>
            </w:r>
            <w:r w:rsidRPr="00263843">
              <w:rPr>
                <w:b/>
              </w:rPr>
              <w:t>(Мятлик)</w:t>
            </w:r>
          </w:p>
          <w:p w:rsidR="002346C3" w:rsidRDefault="002346C3" w:rsidP="002346C3">
            <w:pPr>
              <w:jc w:val="both"/>
              <w:rPr>
                <w:b/>
              </w:rPr>
            </w:pPr>
            <w:r w:rsidRPr="005447DD">
              <w:t>Б) Это растение узнают по мелким треугольным плодам, похожим на сумки.</w:t>
            </w:r>
            <w:r>
              <w:rPr>
                <w:b/>
              </w:rPr>
              <w:t xml:space="preserve"> </w:t>
            </w:r>
          </w:p>
          <w:p w:rsidR="002346C3" w:rsidRDefault="002346C3" w:rsidP="002346C3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(Пастушья сумка)</w:t>
            </w:r>
          </w:p>
          <w:p w:rsidR="002346C3" w:rsidRDefault="002346C3" w:rsidP="002346C3">
            <w:pPr>
              <w:jc w:val="both"/>
              <w:rPr>
                <w:b/>
              </w:rPr>
            </w:pPr>
            <w:r w:rsidRPr="005447DD">
              <w:t xml:space="preserve">В) Этот житель – санитар, питается падалью, для своих личинок закапывает в землю мёртвых животных.  </w:t>
            </w:r>
            <w:r>
              <w:rPr>
                <w:b/>
              </w:rPr>
              <w:t xml:space="preserve">                                                                         (Жук – могильщик)</w:t>
            </w:r>
          </w:p>
          <w:p w:rsidR="002346C3" w:rsidRPr="005447DD" w:rsidRDefault="002346C3" w:rsidP="002346C3">
            <w:pPr>
              <w:jc w:val="both"/>
              <w:rPr>
                <w:b/>
              </w:rPr>
            </w:pPr>
            <w:r w:rsidRPr="005447DD">
              <w:t xml:space="preserve">Г) Её назвали в честь врача – героя греческих мифов. В настоящее время это редкое животное.   </w:t>
            </w:r>
            <w:r>
              <w:t xml:space="preserve">                                                                                        </w:t>
            </w:r>
            <w:r w:rsidRPr="005447DD">
              <w:rPr>
                <w:b/>
              </w:rPr>
              <w:t>(Махаон)</w:t>
            </w:r>
          </w:p>
          <w:p w:rsidR="002346C3" w:rsidRDefault="002346C3" w:rsidP="008102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331EB" w:rsidRDefault="006331EB" w:rsidP="006331EB">
            <w:pPr>
              <w:jc w:val="both"/>
            </w:pPr>
            <w:r w:rsidRPr="006E22FA">
              <w:t xml:space="preserve">У детей на партах лежит тестовая работа для контроля знаний. </w:t>
            </w:r>
          </w:p>
          <w:p w:rsidR="003A6395" w:rsidRPr="006E22FA" w:rsidRDefault="003A6395" w:rsidP="006331EB">
            <w:pPr>
              <w:jc w:val="both"/>
            </w:pPr>
          </w:p>
          <w:p w:rsidR="002346C3" w:rsidRDefault="006331EB" w:rsidP="006331E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2FA">
              <w:rPr>
                <w:b/>
              </w:rPr>
              <w:t>Те</w:t>
            </w:r>
            <w:r>
              <w:rPr>
                <w:b/>
              </w:rPr>
              <w:t>ст «Луг – природное сообщество»</w:t>
            </w:r>
          </w:p>
          <w:p w:rsidR="002346C3" w:rsidRDefault="006331EB" w:rsidP="008102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 xml:space="preserve">(Приложение 1)                                                                     </w:t>
            </w:r>
          </w:p>
          <w:p w:rsidR="002346C3" w:rsidRPr="00B1633F" w:rsidRDefault="002346C3" w:rsidP="008102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1024E" w:rsidRPr="00B1633F" w:rsidRDefault="006331EB" w:rsidP="008102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 xml:space="preserve">(Приложение 2)                                                                     </w:t>
            </w:r>
          </w:p>
          <w:p w:rsidR="00AB452F" w:rsidRDefault="00AB452F" w:rsidP="00AB452F">
            <w:pPr>
              <w:rPr>
                <w:sz w:val="28"/>
                <w:szCs w:val="28"/>
              </w:rPr>
            </w:pPr>
            <w:r w:rsidRPr="00574497">
              <w:rPr>
                <w:b/>
              </w:rPr>
              <w:lastRenderedPageBreak/>
              <w:t>Карточки для индивидуальной работы.</w:t>
            </w:r>
            <w:r>
              <w:rPr>
                <w:b/>
              </w:rPr>
              <w:t xml:space="preserve">                                                    </w:t>
            </w:r>
          </w:p>
          <w:p w:rsidR="0081024E" w:rsidRPr="00B1633F" w:rsidRDefault="0081024E" w:rsidP="0081024E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452F" w:rsidRPr="003A6395" w:rsidRDefault="003A6395" w:rsidP="00B54183">
            <w:pPr>
              <w:rPr>
                <w:sz w:val="28"/>
                <w:szCs w:val="28"/>
              </w:rPr>
            </w:pPr>
            <w:r w:rsidRPr="003A6395">
              <w:rPr>
                <w:b/>
                <w:sz w:val="28"/>
                <w:szCs w:val="28"/>
              </w:rPr>
              <w:t>На доске таблица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(насекомые </w:t>
            </w:r>
            <w:proofErr w:type="gramStart"/>
            <w:r>
              <w:rPr>
                <w:sz w:val="28"/>
                <w:szCs w:val="28"/>
              </w:rPr>
              <w:t>–п</w:t>
            </w:r>
            <w:proofErr w:type="gramEnd"/>
            <w:r>
              <w:rPr>
                <w:sz w:val="28"/>
                <w:szCs w:val="28"/>
              </w:rPr>
              <w:t>тицы – звери)</w:t>
            </w:r>
          </w:p>
          <w:p w:rsidR="003A6395" w:rsidRPr="003A6395" w:rsidRDefault="003A6395" w:rsidP="00B54183">
            <w:pPr>
              <w:rPr>
                <w:b/>
                <w:sz w:val="28"/>
                <w:szCs w:val="28"/>
              </w:rPr>
            </w:pPr>
          </w:p>
          <w:p w:rsidR="00B54183" w:rsidRDefault="006331EB" w:rsidP="00B54183">
            <w:pPr>
              <w:rPr>
                <w:szCs w:val="28"/>
              </w:rPr>
            </w:pPr>
            <w:r w:rsidRPr="00C53DC9">
              <w:rPr>
                <w:szCs w:val="28"/>
              </w:rPr>
              <w:t xml:space="preserve">- Давайте проверим друг у друга выполнение заданий </w:t>
            </w:r>
            <w:r>
              <w:rPr>
                <w:szCs w:val="28"/>
              </w:rPr>
              <w:t xml:space="preserve">№ </w:t>
            </w:r>
            <w:r w:rsidRPr="00C53DC9">
              <w:rPr>
                <w:szCs w:val="28"/>
              </w:rPr>
              <w:t xml:space="preserve">2, </w:t>
            </w:r>
            <w:r>
              <w:rPr>
                <w:szCs w:val="28"/>
              </w:rPr>
              <w:t xml:space="preserve">№ </w:t>
            </w:r>
            <w:r w:rsidRPr="00C53DC9">
              <w:rPr>
                <w:szCs w:val="28"/>
              </w:rPr>
              <w:t>3 на с. 78-79 рабочей тетради. У кого возникли вопросы?</w:t>
            </w:r>
            <w:r>
              <w:rPr>
                <w:szCs w:val="28"/>
              </w:rPr>
              <w:t xml:space="preserve">    </w:t>
            </w:r>
          </w:p>
          <w:p w:rsidR="00B54183" w:rsidRPr="007177BF" w:rsidRDefault="00B54183" w:rsidP="00B54183">
            <w:pPr>
              <w:rPr>
                <w:b/>
                <w:i/>
              </w:rPr>
            </w:pPr>
            <w:r>
              <w:rPr>
                <w:szCs w:val="28"/>
              </w:rPr>
              <w:t xml:space="preserve">- Какие условные знаки вы придумали в задании № 7 на с. 81? (Интересные знаки можно показать у доски или нарисовать на доске).                      </w:t>
            </w:r>
          </w:p>
          <w:p w:rsidR="00E05B96" w:rsidRPr="006331EB" w:rsidRDefault="006331EB" w:rsidP="006331EB">
            <w:pPr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                                 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C61E0" w:rsidRDefault="002C61E0" w:rsidP="002C61E0">
            <w:pPr>
              <w:snapToGrid w:val="0"/>
            </w:pPr>
            <w:r w:rsidRPr="00467436">
              <w:rPr>
                <w:b/>
              </w:rPr>
              <w:lastRenderedPageBreak/>
              <w:t xml:space="preserve">Познавательные: </w:t>
            </w:r>
            <w:r w:rsidRPr="00467436">
              <w:t>самостоятельное выделение познавательной цели, формулирование проблемы.</w:t>
            </w:r>
          </w:p>
          <w:p w:rsidR="002C61E0" w:rsidRDefault="002C61E0" w:rsidP="002C61E0">
            <w:pPr>
              <w:snapToGrid w:val="0"/>
            </w:pPr>
          </w:p>
          <w:p w:rsidR="002C61E0" w:rsidRDefault="002C61E0" w:rsidP="002C61E0">
            <w:pPr>
              <w:snapToGrid w:val="0"/>
            </w:pPr>
          </w:p>
          <w:p w:rsidR="002C61E0" w:rsidRPr="00467436" w:rsidRDefault="002C61E0" w:rsidP="002C61E0">
            <w:pPr>
              <w:snapToGrid w:val="0"/>
            </w:pPr>
          </w:p>
          <w:p w:rsidR="002C61E0" w:rsidRPr="00467436" w:rsidRDefault="002C61E0" w:rsidP="002C61E0">
            <w:proofErr w:type="gramStart"/>
            <w:r w:rsidRPr="00467436">
              <w:rPr>
                <w:b/>
              </w:rPr>
              <w:t xml:space="preserve">Коммуникативные: </w:t>
            </w:r>
            <w:r w:rsidRPr="00467436">
              <w:t>планирование учебного сотрудничества с учителем и сверстниками.</w:t>
            </w:r>
            <w:proofErr w:type="gramEnd"/>
          </w:p>
          <w:p w:rsidR="00E05B96" w:rsidRPr="00B1633F" w:rsidRDefault="002C61E0" w:rsidP="002C61E0">
            <w:pPr>
              <w:rPr>
                <w:sz w:val="28"/>
                <w:szCs w:val="28"/>
              </w:rPr>
            </w:pPr>
            <w:r w:rsidRPr="00467436">
              <w:rPr>
                <w:b/>
              </w:rPr>
              <w:t xml:space="preserve">Регулятивные: </w:t>
            </w:r>
            <w:r w:rsidRPr="00467436">
              <w:t>целеполагание.</w:t>
            </w:r>
          </w:p>
        </w:tc>
      </w:tr>
      <w:tr w:rsidR="00E05B96" w:rsidRPr="00AB452F" w:rsidTr="00B54183">
        <w:tc>
          <w:tcPr>
            <w:tcW w:w="284" w:type="dxa"/>
            <w:tcBorders>
              <w:left w:val="single" w:sz="1" w:space="0" w:color="000000"/>
              <w:bottom w:val="single" w:sz="1" w:space="0" w:color="000000"/>
            </w:tcBorders>
          </w:tcPr>
          <w:p w:rsidR="00E05B96" w:rsidRPr="00AB452F" w:rsidRDefault="008515EA" w:rsidP="0081024E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5B96" w:rsidRPr="00AB452F" w:rsidRDefault="00E05B96" w:rsidP="0081024E">
            <w:pPr>
              <w:snapToGrid w:val="0"/>
              <w:rPr>
                <w:sz w:val="28"/>
                <w:szCs w:val="28"/>
              </w:rPr>
            </w:pPr>
            <w:r w:rsidRPr="00AB452F">
              <w:rPr>
                <w:rFonts w:eastAsia="Calibri"/>
                <w:b/>
                <w:sz w:val="28"/>
                <w:szCs w:val="28"/>
              </w:rPr>
              <w:t xml:space="preserve">Постановка учебной проблемы </w:t>
            </w:r>
            <w:r w:rsidRPr="00AB452F">
              <w:rPr>
                <w:rFonts w:eastAsia="Calibri"/>
                <w:sz w:val="28"/>
                <w:szCs w:val="28"/>
              </w:rPr>
              <w:t xml:space="preserve">(2мин) </w:t>
            </w:r>
            <w:r w:rsidRPr="00AB452F">
              <w:rPr>
                <w:b/>
                <w:sz w:val="28"/>
                <w:szCs w:val="28"/>
              </w:rPr>
              <w:t xml:space="preserve"> Цели: </w:t>
            </w:r>
            <w:r w:rsidRPr="00AB452F">
              <w:rPr>
                <w:sz w:val="28"/>
                <w:szCs w:val="28"/>
              </w:rPr>
              <w:t>Подведение детей к теме урока и постановке задач.</w:t>
            </w:r>
          </w:p>
        </w:tc>
        <w:tc>
          <w:tcPr>
            <w:tcW w:w="340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5B96" w:rsidRPr="00AB452F" w:rsidRDefault="00E05B96" w:rsidP="0081024E">
            <w:pPr>
              <w:snapToGrid w:val="0"/>
              <w:jc w:val="center"/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>Ставят цели, формулируют тему урока.</w:t>
            </w: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B54183" w:rsidP="0081024E">
            <w:pPr>
              <w:rPr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t>(</w:t>
            </w:r>
            <w:r w:rsidRPr="00AB452F">
              <w:rPr>
                <w:b/>
                <w:i/>
                <w:sz w:val="28"/>
                <w:szCs w:val="28"/>
              </w:rPr>
              <w:t>ответы детей)</w:t>
            </w: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Default="00E05B96" w:rsidP="0081024E">
            <w:pPr>
              <w:rPr>
                <w:sz w:val="28"/>
                <w:szCs w:val="28"/>
              </w:rPr>
            </w:pPr>
          </w:p>
          <w:p w:rsidR="00752F20" w:rsidRDefault="00752F20" w:rsidP="0081024E">
            <w:pPr>
              <w:rPr>
                <w:sz w:val="28"/>
                <w:szCs w:val="28"/>
              </w:rPr>
            </w:pPr>
          </w:p>
          <w:p w:rsidR="00752F20" w:rsidRPr="00AB452F" w:rsidRDefault="00752F20" w:rsidP="0081024E">
            <w:pPr>
              <w:rPr>
                <w:sz w:val="28"/>
                <w:szCs w:val="28"/>
              </w:rPr>
            </w:pPr>
          </w:p>
          <w:p w:rsidR="00B54183" w:rsidRPr="00AB452F" w:rsidRDefault="00B54183" w:rsidP="00B54183">
            <w:pPr>
              <w:rPr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(О жизни в водоёмах)</w:t>
            </w:r>
          </w:p>
          <w:p w:rsidR="00E05B96" w:rsidRDefault="00E05B96" w:rsidP="0081024E">
            <w:pPr>
              <w:rPr>
                <w:sz w:val="28"/>
                <w:szCs w:val="28"/>
              </w:rPr>
            </w:pPr>
          </w:p>
          <w:p w:rsidR="00752F20" w:rsidRDefault="00752F20" w:rsidP="0081024E">
            <w:pPr>
              <w:rPr>
                <w:sz w:val="28"/>
                <w:szCs w:val="28"/>
              </w:rPr>
            </w:pPr>
          </w:p>
          <w:p w:rsidR="00752F20" w:rsidRPr="00AB452F" w:rsidRDefault="00752F20" w:rsidP="0081024E">
            <w:pPr>
              <w:rPr>
                <w:sz w:val="28"/>
                <w:szCs w:val="28"/>
              </w:rPr>
            </w:pPr>
          </w:p>
          <w:p w:rsidR="00B54183" w:rsidRPr="00AB452F" w:rsidRDefault="00B54183" w:rsidP="00B54183">
            <w:pPr>
              <w:rPr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(Узнать о животных и растениях в водоёмах, об их взаимосвязи).</w:t>
            </w: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B01336" w:rsidRPr="0054548B" w:rsidRDefault="00B54183" w:rsidP="007C5CDE">
            <w:pPr>
              <w:rPr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(Работать по учебнику, в тетради, в группах, парами, будем рассуждать, делать выводы, доказывать свою точку зрения).</w:t>
            </w:r>
          </w:p>
        </w:tc>
        <w:tc>
          <w:tcPr>
            <w:tcW w:w="53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4183" w:rsidRPr="00AB452F" w:rsidRDefault="00E05B96" w:rsidP="00B54183">
            <w:pPr>
              <w:rPr>
                <w:rFonts w:eastAsia="Times New Roman"/>
                <w:sz w:val="28"/>
                <w:szCs w:val="28"/>
              </w:rPr>
            </w:pPr>
            <w:r w:rsidRPr="00AB452F">
              <w:rPr>
                <w:rFonts w:eastAsia="Arial Unicode MS"/>
                <w:i/>
                <w:sz w:val="28"/>
                <w:szCs w:val="28"/>
              </w:rPr>
              <w:lastRenderedPageBreak/>
              <w:t xml:space="preserve"> </w:t>
            </w:r>
            <w:r w:rsidR="00B54183" w:rsidRPr="00AB452F">
              <w:rPr>
                <w:rFonts w:eastAsia="Times New Roman"/>
                <w:sz w:val="28"/>
                <w:szCs w:val="28"/>
              </w:rPr>
              <w:t xml:space="preserve"> Таблица – ЗХУ (знаю, хочу, умею)</w:t>
            </w:r>
          </w:p>
          <w:p w:rsidR="00B54183" w:rsidRPr="00AB452F" w:rsidRDefault="00B54183" w:rsidP="00B54183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B452F">
              <w:rPr>
                <w:rFonts w:eastAsia="Times New Roman"/>
                <w:sz w:val="28"/>
                <w:szCs w:val="28"/>
              </w:rPr>
              <w:t xml:space="preserve">На доске -  таблица. Первый столбик – </w:t>
            </w:r>
            <w:r w:rsidRPr="00AB452F">
              <w:rPr>
                <w:rFonts w:eastAsia="Times New Roman"/>
                <w:sz w:val="28"/>
                <w:szCs w:val="28"/>
                <w:u w:val="single"/>
              </w:rPr>
              <w:t>что мы  знаем</w:t>
            </w:r>
            <w:r w:rsidRPr="00AB452F">
              <w:rPr>
                <w:rFonts w:eastAsia="Times New Roman"/>
                <w:sz w:val="28"/>
                <w:szCs w:val="28"/>
              </w:rPr>
              <w:t xml:space="preserve">;  второй – </w:t>
            </w:r>
            <w:r w:rsidRPr="00AB452F">
              <w:rPr>
                <w:rFonts w:eastAsia="Times New Roman"/>
                <w:sz w:val="28"/>
                <w:szCs w:val="28"/>
                <w:u w:val="single"/>
              </w:rPr>
              <w:t>что мы хотим  узнать</w:t>
            </w:r>
            <w:r w:rsidRPr="00AB452F">
              <w:rPr>
                <w:rFonts w:eastAsia="Times New Roman"/>
                <w:sz w:val="28"/>
                <w:szCs w:val="28"/>
              </w:rPr>
              <w:t>;</w:t>
            </w:r>
            <w:r w:rsidRPr="00AB452F">
              <w:rPr>
                <w:sz w:val="28"/>
                <w:szCs w:val="28"/>
              </w:rPr>
              <w:t xml:space="preserve"> </w:t>
            </w:r>
            <w:r w:rsidRPr="00AB452F">
              <w:rPr>
                <w:rFonts w:eastAsia="Times New Roman"/>
                <w:sz w:val="28"/>
                <w:szCs w:val="28"/>
              </w:rPr>
              <w:t>трети</w:t>
            </w:r>
            <w:proofErr w:type="gramStart"/>
            <w:r w:rsidRPr="00AB452F">
              <w:rPr>
                <w:rFonts w:eastAsia="Times New Roman"/>
                <w:sz w:val="28"/>
                <w:szCs w:val="28"/>
              </w:rPr>
              <w:t>й–</w:t>
            </w:r>
            <w:proofErr w:type="gramEnd"/>
            <w:r w:rsidRPr="00AB452F">
              <w:rPr>
                <w:rFonts w:eastAsia="Times New Roman"/>
                <w:sz w:val="28"/>
                <w:szCs w:val="28"/>
              </w:rPr>
              <w:t xml:space="preserve">  </w:t>
            </w:r>
            <w:r w:rsidRPr="00AB452F">
              <w:rPr>
                <w:rFonts w:eastAsia="Times New Roman"/>
                <w:sz w:val="28"/>
                <w:szCs w:val="28"/>
                <w:u w:val="single"/>
              </w:rPr>
              <w:t>что мы узнали и что нам осталось узнать.</w:t>
            </w:r>
          </w:p>
          <w:p w:rsidR="00B54183" w:rsidRPr="00AB452F" w:rsidRDefault="00B54183" w:rsidP="00B54183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B452F">
              <w:rPr>
                <w:rFonts w:eastAsia="Times New Roman"/>
                <w:b/>
                <w:sz w:val="28"/>
                <w:szCs w:val="28"/>
              </w:rPr>
              <w:t>Введение в тему + эмоциональный настрой детей на работу</w:t>
            </w:r>
          </w:p>
          <w:p w:rsidR="00B54183" w:rsidRPr="00AB452F" w:rsidRDefault="00B54183" w:rsidP="00B541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54183" w:rsidRPr="00AB452F" w:rsidRDefault="00B54183" w:rsidP="00B54183">
            <w:pPr>
              <w:jc w:val="both"/>
              <w:rPr>
                <w:b/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>-  Послушайте стихотворение и добавьте последнее слово.</w:t>
            </w:r>
          </w:p>
          <w:p w:rsidR="00B54183" w:rsidRPr="00AB452F" w:rsidRDefault="00B54183" w:rsidP="00B54183">
            <w:pPr>
              <w:jc w:val="center"/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>Тихо плещется вода,</w:t>
            </w:r>
          </w:p>
          <w:p w:rsidR="00B54183" w:rsidRPr="00AB452F" w:rsidRDefault="00B54183" w:rsidP="00B54183">
            <w:pPr>
              <w:jc w:val="center"/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>Ряска, лилии, рогоз,</w:t>
            </w:r>
          </w:p>
          <w:p w:rsidR="00B54183" w:rsidRPr="00AB452F" w:rsidRDefault="00B54183" w:rsidP="00B54183">
            <w:pPr>
              <w:jc w:val="center"/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 xml:space="preserve">И </w:t>
            </w:r>
            <w:proofErr w:type="gramStart"/>
            <w:r w:rsidRPr="00AB452F">
              <w:rPr>
                <w:sz w:val="28"/>
                <w:szCs w:val="28"/>
              </w:rPr>
              <w:t>кубышка</w:t>
            </w:r>
            <w:proofErr w:type="gramEnd"/>
            <w:r w:rsidRPr="00AB452F">
              <w:rPr>
                <w:sz w:val="28"/>
                <w:szCs w:val="28"/>
              </w:rPr>
              <w:t xml:space="preserve">, и тростник, </w:t>
            </w:r>
          </w:p>
          <w:p w:rsidR="00B54183" w:rsidRPr="00AB452F" w:rsidRDefault="00B54183" w:rsidP="00B54183">
            <w:pPr>
              <w:jc w:val="center"/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 xml:space="preserve">Есть беззубка, прудовик, </w:t>
            </w:r>
          </w:p>
          <w:p w:rsidR="00B54183" w:rsidRPr="00AB452F" w:rsidRDefault="00B54183" w:rsidP="00B54183">
            <w:pPr>
              <w:jc w:val="center"/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 xml:space="preserve">Водомерка вот бежит – </w:t>
            </w:r>
          </w:p>
          <w:p w:rsidR="00B54183" w:rsidRPr="00AB452F" w:rsidRDefault="00B54183" w:rsidP="00B54183">
            <w:pPr>
              <w:jc w:val="center"/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>Бурно жизнь кипит в нём.</w:t>
            </w:r>
          </w:p>
          <w:p w:rsidR="00B54183" w:rsidRPr="00AB452F" w:rsidRDefault="00B54183" w:rsidP="00B54183">
            <w:pPr>
              <w:jc w:val="center"/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>Это пресный …..       (водоём).</w:t>
            </w:r>
          </w:p>
          <w:p w:rsidR="00B54183" w:rsidRPr="00AB452F" w:rsidRDefault="00B54183" w:rsidP="00B54183">
            <w:pPr>
              <w:jc w:val="center"/>
              <w:rPr>
                <w:sz w:val="28"/>
                <w:szCs w:val="28"/>
              </w:rPr>
            </w:pPr>
          </w:p>
          <w:p w:rsidR="00B54183" w:rsidRPr="00AB452F" w:rsidRDefault="00B54183" w:rsidP="00B54183">
            <w:pPr>
              <w:rPr>
                <w:i/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 xml:space="preserve">- </w:t>
            </w:r>
            <w:r w:rsidRPr="00AB452F">
              <w:rPr>
                <w:i/>
                <w:sz w:val="28"/>
                <w:szCs w:val="28"/>
              </w:rPr>
              <w:t xml:space="preserve">О чём будем говорить на уроке?          </w:t>
            </w:r>
          </w:p>
          <w:p w:rsidR="00B54183" w:rsidRPr="00AB452F" w:rsidRDefault="00B54183" w:rsidP="00B54183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 w:rsidRPr="00AB452F">
              <w:rPr>
                <w:i/>
                <w:sz w:val="28"/>
                <w:szCs w:val="28"/>
              </w:rPr>
              <w:t xml:space="preserve">(Учитель записывает на доске тему: </w:t>
            </w:r>
            <w:proofErr w:type="gramEnd"/>
          </w:p>
          <w:p w:rsidR="00B54183" w:rsidRPr="00AB452F" w:rsidRDefault="00B54183" w:rsidP="00B54183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 w:rsidRPr="00AB452F">
              <w:rPr>
                <w:i/>
                <w:sz w:val="28"/>
                <w:szCs w:val="28"/>
              </w:rPr>
              <w:t>«Жизнь в пресных водах»)</w:t>
            </w:r>
            <w:proofErr w:type="gramEnd"/>
          </w:p>
          <w:p w:rsidR="00B54183" w:rsidRPr="00AB452F" w:rsidRDefault="00B54183" w:rsidP="00B54183">
            <w:pPr>
              <w:rPr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 xml:space="preserve">       </w:t>
            </w:r>
            <w:r w:rsidRPr="00AB452F">
              <w:rPr>
                <w:sz w:val="28"/>
                <w:szCs w:val="28"/>
              </w:rPr>
              <w:t>- Какая цель урока может быть поставлена в связи с темой?</w:t>
            </w:r>
            <w:r w:rsidRPr="00AB452F">
              <w:rPr>
                <w:i/>
                <w:sz w:val="28"/>
                <w:szCs w:val="28"/>
              </w:rPr>
              <w:t xml:space="preserve">                           </w:t>
            </w:r>
            <w:r w:rsidRPr="00AB452F">
              <w:rPr>
                <w:sz w:val="28"/>
                <w:szCs w:val="28"/>
              </w:rPr>
              <w:t xml:space="preserve">                                              </w:t>
            </w:r>
          </w:p>
          <w:p w:rsidR="00B54183" w:rsidRPr="00AB452F" w:rsidRDefault="00B54183" w:rsidP="00B54183">
            <w:pPr>
              <w:rPr>
                <w:sz w:val="28"/>
                <w:szCs w:val="28"/>
              </w:rPr>
            </w:pPr>
          </w:p>
          <w:p w:rsidR="00B54183" w:rsidRPr="00AB452F" w:rsidRDefault="00B54183" w:rsidP="00B54183">
            <w:pPr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 xml:space="preserve">- Что мы будем делать для достижения этой цели?                                      </w:t>
            </w:r>
          </w:p>
          <w:p w:rsidR="00B54183" w:rsidRPr="00AB452F" w:rsidRDefault="00B54183" w:rsidP="00B54183">
            <w:pPr>
              <w:rPr>
                <w:sz w:val="28"/>
                <w:szCs w:val="28"/>
              </w:rPr>
            </w:pPr>
          </w:p>
          <w:p w:rsidR="00B54183" w:rsidRDefault="00B54183" w:rsidP="00B54183">
            <w:pPr>
              <w:rPr>
                <w:sz w:val="28"/>
                <w:szCs w:val="28"/>
              </w:rPr>
            </w:pPr>
          </w:p>
          <w:p w:rsidR="00752F20" w:rsidRDefault="00752F20" w:rsidP="00B54183">
            <w:pPr>
              <w:rPr>
                <w:sz w:val="28"/>
                <w:szCs w:val="28"/>
              </w:rPr>
            </w:pPr>
          </w:p>
          <w:p w:rsidR="00752F20" w:rsidRPr="00AB452F" w:rsidRDefault="00752F20" w:rsidP="00B54183">
            <w:pPr>
              <w:rPr>
                <w:sz w:val="28"/>
                <w:szCs w:val="28"/>
              </w:rPr>
            </w:pPr>
          </w:p>
          <w:p w:rsidR="00B54183" w:rsidRPr="00AB452F" w:rsidRDefault="00752F20" w:rsidP="00B54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Что вам хотелось бы узнать</w:t>
            </w:r>
            <w:r w:rsidR="00B54183" w:rsidRPr="00AB45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 этой теме?</w:t>
            </w:r>
          </w:p>
          <w:p w:rsidR="00B54183" w:rsidRPr="00AB452F" w:rsidRDefault="00B54183" w:rsidP="00B54183">
            <w:pPr>
              <w:rPr>
                <w:sz w:val="28"/>
                <w:szCs w:val="28"/>
              </w:rPr>
            </w:pPr>
          </w:p>
          <w:p w:rsidR="00E05B96" w:rsidRPr="00AB452F" w:rsidRDefault="00E05B96" w:rsidP="00B54183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388B" w:rsidRPr="00AB452F" w:rsidRDefault="00E4388B" w:rsidP="0081024E">
            <w:pPr>
              <w:snapToGrid w:val="0"/>
              <w:rPr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lastRenderedPageBreak/>
              <w:t xml:space="preserve">Познавательные: </w:t>
            </w:r>
            <w:r w:rsidRPr="00AB452F">
              <w:rPr>
                <w:sz w:val="28"/>
                <w:szCs w:val="28"/>
              </w:rPr>
              <w:t>самостоятельное выделение познавательной цели, формулирование проблемы.</w:t>
            </w:r>
          </w:p>
          <w:p w:rsidR="00E4388B" w:rsidRPr="00AB452F" w:rsidRDefault="00E4388B" w:rsidP="0081024E">
            <w:pPr>
              <w:snapToGrid w:val="0"/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rPr>
                <w:sz w:val="28"/>
                <w:szCs w:val="28"/>
              </w:rPr>
            </w:pPr>
            <w:proofErr w:type="gramStart"/>
            <w:r w:rsidRPr="00AB452F">
              <w:rPr>
                <w:b/>
                <w:sz w:val="28"/>
                <w:szCs w:val="28"/>
              </w:rPr>
              <w:t xml:space="preserve">Коммуникативные: </w:t>
            </w:r>
            <w:r w:rsidRPr="00AB452F">
              <w:rPr>
                <w:sz w:val="28"/>
                <w:szCs w:val="28"/>
              </w:rPr>
              <w:t>планирование учебного сотрудничества с учителем и сверстниками.</w:t>
            </w:r>
            <w:proofErr w:type="gramEnd"/>
          </w:p>
          <w:p w:rsidR="00E4388B" w:rsidRPr="00AB452F" w:rsidRDefault="00E4388B" w:rsidP="0081024E">
            <w:pPr>
              <w:rPr>
                <w:sz w:val="28"/>
                <w:szCs w:val="28"/>
              </w:rPr>
            </w:pPr>
          </w:p>
          <w:p w:rsidR="00E05B96" w:rsidRPr="00AB452F" w:rsidRDefault="00E4388B" w:rsidP="0081024E">
            <w:pPr>
              <w:rPr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t xml:space="preserve">Регулятивные: </w:t>
            </w:r>
            <w:r w:rsidRPr="00AB452F">
              <w:rPr>
                <w:sz w:val="28"/>
                <w:szCs w:val="28"/>
              </w:rPr>
              <w:t>целеполагание.</w:t>
            </w:r>
          </w:p>
        </w:tc>
      </w:tr>
      <w:tr w:rsidR="00E05B96" w:rsidRPr="00AB452F" w:rsidTr="007177BF">
        <w:trPr>
          <w:trHeight w:val="4340"/>
        </w:trPr>
        <w:tc>
          <w:tcPr>
            <w:tcW w:w="284" w:type="dxa"/>
            <w:tcBorders>
              <w:left w:val="single" w:sz="1" w:space="0" w:color="000000"/>
              <w:bottom w:val="single" w:sz="1" w:space="0" w:color="000000"/>
            </w:tcBorders>
          </w:tcPr>
          <w:p w:rsidR="00E05B96" w:rsidRPr="00AB452F" w:rsidRDefault="008515EA" w:rsidP="0081024E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D5C" w:rsidRPr="00AB452F" w:rsidRDefault="0081024E" w:rsidP="0081024E">
            <w:pPr>
              <w:rPr>
                <w:sz w:val="28"/>
                <w:szCs w:val="28"/>
              </w:rPr>
            </w:pPr>
            <w:r w:rsidRPr="00AB452F">
              <w:rPr>
                <w:rFonts w:eastAsia="Calibri"/>
                <w:b/>
                <w:sz w:val="28"/>
                <w:szCs w:val="28"/>
              </w:rPr>
              <w:t xml:space="preserve">Открытие нового знания                         </w:t>
            </w:r>
            <w:r w:rsidR="002C61E0" w:rsidRPr="00AB452F">
              <w:rPr>
                <w:rFonts w:eastAsia="Calibri"/>
                <w:b/>
                <w:sz w:val="28"/>
                <w:szCs w:val="28"/>
              </w:rPr>
              <w:t>(15-20</w:t>
            </w:r>
            <w:r w:rsidR="00E05B96" w:rsidRPr="00AB452F">
              <w:rPr>
                <w:rFonts w:eastAsia="Calibri"/>
                <w:b/>
                <w:sz w:val="28"/>
                <w:szCs w:val="28"/>
              </w:rPr>
              <w:t>мин)</w:t>
            </w:r>
            <w:r w:rsidR="00E05B96" w:rsidRPr="00AB452F">
              <w:rPr>
                <w:sz w:val="28"/>
                <w:szCs w:val="28"/>
              </w:rPr>
              <w:t xml:space="preserve">  </w:t>
            </w:r>
            <w:r w:rsidR="00E05B96" w:rsidRPr="00AB452F">
              <w:rPr>
                <w:b/>
                <w:sz w:val="28"/>
                <w:szCs w:val="28"/>
              </w:rPr>
              <w:t xml:space="preserve">Цели: </w:t>
            </w:r>
            <w:r w:rsidR="00E05B96" w:rsidRPr="00AB452F">
              <w:rPr>
                <w:sz w:val="28"/>
                <w:szCs w:val="28"/>
              </w:rPr>
              <w:t xml:space="preserve">выявление обучающимися новых знаний, развитие умения находить ответы на проблемные вопросы, подведение детей к самостоятельному </w:t>
            </w:r>
            <w:r w:rsidR="00E05B96" w:rsidRPr="00AB452F">
              <w:rPr>
                <w:sz w:val="28"/>
                <w:szCs w:val="28"/>
              </w:rPr>
              <w:lastRenderedPageBreak/>
              <w:t>выводу</w:t>
            </w:r>
            <w:r w:rsidR="00E36D5C" w:rsidRPr="00AB452F">
              <w:rPr>
                <w:sz w:val="28"/>
                <w:szCs w:val="28"/>
              </w:rPr>
              <w:t xml:space="preserve">  </w:t>
            </w: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E36D5C" w:rsidRPr="00AB452F" w:rsidRDefault="00E36D5C" w:rsidP="0081024E">
            <w:pPr>
              <w:rPr>
                <w:sz w:val="28"/>
                <w:szCs w:val="28"/>
              </w:rPr>
            </w:pPr>
          </w:p>
          <w:p w:rsidR="00AB452F" w:rsidRDefault="00AB452F" w:rsidP="00E36D5C">
            <w:pPr>
              <w:jc w:val="both"/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Default="00AB452F" w:rsidP="00AB452F">
            <w:pPr>
              <w:rPr>
                <w:sz w:val="28"/>
                <w:szCs w:val="28"/>
              </w:rPr>
            </w:pPr>
          </w:p>
          <w:p w:rsidR="00E05B96" w:rsidRDefault="00E05B96" w:rsidP="00AB452F">
            <w:pPr>
              <w:rPr>
                <w:sz w:val="28"/>
                <w:szCs w:val="28"/>
              </w:rPr>
            </w:pPr>
          </w:p>
          <w:p w:rsidR="00491FBC" w:rsidRDefault="00491FBC" w:rsidP="00AB452F">
            <w:pPr>
              <w:rPr>
                <w:sz w:val="28"/>
                <w:szCs w:val="28"/>
              </w:rPr>
            </w:pPr>
          </w:p>
          <w:p w:rsidR="00491FBC" w:rsidRDefault="00491FBC" w:rsidP="00AB452F">
            <w:pPr>
              <w:rPr>
                <w:sz w:val="28"/>
                <w:szCs w:val="28"/>
              </w:rPr>
            </w:pPr>
          </w:p>
          <w:p w:rsidR="00491FBC" w:rsidRDefault="00491FBC" w:rsidP="00AB452F">
            <w:pPr>
              <w:rPr>
                <w:sz w:val="28"/>
                <w:szCs w:val="28"/>
              </w:rPr>
            </w:pPr>
          </w:p>
          <w:p w:rsidR="00491FBC" w:rsidRDefault="00491FBC" w:rsidP="00AB452F">
            <w:pPr>
              <w:rPr>
                <w:sz w:val="28"/>
                <w:szCs w:val="28"/>
              </w:rPr>
            </w:pPr>
          </w:p>
          <w:p w:rsidR="00491FBC" w:rsidRDefault="00491FBC" w:rsidP="00AB452F">
            <w:pPr>
              <w:rPr>
                <w:sz w:val="28"/>
                <w:szCs w:val="28"/>
              </w:rPr>
            </w:pPr>
          </w:p>
          <w:p w:rsidR="00491FBC" w:rsidRDefault="00491FBC" w:rsidP="00AB452F">
            <w:pPr>
              <w:rPr>
                <w:sz w:val="28"/>
                <w:szCs w:val="28"/>
              </w:rPr>
            </w:pPr>
          </w:p>
          <w:p w:rsidR="00491FBC" w:rsidRPr="00491FBC" w:rsidRDefault="008515EA" w:rsidP="00AB452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  <w:r w:rsidR="00491FBC" w:rsidRPr="00491FBC">
              <w:rPr>
                <w:b/>
                <w:sz w:val="28"/>
                <w:szCs w:val="28"/>
              </w:rPr>
              <w:t>Первичное закрепление</w:t>
            </w:r>
          </w:p>
        </w:tc>
        <w:tc>
          <w:tcPr>
            <w:tcW w:w="340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86BF7" w:rsidRPr="00AB452F" w:rsidRDefault="007C5CDE" w:rsidP="00586BF7">
            <w:pPr>
              <w:rPr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lastRenderedPageBreak/>
              <w:t xml:space="preserve">Водоёмы бывают естественные и искусственные. </w:t>
            </w:r>
            <w:proofErr w:type="gramStart"/>
            <w:r w:rsidRPr="00AB452F">
              <w:rPr>
                <w:i/>
                <w:sz w:val="28"/>
                <w:szCs w:val="28"/>
              </w:rPr>
              <w:t>А ещё пресные и солёные.)</w:t>
            </w:r>
            <w:proofErr w:type="gramEnd"/>
          </w:p>
          <w:p w:rsidR="00586BF7" w:rsidRPr="00AB452F" w:rsidRDefault="00586BF7" w:rsidP="00586BF7">
            <w:pPr>
              <w:rPr>
                <w:i/>
                <w:sz w:val="28"/>
                <w:szCs w:val="28"/>
              </w:rPr>
            </w:pPr>
            <w:proofErr w:type="gramStart"/>
            <w:r w:rsidRPr="00AB452F">
              <w:rPr>
                <w:i/>
                <w:sz w:val="28"/>
                <w:szCs w:val="28"/>
              </w:rPr>
              <w:t>(Пресные водоёмы – это реки, озёра, болота, ручей.</w:t>
            </w:r>
            <w:proofErr w:type="gramEnd"/>
          </w:p>
          <w:p w:rsidR="00586BF7" w:rsidRPr="00AB452F" w:rsidRDefault="00586BF7" w:rsidP="00586BF7">
            <w:pPr>
              <w:rPr>
                <w:i/>
                <w:sz w:val="28"/>
                <w:szCs w:val="28"/>
              </w:rPr>
            </w:pPr>
            <w:proofErr w:type="gramStart"/>
            <w:r w:rsidRPr="00AB452F">
              <w:rPr>
                <w:i/>
                <w:sz w:val="28"/>
                <w:szCs w:val="28"/>
              </w:rPr>
              <w:t>Искусственные водоёмы – пруд, канал, водохранилище.)</w:t>
            </w:r>
            <w:proofErr w:type="gramEnd"/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>.</w:t>
            </w: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586BF7" w:rsidRPr="00AB452F" w:rsidRDefault="00586BF7" w:rsidP="00586BF7">
            <w:pPr>
              <w:rPr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lastRenderedPageBreak/>
              <w:t>(Заслушать 2-3 пары)</w:t>
            </w:r>
          </w:p>
          <w:p w:rsidR="00586BF7" w:rsidRPr="00AB452F" w:rsidRDefault="00586BF7" w:rsidP="00586BF7">
            <w:pPr>
              <w:rPr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Изучение статьи в учебнике с. 135– 182.</w:t>
            </w: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7C5CDE" w:rsidP="0081024E">
            <w:pPr>
              <w:rPr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t>(ответы детей)</w:t>
            </w: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F321DA" w:rsidRPr="00AB452F" w:rsidRDefault="00F321DA" w:rsidP="00F321DA">
            <w:pPr>
              <w:rPr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(Они живут сообща).</w:t>
            </w: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F321DA" w:rsidRPr="00AB452F" w:rsidRDefault="00F321DA" w:rsidP="00F321DA">
            <w:pPr>
              <w:rPr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(Они живут сообща).</w:t>
            </w: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F321DA" w:rsidRPr="00AB452F" w:rsidRDefault="00F321DA" w:rsidP="0081024E">
            <w:pPr>
              <w:rPr>
                <w:sz w:val="28"/>
                <w:szCs w:val="28"/>
              </w:rPr>
            </w:pPr>
          </w:p>
          <w:p w:rsidR="00E05B96" w:rsidRPr="00AB452F" w:rsidRDefault="00F321DA" w:rsidP="0081024E">
            <w:pPr>
              <w:rPr>
                <w:sz w:val="28"/>
                <w:szCs w:val="28"/>
              </w:rPr>
            </w:pPr>
            <w:proofErr w:type="gramStart"/>
            <w:r w:rsidRPr="00AB452F">
              <w:rPr>
                <w:i/>
                <w:sz w:val="28"/>
                <w:szCs w:val="28"/>
              </w:rPr>
              <w:t>(Ученики записывают названия растений водоёма, подчёркивают те из них, которые они видели в природе</w:t>
            </w:r>
            <w:proofErr w:type="gramEnd"/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491FBC" w:rsidRPr="00AB452F" w:rsidRDefault="00491FBC" w:rsidP="00491FBC">
            <w:pPr>
              <w:rPr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t>(ответы детей)</w:t>
            </w: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B01336" w:rsidRPr="00AB452F" w:rsidRDefault="00B01336" w:rsidP="0081024E">
            <w:pPr>
              <w:rPr>
                <w:sz w:val="28"/>
                <w:szCs w:val="28"/>
              </w:rPr>
            </w:pPr>
          </w:p>
          <w:p w:rsid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Default="00AB452F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Default="00EB061D" w:rsidP="00AB452F">
            <w:pPr>
              <w:rPr>
                <w:sz w:val="28"/>
                <w:szCs w:val="28"/>
              </w:rPr>
            </w:pPr>
          </w:p>
          <w:p w:rsidR="00EB061D" w:rsidRPr="00AB452F" w:rsidRDefault="00EB061D" w:rsidP="00AB452F">
            <w:pPr>
              <w:rPr>
                <w:sz w:val="28"/>
                <w:szCs w:val="28"/>
              </w:rPr>
            </w:pPr>
          </w:p>
          <w:p w:rsidR="00E05B96" w:rsidRPr="00AB452F" w:rsidRDefault="00EB061D" w:rsidP="00AB452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(Ученики исправляют ошибки в тексте.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Коллективная проверка)</w:t>
            </w:r>
            <w:proofErr w:type="gramEnd"/>
          </w:p>
        </w:tc>
        <w:tc>
          <w:tcPr>
            <w:tcW w:w="53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2F20" w:rsidRPr="00AB452F" w:rsidRDefault="00752F20" w:rsidP="00752F20">
            <w:pPr>
              <w:jc w:val="both"/>
              <w:rPr>
                <w:b/>
                <w:i/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lastRenderedPageBreak/>
              <w:t>1.Беседа.</w:t>
            </w:r>
          </w:p>
          <w:p w:rsidR="00752F20" w:rsidRDefault="00752F20" w:rsidP="00752F20">
            <w:pPr>
              <w:ind w:firstLine="360"/>
              <w:jc w:val="both"/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>- Вспомним, что водоёмы по происхождению делятся на две группы. Какие?</w:t>
            </w:r>
          </w:p>
          <w:p w:rsidR="00752F20" w:rsidRDefault="00752F20" w:rsidP="0081024E">
            <w:pPr>
              <w:ind w:firstLine="360"/>
              <w:jc w:val="both"/>
              <w:rPr>
                <w:sz w:val="28"/>
                <w:szCs w:val="28"/>
              </w:rPr>
            </w:pPr>
          </w:p>
          <w:p w:rsidR="00E05B96" w:rsidRPr="00AB452F" w:rsidRDefault="00586BF7" w:rsidP="0081024E">
            <w:pPr>
              <w:ind w:firstLine="360"/>
              <w:jc w:val="both"/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 xml:space="preserve">О каких водоёмах мы будем говорить на уроке?                                       </w:t>
            </w:r>
          </w:p>
          <w:p w:rsidR="00586BF7" w:rsidRPr="00AB452F" w:rsidRDefault="00586BF7" w:rsidP="00B541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CDE" w:rsidRPr="00AB452F" w:rsidRDefault="007C5CDE" w:rsidP="007C5CDE">
            <w:pPr>
              <w:jc w:val="center"/>
              <w:rPr>
                <w:b/>
                <w:i/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t>(Учитель и ученики заполняют первую графу таблицы)</w:t>
            </w:r>
          </w:p>
          <w:p w:rsidR="00586BF7" w:rsidRPr="00AB452F" w:rsidRDefault="00586BF7" w:rsidP="00586BF7">
            <w:pPr>
              <w:rPr>
                <w:sz w:val="28"/>
                <w:szCs w:val="28"/>
              </w:rPr>
            </w:pPr>
          </w:p>
          <w:p w:rsidR="007C5CDE" w:rsidRPr="00AB452F" w:rsidRDefault="007C5CDE" w:rsidP="007C5CDE">
            <w:pPr>
              <w:jc w:val="center"/>
              <w:rPr>
                <w:b/>
                <w:i/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t>(Учитель и ученики заполняют вторую графу таблицы)</w:t>
            </w:r>
          </w:p>
          <w:p w:rsidR="00586BF7" w:rsidRPr="00AB452F" w:rsidRDefault="00586BF7" w:rsidP="00586BF7">
            <w:pPr>
              <w:rPr>
                <w:sz w:val="28"/>
                <w:szCs w:val="28"/>
              </w:rPr>
            </w:pPr>
          </w:p>
          <w:p w:rsidR="007C5CDE" w:rsidRPr="007C5CDE" w:rsidRDefault="007C5CDE" w:rsidP="007C5CDE">
            <w:pPr>
              <w:rPr>
                <w:b/>
                <w:i/>
                <w:sz w:val="28"/>
                <w:szCs w:val="28"/>
              </w:rPr>
            </w:pPr>
            <w:r w:rsidRPr="007C5CDE">
              <w:rPr>
                <w:b/>
                <w:i/>
                <w:sz w:val="28"/>
                <w:szCs w:val="28"/>
              </w:rPr>
              <w:t>К третьей графе таблицы мы вернёмся в конце урока.</w:t>
            </w:r>
          </w:p>
          <w:p w:rsidR="00586BF7" w:rsidRPr="00AB452F" w:rsidRDefault="00586BF7" w:rsidP="00586BF7">
            <w:pPr>
              <w:rPr>
                <w:sz w:val="28"/>
                <w:szCs w:val="28"/>
              </w:rPr>
            </w:pPr>
          </w:p>
          <w:p w:rsidR="00586BF7" w:rsidRPr="00AB452F" w:rsidRDefault="00586BF7" w:rsidP="00586BF7">
            <w:pPr>
              <w:rPr>
                <w:b/>
                <w:i/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t xml:space="preserve">Работа в парах.  </w:t>
            </w:r>
            <w:r w:rsidR="007C5CDE">
              <w:rPr>
                <w:b/>
                <w:i/>
                <w:sz w:val="28"/>
                <w:szCs w:val="28"/>
              </w:rPr>
              <w:t xml:space="preserve">                                         </w:t>
            </w:r>
            <w:r w:rsidRPr="00AB452F">
              <w:rPr>
                <w:b/>
                <w:i/>
                <w:sz w:val="28"/>
                <w:szCs w:val="28"/>
              </w:rPr>
              <w:t xml:space="preserve"> Работа с учебником</w:t>
            </w:r>
            <w:r w:rsidRPr="00AB452F">
              <w:rPr>
                <w:sz w:val="28"/>
                <w:szCs w:val="28"/>
              </w:rPr>
              <w:t>.</w:t>
            </w:r>
          </w:p>
          <w:p w:rsidR="00586BF7" w:rsidRPr="00AB452F" w:rsidRDefault="00586BF7" w:rsidP="00586BF7">
            <w:pPr>
              <w:jc w:val="both"/>
              <w:rPr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 xml:space="preserve">- Внимательно рассмотрите фотографию на с. 134 учебника. Опишите водоём по фотографии. </w:t>
            </w:r>
          </w:p>
          <w:p w:rsidR="00586BF7" w:rsidRPr="00AB452F" w:rsidRDefault="00586BF7" w:rsidP="00586BF7">
            <w:pPr>
              <w:rPr>
                <w:sz w:val="28"/>
                <w:szCs w:val="28"/>
              </w:rPr>
            </w:pPr>
          </w:p>
          <w:p w:rsidR="00484AFE" w:rsidRPr="00AB452F" w:rsidRDefault="00484AFE" w:rsidP="00484AFE">
            <w:pPr>
              <w:rPr>
                <w:sz w:val="28"/>
                <w:szCs w:val="28"/>
              </w:rPr>
            </w:pPr>
          </w:p>
          <w:p w:rsidR="00484AFE" w:rsidRPr="00AB452F" w:rsidRDefault="00484AFE" w:rsidP="00484AFE">
            <w:pPr>
              <w:rPr>
                <w:b/>
                <w:i/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t>Работа в группах.  Работа с гербариями и атласами – определителями</w:t>
            </w:r>
            <w:r w:rsidRPr="00AB452F">
              <w:rPr>
                <w:sz w:val="28"/>
                <w:szCs w:val="28"/>
              </w:rPr>
              <w:t>.</w:t>
            </w:r>
          </w:p>
          <w:p w:rsidR="00484AFE" w:rsidRPr="00AB452F" w:rsidRDefault="00484AFE" w:rsidP="00484AFE">
            <w:pPr>
              <w:rPr>
                <w:b/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 xml:space="preserve">- Какие растения растут в водоёмах?                                                            </w:t>
            </w:r>
          </w:p>
          <w:p w:rsidR="002D7306" w:rsidRDefault="00484AFE" w:rsidP="00484AFE">
            <w:pPr>
              <w:rPr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>- Давайте поближе познакомимся с этими растениями. Выполним задание</w:t>
            </w:r>
            <w:r w:rsidR="002D7306">
              <w:rPr>
                <w:sz w:val="28"/>
                <w:szCs w:val="28"/>
              </w:rPr>
              <w:t xml:space="preserve"> </w:t>
            </w:r>
            <w:r w:rsidR="00000014">
              <w:rPr>
                <w:sz w:val="28"/>
                <w:szCs w:val="28"/>
              </w:rPr>
              <w:t xml:space="preserve">2 </w:t>
            </w:r>
            <w:proofErr w:type="spellStart"/>
            <w:proofErr w:type="gramStart"/>
            <w:r w:rsidR="00000014">
              <w:rPr>
                <w:sz w:val="28"/>
                <w:szCs w:val="28"/>
              </w:rPr>
              <w:t>ст</w:t>
            </w:r>
            <w:proofErr w:type="spellEnd"/>
            <w:proofErr w:type="gramEnd"/>
            <w:r w:rsidR="00000014">
              <w:rPr>
                <w:sz w:val="28"/>
                <w:szCs w:val="28"/>
              </w:rPr>
              <w:t xml:space="preserve"> на с</w:t>
            </w:r>
            <w:r w:rsidR="002D7306">
              <w:rPr>
                <w:sz w:val="28"/>
                <w:szCs w:val="28"/>
              </w:rPr>
              <w:t xml:space="preserve">  </w:t>
            </w:r>
            <w:r w:rsidRPr="00AB452F">
              <w:rPr>
                <w:sz w:val="28"/>
                <w:szCs w:val="28"/>
              </w:rPr>
              <w:t xml:space="preserve"> № 2 на с. 134 учебника.</w:t>
            </w:r>
            <w:r w:rsidR="007C5CDE">
              <w:rPr>
                <w:sz w:val="28"/>
                <w:szCs w:val="28"/>
              </w:rPr>
              <w:t xml:space="preserve"> </w:t>
            </w:r>
            <w:proofErr w:type="gramStart"/>
            <w:r w:rsidR="007C5CDE">
              <w:rPr>
                <w:sz w:val="28"/>
                <w:szCs w:val="28"/>
              </w:rPr>
              <w:t xml:space="preserve">(Атлас </w:t>
            </w:r>
            <w:proofErr w:type="spellStart"/>
            <w:r w:rsidR="007C5CDE">
              <w:rPr>
                <w:sz w:val="28"/>
                <w:szCs w:val="28"/>
              </w:rPr>
              <w:t>опред</w:t>
            </w:r>
            <w:proofErr w:type="spellEnd"/>
            <w:r w:rsidR="007C5CDE">
              <w:rPr>
                <w:sz w:val="28"/>
                <w:szCs w:val="28"/>
              </w:rPr>
              <w:t>.</w:t>
            </w:r>
            <w:proofErr w:type="gramEnd"/>
            <w:r w:rsidR="007C5CDE">
              <w:rPr>
                <w:sz w:val="28"/>
                <w:szCs w:val="28"/>
              </w:rPr>
              <w:t xml:space="preserve"> Стр.</w:t>
            </w:r>
            <w:r w:rsidR="00C6203F">
              <w:rPr>
                <w:sz w:val="28"/>
                <w:szCs w:val="28"/>
              </w:rPr>
              <w:t>70-74</w:t>
            </w:r>
            <w:r w:rsidR="00CD6A19">
              <w:rPr>
                <w:sz w:val="28"/>
                <w:szCs w:val="28"/>
              </w:rPr>
              <w:t xml:space="preserve"> </w:t>
            </w:r>
          </w:p>
          <w:p w:rsidR="00484AFE" w:rsidRPr="00AB452F" w:rsidRDefault="002D7306" w:rsidP="00484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Какие растения вы встречали в природе?</w:t>
            </w:r>
          </w:p>
          <w:p w:rsidR="002D7306" w:rsidRDefault="00484AFE" w:rsidP="00484AFE">
            <w:pPr>
              <w:rPr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>- Что интересного узнали из атласа – определителя?</w:t>
            </w:r>
            <w:r w:rsidRPr="00AB452F">
              <w:rPr>
                <w:i/>
                <w:sz w:val="28"/>
                <w:szCs w:val="28"/>
              </w:rPr>
              <w:t xml:space="preserve">    </w:t>
            </w:r>
          </w:p>
          <w:p w:rsidR="00484AFE" w:rsidRPr="00AB452F" w:rsidRDefault="00484AFE" w:rsidP="00484AFE">
            <w:pPr>
              <w:rPr>
                <w:b/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 xml:space="preserve">                              </w:t>
            </w:r>
          </w:p>
          <w:p w:rsidR="002D7306" w:rsidRPr="00AB452F" w:rsidRDefault="002D7306" w:rsidP="002D7306">
            <w:pPr>
              <w:rPr>
                <w:b/>
                <w:i/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t>2.Работа в тетради на печатной основе.</w:t>
            </w:r>
          </w:p>
          <w:p w:rsidR="002D7306" w:rsidRPr="00AB452F" w:rsidRDefault="002D7306" w:rsidP="002D7306">
            <w:pPr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 xml:space="preserve">- Выполним задание №1 на с. 82 </w:t>
            </w:r>
          </w:p>
          <w:p w:rsidR="002D7306" w:rsidRPr="00AB452F" w:rsidRDefault="002D7306" w:rsidP="002D7306">
            <w:pPr>
              <w:rPr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(Ученики записывают названия растений водоёма, подчёркивают те из них, которые они видели в природе).</w:t>
            </w:r>
          </w:p>
          <w:p w:rsidR="00484AFE" w:rsidRPr="00AB452F" w:rsidRDefault="002D7306" w:rsidP="00484AF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3. Самостоятельная р</w:t>
            </w:r>
            <w:r w:rsidRPr="00AB452F">
              <w:rPr>
                <w:b/>
                <w:i/>
                <w:sz w:val="28"/>
                <w:szCs w:val="28"/>
              </w:rPr>
              <w:t>аб</w:t>
            </w:r>
            <w:r>
              <w:rPr>
                <w:b/>
                <w:i/>
                <w:sz w:val="28"/>
                <w:szCs w:val="28"/>
              </w:rPr>
              <w:t>ота</w:t>
            </w:r>
            <w:proofErr w:type="gramStart"/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AB452F">
              <w:rPr>
                <w:b/>
                <w:i/>
                <w:sz w:val="28"/>
                <w:szCs w:val="28"/>
              </w:rPr>
              <w:t>.</w:t>
            </w:r>
            <w:proofErr w:type="gramEnd"/>
          </w:p>
          <w:p w:rsidR="00484AFE" w:rsidRDefault="002D7306" w:rsidP="00484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Каким вы представляете животный мир </w:t>
            </w:r>
            <w:r>
              <w:rPr>
                <w:sz w:val="28"/>
                <w:szCs w:val="28"/>
              </w:rPr>
              <w:lastRenderedPageBreak/>
              <w:t>водоема? Каких животных водоема вы можете назвать?</w:t>
            </w:r>
          </w:p>
          <w:p w:rsidR="00491FBC" w:rsidRDefault="00491FBC" w:rsidP="00484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-Выполним задание 3 на стр.134 учебника.</w:t>
            </w:r>
          </w:p>
          <w:p w:rsidR="00491FBC" w:rsidRPr="00AB452F" w:rsidRDefault="00491FBC" w:rsidP="00484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(Работа в парах и проверить друг друга, как запомнили животных водоема) </w:t>
            </w:r>
          </w:p>
          <w:p w:rsidR="00484AFE" w:rsidRPr="00AB452F" w:rsidRDefault="00484AFE" w:rsidP="00484AFE">
            <w:pPr>
              <w:rPr>
                <w:b/>
                <w:i/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t>4.Рабо</w:t>
            </w:r>
            <w:r w:rsidR="00491FBC">
              <w:rPr>
                <w:b/>
                <w:i/>
                <w:sz w:val="28"/>
                <w:szCs w:val="28"/>
              </w:rPr>
              <w:t>та по учебнику.</w:t>
            </w:r>
          </w:p>
          <w:p w:rsidR="00484AFE" w:rsidRPr="00AB452F" w:rsidRDefault="00484AFE" w:rsidP="00484AFE">
            <w:pPr>
              <w:rPr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>- Предлагаю прочитать статьи и узнать новую информацию о природном сообществе пресных вод.</w:t>
            </w:r>
          </w:p>
          <w:p w:rsidR="00484AFE" w:rsidRPr="00AB452F" w:rsidRDefault="00484AFE" w:rsidP="00484AFE">
            <w:pPr>
              <w:rPr>
                <w:b/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 xml:space="preserve">- Что нового вы узнали?                                                                   </w:t>
            </w:r>
            <w:r w:rsidRPr="00AB452F">
              <w:rPr>
                <w:b/>
                <w:i/>
                <w:sz w:val="28"/>
                <w:szCs w:val="28"/>
              </w:rPr>
              <w:t>(ответы детей)</w:t>
            </w:r>
          </w:p>
          <w:p w:rsidR="00484AFE" w:rsidRPr="00AB452F" w:rsidRDefault="00484AFE" w:rsidP="00484AFE">
            <w:pPr>
              <w:rPr>
                <w:b/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 xml:space="preserve">- Как живут обитатели водоёма?                                                     </w:t>
            </w:r>
            <w:r w:rsidRPr="00AB452F">
              <w:rPr>
                <w:b/>
                <w:i/>
                <w:sz w:val="28"/>
                <w:szCs w:val="28"/>
              </w:rPr>
              <w:t>(ответы детей)</w:t>
            </w:r>
          </w:p>
          <w:p w:rsidR="00484AFE" w:rsidRPr="00AB452F" w:rsidRDefault="00484AFE" w:rsidP="00484AFE">
            <w:pPr>
              <w:rPr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(Они живут сообща).</w:t>
            </w:r>
          </w:p>
          <w:p w:rsidR="00484AFE" w:rsidRPr="00AB452F" w:rsidRDefault="00484AFE" w:rsidP="00484AFE">
            <w:pPr>
              <w:rPr>
                <w:b/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 xml:space="preserve">- Как можно назвать водоём?                                                            </w:t>
            </w:r>
            <w:r w:rsidRPr="00AB452F">
              <w:rPr>
                <w:b/>
                <w:i/>
                <w:sz w:val="28"/>
                <w:szCs w:val="28"/>
              </w:rPr>
              <w:t>(ответы детей)</w:t>
            </w:r>
          </w:p>
          <w:p w:rsidR="00484AFE" w:rsidRPr="00AB452F" w:rsidRDefault="00484AFE" w:rsidP="00484AFE">
            <w:pPr>
              <w:rPr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(Пресноводное сообщество).</w:t>
            </w:r>
          </w:p>
          <w:p w:rsidR="00F321DA" w:rsidRPr="00491FBC" w:rsidRDefault="00491FBC" w:rsidP="00484AFE">
            <w:pPr>
              <w:rPr>
                <w:b/>
                <w:i/>
                <w:sz w:val="28"/>
                <w:szCs w:val="28"/>
              </w:rPr>
            </w:pPr>
            <w:r w:rsidRPr="00491FBC">
              <w:rPr>
                <w:b/>
                <w:i/>
                <w:sz w:val="28"/>
                <w:szCs w:val="28"/>
              </w:rPr>
              <w:t>Работа с загадками.</w:t>
            </w:r>
          </w:p>
          <w:p w:rsidR="007177BF" w:rsidRPr="00AB452F" w:rsidRDefault="007177BF" w:rsidP="00484AFE">
            <w:pPr>
              <w:rPr>
                <w:sz w:val="28"/>
                <w:szCs w:val="28"/>
              </w:rPr>
            </w:pPr>
          </w:p>
          <w:p w:rsidR="007177BF" w:rsidRPr="00AB452F" w:rsidRDefault="00491FBC" w:rsidP="00717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Ползает наоборот-</w:t>
            </w:r>
          </w:p>
          <w:p w:rsidR="007177BF" w:rsidRPr="00AB452F" w:rsidRDefault="00491FBC" w:rsidP="00717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Задом</w:t>
            </w:r>
            <w:r w:rsidR="004D72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наперед,</w:t>
            </w:r>
          </w:p>
          <w:p w:rsidR="007177BF" w:rsidRPr="00AB452F" w:rsidRDefault="004D72EC" w:rsidP="00717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под водой</w:t>
            </w:r>
          </w:p>
          <w:p w:rsidR="004D72EC" w:rsidRDefault="004D72EC" w:rsidP="007177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Хватает клешней. (Рак)</w:t>
            </w:r>
          </w:p>
          <w:p w:rsidR="004D72EC" w:rsidRDefault="004D72EC" w:rsidP="004D72EC">
            <w:pPr>
              <w:rPr>
                <w:sz w:val="28"/>
                <w:szCs w:val="28"/>
              </w:rPr>
            </w:pPr>
          </w:p>
          <w:p w:rsidR="004D72EC" w:rsidRDefault="004D72EC" w:rsidP="004D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родителей и деток</w:t>
            </w:r>
          </w:p>
          <w:p w:rsidR="004D72EC" w:rsidRDefault="004D72EC" w:rsidP="004D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Вся одежда из монеток. (Рыбы)</w:t>
            </w:r>
          </w:p>
          <w:p w:rsidR="004D72EC" w:rsidRDefault="004D72EC" w:rsidP="004D72EC">
            <w:pPr>
              <w:rPr>
                <w:sz w:val="28"/>
                <w:szCs w:val="28"/>
              </w:rPr>
            </w:pPr>
          </w:p>
          <w:p w:rsidR="004D72EC" w:rsidRDefault="004D72EC" w:rsidP="004D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дне, где тихо и темно, </w:t>
            </w:r>
          </w:p>
          <w:p w:rsidR="00E05B96" w:rsidRDefault="004D72EC" w:rsidP="004D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Лежит усатое бревно. (Сом)</w:t>
            </w:r>
          </w:p>
          <w:p w:rsidR="004D72EC" w:rsidRDefault="004D72EC" w:rsidP="004D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Хвостом виляет, </w:t>
            </w:r>
          </w:p>
          <w:p w:rsidR="004D72EC" w:rsidRDefault="004D72EC" w:rsidP="004D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Зубаста, а не лает. (Щука)</w:t>
            </w:r>
          </w:p>
          <w:p w:rsidR="004D72EC" w:rsidRDefault="004D72EC" w:rsidP="004D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 кого глаза на рогах,</w:t>
            </w:r>
          </w:p>
          <w:p w:rsidR="004D72EC" w:rsidRDefault="004D72EC" w:rsidP="004D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дом на спине? (Улитка)</w:t>
            </w:r>
          </w:p>
          <w:p w:rsidR="004D72EC" w:rsidRDefault="004D72EC" w:rsidP="004D72EC">
            <w:pPr>
              <w:rPr>
                <w:sz w:val="28"/>
                <w:szCs w:val="28"/>
              </w:rPr>
            </w:pPr>
          </w:p>
          <w:p w:rsidR="004D72EC" w:rsidRDefault="004D72EC" w:rsidP="004D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Голубой  </w:t>
            </w:r>
            <w:proofErr w:type="spellStart"/>
            <w:r>
              <w:rPr>
                <w:sz w:val="28"/>
                <w:szCs w:val="28"/>
              </w:rPr>
              <w:t>аэропланчик</w:t>
            </w:r>
            <w:proofErr w:type="spellEnd"/>
          </w:p>
          <w:p w:rsidR="004D72EC" w:rsidRDefault="004D72EC" w:rsidP="004D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 на белый одуванчик. (Стрекоза)</w:t>
            </w:r>
          </w:p>
          <w:p w:rsidR="004D72EC" w:rsidRDefault="004D72EC" w:rsidP="004D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Пестрая </w:t>
            </w:r>
            <w:proofErr w:type="spellStart"/>
            <w:r>
              <w:rPr>
                <w:sz w:val="28"/>
                <w:szCs w:val="28"/>
              </w:rPr>
              <w:t>крякушка</w:t>
            </w:r>
            <w:proofErr w:type="spellEnd"/>
          </w:p>
          <w:p w:rsidR="004D72EC" w:rsidRDefault="004D72EC" w:rsidP="004D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Ловит лягушек. (Утка)</w:t>
            </w:r>
          </w:p>
          <w:p w:rsidR="004D72EC" w:rsidRDefault="003F5AD7" w:rsidP="004D72EC">
            <w:pPr>
              <w:rPr>
                <w:b/>
                <w:i/>
                <w:sz w:val="28"/>
                <w:szCs w:val="28"/>
              </w:rPr>
            </w:pPr>
            <w:r w:rsidRPr="003F5AD7">
              <w:rPr>
                <w:b/>
                <w:i/>
                <w:sz w:val="28"/>
                <w:szCs w:val="28"/>
              </w:rPr>
              <w:t>Выполнение заданий в рабочей тетради</w:t>
            </w:r>
          </w:p>
          <w:p w:rsidR="003F5AD7" w:rsidRPr="003F5AD7" w:rsidRDefault="003F5AD7" w:rsidP="004D72EC">
            <w:pPr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Выполните задание 4 на стр.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5B96" w:rsidRPr="00AB452F" w:rsidRDefault="00E05B96" w:rsidP="0081024E">
            <w:pPr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snapToGrid w:val="0"/>
              <w:rPr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t>Коммуникативные:</w:t>
            </w:r>
            <w:r w:rsidRPr="00AB452F">
              <w:rPr>
                <w:sz w:val="28"/>
                <w:szCs w:val="28"/>
              </w:rPr>
              <w:t xml:space="preserve"> инициативное сотрудничество в поиске и выборе информации.</w:t>
            </w:r>
          </w:p>
          <w:p w:rsidR="00E4388B" w:rsidRPr="00AB452F" w:rsidRDefault="00E4388B" w:rsidP="0081024E">
            <w:pPr>
              <w:snapToGrid w:val="0"/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snapToGrid w:val="0"/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snapToGrid w:val="0"/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snapToGrid w:val="0"/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snapToGrid w:val="0"/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rPr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t>Познавательные:</w:t>
            </w:r>
            <w:r w:rsidRPr="00AB452F">
              <w:rPr>
                <w:sz w:val="28"/>
                <w:szCs w:val="28"/>
              </w:rPr>
              <w:t xml:space="preserve"> моделирование, решение проблемы, построение </w:t>
            </w:r>
            <w:r w:rsidRPr="00AB452F">
              <w:rPr>
                <w:sz w:val="28"/>
                <w:szCs w:val="28"/>
              </w:rPr>
              <w:lastRenderedPageBreak/>
              <w:t>логической цепи рассуждений, выдвижение гипотез и их обоснование.</w:t>
            </w:r>
          </w:p>
          <w:p w:rsidR="00E4388B" w:rsidRPr="00AB452F" w:rsidRDefault="00E4388B" w:rsidP="0081024E">
            <w:pPr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rPr>
                <w:sz w:val="28"/>
                <w:szCs w:val="28"/>
              </w:rPr>
            </w:pPr>
          </w:p>
          <w:p w:rsidR="00E4388B" w:rsidRPr="00AB452F" w:rsidRDefault="00E4388B" w:rsidP="0081024E">
            <w:pPr>
              <w:rPr>
                <w:sz w:val="28"/>
                <w:szCs w:val="28"/>
              </w:rPr>
            </w:pPr>
          </w:p>
          <w:p w:rsidR="00000014" w:rsidRDefault="00E4388B" w:rsidP="0081024E">
            <w:pPr>
              <w:rPr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t xml:space="preserve">Регулятивные: </w:t>
            </w:r>
            <w:r w:rsidRPr="00AB452F">
              <w:rPr>
                <w:sz w:val="28"/>
                <w:szCs w:val="28"/>
              </w:rPr>
              <w:t xml:space="preserve">определение последовательности промежуточных целей с учетом </w:t>
            </w:r>
            <w:proofErr w:type="gramStart"/>
            <w:r w:rsidRPr="00AB452F">
              <w:rPr>
                <w:sz w:val="28"/>
                <w:szCs w:val="28"/>
              </w:rPr>
              <w:t>конечного</w:t>
            </w:r>
            <w:proofErr w:type="gramEnd"/>
            <w:r w:rsidRPr="00AB452F">
              <w:rPr>
                <w:sz w:val="28"/>
                <w:szCs w:val="28"/>
              </w:rPr>
              <w:t xml:space="preserve"> </w:t>
            </w:r>
          </w:p>
          <w:p w:rsidR="00000014" w:rsidRDefault="00000014" w:rsidP="0081024E">
            <w:pPr>
              <w:rPr>
                <w:sz w:val="28"/>
                <w:szCs w:val="28"/>
              </w:rPr>
            </w:pPr>
          </w:p>
          <w:p w:rsidR="00000014" w:rsidRDefault="00000014" w:rsidP="0081024E">
            <w:pPr>
              <w:rPr>
                <w:sz w:val="28"/>
                <w:szCs w:val="28"/>
              </w:rPr>
            </w:pPr>
          </w:p>
          <w:p w:rsidR="00AB452F" w:rsidRDefault="00E4388B" w:rsidP="0081024E">
            <w:pPr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>результата.</w:t>
            </w: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AB452F" w:rsidRPr="00AB452F" w:rsidRDefault="00AB452F" w:rsidP="00AB452F">
            <w:pPr>
              <w:rPr>
                <w:sz w:val="28"/>
                <w:szCs w:val="28"/>
              </w:rPr>
            </w:pPr>
          </w:p>
          <w:p w:rsidR="00E05B96" w:rsidRPr="00AB452F" w:rsidRDefault="00E05B96" w:rsidP="00AB452F">
            <w:pPr>
              <w:rPr>
                <w:sz w:val="28"/>
                <w:szCs w:val="28"/>
              </w:rPr>
            </w:pPr>
          </w:p>
        </w:tc>
      </w:tr>
      <w:tr w:rsidR="00E05B96" w:rsidRPr="00AB452F" w:rsidTr="00B54183">
        <w:trPr>
          <w:trHeight w:val="797"/>
        </w:trPr>
        <w:tc>
          <w:tcPr>
            <w:tcW w:w="2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05B96" w:rsidRPr="00AB452F" w:rsidRDefault="008515EA" w:rsidP="0081024E">
            <w:pPr>
              <w:tabs>
                <w:tab w:val="left" w:pos="5775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431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21DA" w:rsidRPr="00AB452F" w:rsidRDefault="00E05B96" w:rsidP="00F321DA">
            <w:pPr>
              <w:rPr>
                <w:b/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 xml:space="preserve"> </w:t>
            </w:r>
            <w:r w:rsidRPr="00AB452F">
              <w:rPr>
                <w:b/>
                <w:sz w:val="28"/>
                <w:szCs w:val="28"/>
              </w:rPr>
              <w:t>Физкультминутка</w:t>
            </w:r>
            <w:r w:rsidR="0081024E" w:rsidRPr="00AB452F">
              <w:rPr>
                <w:b/>
                <w:sz w:val="28"/>
                <w:szCs w:val="28"/>
              </w:rPr>
              <w:t xml:space="preserve"> 2(мин)</w:t>
            </w:r>
            <w:r w:rsidR="00F321DA" w:rsidRPr="00AB452F">
              <w:rPr>
                <w:sz w:val="28"/>
                <w:szCs w:val="28"/>
              </w:rPr>
              <w:t xml:space="preserve"> На болоте две подружки,</w:t>
            </w:r>
            <w:r w:rsidR="00F321DA" w:rsidRPr="00AB452F">
              <w:rPr>
                <w:sz w:val="28"/>
                <w:szCs w:val="28"/>
              </w:rPr>
              <w:br/>
              <w:t>Две зелёные лягушки</w:t>
            </w:r>
            <w:r w:rsidR="00F321DA" w:rsidRPr="00AB452F">
              <w:rPr>
                <w:sz w:val="28"/>
                <w:szCs w:val="28"/>
              </w:rPr>
              <w:br/>
              <w:t>Утром рано умывались,</w:t>
            </w:r>
            <w:r w:rsidR="00F321DA" w:rsidRPr="00AB452F">
              <w:rPr>
                <w:sz w:val="28"/>
                <w:szCs w:val="28"/>
              </w:rPr>
              <w:br/>
              <w:t>Полотенцем растирались,</w:t>
            </w:r>
            <w:r w:rsidR="00F321DA" w:rsidRPr="00AB452F">
              <w:rPr>
                <w:sz w:val="28"/>
                <w:szCs w:val="28"/>
              </w:rPr>
              <w:br/>
              <w:t>Ножками топали,</w:t>
            </w:r>
            <w:r w:rsidR="00F321DA" w:rsidRPr="00AB452F">
              <w:rPr>
                <w:sz w:val="28"/>
                <w:szCs w:val="28"/>
              </w:rPr>
              <w:br/>
              <w:t>Ручками хлопали,</w:t>
            </w:r>
            <w:r w:rsidR="00F321DA" w:rsidRPr="00AB452F">
              <w:rPr>
                <w:sz w:val="28"/>
                <w:szCs w:val="28"/>
              </w:rPr>
              <w:br/>
              <w:t>Вправо, влево наклонялись,</w:t>
            </w:r>
            <w:r w:rsidR="00F321DA" w:rsidRPr="00AB452F">
              <w:rPr>
                <w:sz w:val="28"/>
                <w:szCs w:val="28"/>
              </w:rPr>
              <w:br/>
              <w:t> И обратно возвращались.</w:t>
            </w:r>
          </w:p>
          <w:p w:rsidR="00E05B96" w:rsidRPr="00AB452F" w:rsidRDefault="00E05B96" w:rsidP="0081024E">
            <w:pPr>
              <w:tabs>
                <w:tab w:val="left" w:pos="5775"/>
              </w:tabs>
              <w:snapToGri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E05B96" w:rsidRPr="00AB452F" w:rsidTr="00B54183">
        <w:tc>
          <w:tcPr>
            <w:tcW w:w="284" w:type="dxa"/>
            <w:tcBorders>
              <w:left w:val="single" w:sz="1" w:space="0" w:color="000000"/>
              <w:bottom w:val="single" w:sz="1" w:space="0" w:color="000000"/>
            </w:tcBorders>
          </w:tcPr>
          <w:p w:rsidR="00E05B96" w:rsidRPr="00AB452F" w:rsidRDefault="008515EA" w:rsidP="0081024E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5B96" w:rsidRPr="00AB452F" w:rsidRDefault="00E05B96" w:rsidP="0081024E">
            <w:pPr>
              <w:rPr>
                <w:sz w:val="28"/>
                <w:szCs w:val="28"/>
              </w:rPr>
            </w:pPr>
            <w:r w:rsidRPr="00AB452F">
              <w:rPr>
                <w:rFonts w:eastAsia="Times New Roman"/>
                <w:b/>
                <w:sz w:val="28"/>
                <w:szCs w:val="28"/>
                <w:lang w:eastAsia="ru-RU"/>
              </w:rPr>
              <w:t>Включение в систему знаний и повторение (7-8мин)</w:t>
            </w:r>
            <w:r w:rsidRPr="00AB452F">
              <w:rPr>
                <w:sz w:val="28"/>
                <w:szCs w:val="28"/>
              </w:rPr>
              <w:t xml:space="preserve"> каждым обучающимся степени овладения </w:t>
            </w:r>
            <w:r w:rsidRPr="00AB452F">
              <w:rPr>
                <w:sz w:val="28"/>
                <w:szCs w:val="28"/>
              </w:rPr>
              <w:lastRenderedPageBreak/>
              <w:t>полученных знаний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5B96" w:rsidRPr="00AB452F" w:rsidRDefault="00E05B96" w:rsidP="0081024E">
            <w:pPr>
              <w:snapToGrid w:val="0"/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lastRenderedPageBreak/>
              <w:t xml:space="preserve">      </w:t>
            </w:r>
          </w:p>
          <w:p w:rsidR="00EB061D" w:rsidRDefault="00EB061D" w:rsidP="0081024E">
            <w:pPr>
              <w:snapToGrid w:val="0"/>
              <w:rPr>
                <w:sz w:val="28"/>
                <w:szCs w:val="28"/>
              </w:rPr>
            </w:pPr>
          </w:p>
          <w:p w:rsidR="00EB061D" w:rsidRDefault="00EB061D" w:rsidP="0081024E">
            <w:pPr>
              <w:snapToGrid w:val="0"/>
              <w:rPr>
                <w:sz w:val="28"/>
                <w:szCs w:val="28"/>
              </w:rPr>
            </w:pPr>
          </w:p>
          <w:p w:rsidR="00E05B96" w:rsidRPr="00AB452F" w:rsidRDefault="00E05B96" w:rsidP="0081024E">
            <w:pPr>
              <w:snapToGrid w:val="0"/>
              <w:rPr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>Ответы учеников.</w:t>
            </w:r>
          </w:p>
          <w:p w:rsidR="00E05B96" w:rsidRPr="00AB452F" w:rsidRDefault="00E05B96" w:rsidP="0081024E">
            <w:pPr>
              <w:snapToGrid w:val="0"/>
              <w:rPr>
                <w:sz w:val="28"/>
                <w:szCs w:val="28"/>
              </w:rPr>
            </w:pPr>
          </w:p>
          <w:p w:rsidR="00E7167F" w:rsidRDefault="00EB061D" w:rsidP="008102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Ученики за</w:t>
            </w:r>
            <w:r w:rsidR="00626E16">
              <w:rPr>
                <w:rFonts w:eastAsia="Times New Roman"/>
                <w:sz w:val="28"/>
                <w:szCs w:val="28"/>
                <w:lang w:eastAsia="ru-RU"/>
              </w:rPr>
              <w:t xml:space="preserve">писывают </w:t>
            </w:r>
            <w:r w:rsidR="00626E16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схему цепи питания (Водоросл</w:t>
            </w:r>
            <w:proofErr w:type="gramStart"/>
            <w:r w:rsidR="00626E16">
              <w:rPr>
                <w:rFonts w:eastAsia="Times New Roman"/>
                <w:sz w:val="28"/>
                <w:szCs w:val="28"/>
                <w:lang w:eastAsia="ru-RU"/>
              </w:rPr>
              <w:t>и-</w:t>
            </w:r>
            <w:proofErr w:type="gramEnd"/>
            <w:r w:rsidR="00626E16">
              <w:rPr>
                <w:rFonts w:eastAsia="Times New Roman"/>
                <w:sz w:val="28"/>
                <w:szCs w:val="28"/>
                <w:lang w:eastAsia="ru-RU"/>
              </w:rPr>
              <w:t xml:space="preserve"> рыбы- цапля)</w:t>
            </w:r>
          </w:p>
          <w:p w:rsidR="00814D6B" w:rsidRDefault="00E7167F" w:rsidP="00E7167F">
            <w:pPr>
              <w:rPr>
                <w:rFonts w:eastAsia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eastAsia="Times New Roman"/>
                <w:sz w:val="28"/>
                <w:szCs w:val="28"/>
                <w:lang w:eastAsia="ru-RU"/>
              </w:rPr>
              <w:t>Ученики формулируют и записывают правила поведения у воды, соответствующие знакам, добавляют свое правило.)</w:t>
            </w:r>
            <w:proofErr w:type="gramEnd"/>
          </w:p>
          <w:p w:rsidR="00814D6B" w:rsidRPr="00814D6B" w:rsidRDefault="00814D6B" w:rsidP="00814D6B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814D6B" w:rsidRDefault="00814D6B" w:rsidP="00814D6B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814D6B" w:rsidRDefault="00814D6B" w:rsidP="00814D6B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Заслушать 2-3 рассказа</w:t>
            </w:r>
          </w:p>
          <w:p w:rsidR="00814D6B" w:rsidRDefault="00814D6B" w:rsidP="00814D6B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814D6B" w:rsidRDefault="00814D6B" w:rsidP="00814D6B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(Ученики высказывают свои предположения.)</w:t>
            </w:r>
          </w:p>
          <w:p w:rsidR="00814D6B" w:rsidRDefault="00814D6B" w:rsidP="00814D6B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E05B96" w:rsidRPr="00814D6B" w:rsidRDefault="00560B0D" w:rsidP="00814D6B">
            <w:pPr>
              <w:rPr>
                <w:rFonts w:eastAsia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eastAsia="Times New Roman"/>
                <w:sz w:val="28"/>
                <w:szCs w:val="28"/>
                <w:lang w:eastAsia="ru-RU"/>
              </w:rPr>
              <w:t>Можно спросить у взрослых, посмотреть в литературе, в Интернете.)</w:t>
            </w:r>
            <w:proofErr w:type="gramEnd"/>
          </w:p>
        </w:tc>
        <w:tc>
          <w:tcPr>
            <w:tcW w:w="53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5B96" w:rsidRPr="00AB452F" w:rsidRDefault="00E05B96" w:rsidP="0081024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21DA" w:rsidRPr="00AB452F" w:rsidRDefault="00F321DA" w:rsidP="00F321DA">
            <w:pPr>
              <w:jc w:val="both"/>
              <w:rPr>
                <w:b/>
                <w:i/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t>1.Моделирование.    Работа в парах.</w:t>
            </w:r>
          </w:p>
          <w:p w:rsidR="00F321DA" w:rsidRPr="00AB452F" w:rsidRDefault="00F321DA" w:rsidP="00F321DA">
            <w:pPr>
              <w:rPr>
                <w:b/>
                <w:i/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>- Постройте модель цепи питания,</w:t>
            </w:r>
            <w:r w:rsidR="003F5AD7">
              <w:rPr>
                <w:sz w:val="28"/>
                <w:szCs w:val="28"/>
              </w:rPr>
              <w:t xml:space="preserve"> воспользуйтесь учебником с. 139</w:t>
            </w:r>
            <w:r w:rsidRPr="00AB452F">
              <w:rPr>
                <w:sz w:val="28"/>
                <w:szCs w:val="28"/>
              </w:rPr>
              <w:t xml:space="preserve">.     </w:t>
            </w:r>
          </w:p>
          <w:p w:rsidR="00E05B96" w:rsidRPr="00AB452F" w:rsidRDefault="00E05B96" w:rsidP="0081024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061D" w:rsidRDefault="00EB061D" w:rsidP="00EB061D">
            <w:pPr>
              <w:rPr>
                <w:b/>
                <w:i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</w:t>
            </w:r>
            <w:r w:rsidRPr="003F5AD7">
              <w:rPr>
                <w:b/>
                <w:i/>
                <w:sz w:val="28"/>
                <w:szCs w:val="28"/>
              </w:rPr>
              <w:t xml:space="preserve"> Выполнение заданий в рабочей тетради</w:t>
            </w:r>
          </w:p>
          <w:p w:rsidR="00E05B96" w:rsidRDefault="00EB061D" w:rsidP="0081024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-Выполнение задание 6 на стр.</w:t>
            </w:r>
          </w:p>
          <w:p w:rsidR="00EB061D" w:rsidRDefault="00EB061D" w:rsidP="0081024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167F" w:rsidRDefault="00E7167F" w:rsidP="0081024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6E16" w:rsidRPr="00626E16" w:rsidRDefault="00626E16" w:rsidP="00626E16">
            <w:pPr>
              <w:jc w:val="center"/>
              <w:rPr>
                <w:b/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t>3. Работа в проверочной тетради.</w:t>
            </w:r>
          </w:p>
          <w:p w:rsidR="00EB061D" w:rsidRDefault="00E7167F" w:rsidP="0081024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626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задание 7на стр. </w:t>
            </w:r>
          </w:p>
          <w:p w:rsidR="00EB061D" w:rsidRDefault="00E7167F" w:rsidP="0081024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-Какое собственное правило вы сформулировали и отобразили в рисунке?</w:t>
            </w:r>
          </w:p>
          <w:p w:rsidR="00EB061D" w:rsidRPr="00AB452F" w:rsidRDefault="00EB061D" w:rsidP="0081024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167F" w:rsidRPr="00E7167F" w:rsidRDefault="00E7167F" w:rsidP="00E7167F">
            <w:pPr>
              <w:tabs>
                <w:tab w:val="center" w:pos="2638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4.Работа в парах</w:t>
            </w:r>
            <w:r>
              <w:rPr>
                <w:b/>
                <w:sz w:val="28"/>
                <w:szCs w:val="28"/>
              </w:rPr>
              <w:tab/>
            </w:r>
            <w:r w:rsidR="00F321DA" w:rsidRPr="00AB452F">
              <w:rPr>
                <w:b/>
                <w:sz w:val="28"/>
                <w:szCs w:val="28"/>
              </w:rPr>
              <w:t xml:space="preserve">                                                                                          </w:t>
            </w:r>
          </w:p>
          <w:p w:rsidR="00E7167F" w:rsidRPr="00814D6B" w:rsidRDefault="00E7167F" w:rsidP="007177BF">
            <w:pPr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  <w:r w:rsidR="00814D6B">
              <w:rPr>
                <w:b/>
                <w:i/>
                <w:sz w:val="28"/>
                <w:szCs w:val="28"/>
              </w:rPr>
              <w:t>С</w:t>
            </w:r>
            <w:r w:rsidR="00814D6B">
              <w:rPr>
                <w:sz w:val="28"/>
                <w:szCs w:val="28"/>
              </w:rPr>
              <w:t>оставим рассказ о пресноводном сообществе по предложенному плану на стр.127</w:t>
            </w:r>
          </w:p>
          <w:p w:rsidR="00E7167F" w:rsidRPr="00814D6B" w:rsidRDefault="00814D6B" w:rsidP="007177BF">
            <w:pPr>
              <w:rPr>
                <w:i/>
                <w:sz w:val="28"/>
                <w:szCs w:val="28"/>
              </w:rPr>
            </w:pPr>
            <w:r w:rsidRPr="00814D6B">
              <w:rPr>
                <w:i/>
                <w:sz w:val="28"/>
                <w:szCs w:val="28"/>
              </w:rPr>
              <w:t>Прочитайте задание 3 на стр.139. Обсудим эту проблему.</w:t>
            </w:r>
          </w:p>
          <w:p w:rsidR="00E7167F" w:rsidRPr="00814D6B" w:rsidRDefault="00E7167F" w:rsidP="007177BF">
            <w:pPr>
              <w:rPr>
                <w:i/>
                <w:sz w:val="28"/>
                <w:szCs w:val="28"/>
              </w:rPr>
            </w:pPr>
          </w:p>
          <w:p w:rsidR="00560B0D" w:rsidRDefault="00814D6B" w:rsidP="007177BF">
            <w:pPr>
              <w:rPr>
                <w:i/>
                <w:sz w:val="28"/>
                <w:szCs w:val="28"/>
              </w:rPr>
            </w:pPr>
            <w:r w:rsidRPr="00814D6B">
              <w:rPr>
                <w:i/>
                <w:sz w:val="28"/>
                <w:szCs w:val="28"/>
              </w:rPr>
              <w:t xml:space="preserve"> Предлагаю дома проверить свои предположения и найти точный ответ на поставленный вопрос. Где будем искать информацию</w:t>
            </w:r>
          </w:p>
          <w:p w:rsidR="00814D6B" w:rsidRPr="00814D6B" w:rsidRDefault="00814D6B" w:rsidP="007177BF">
            <w:pPr>
              <w:rPr>
                <w:i/>
                <w:sz w:val="28"/>
                <w:szCs w:val="28"/>
              </w:rPr>
            </w:pPr>
            <w:r w:rsidRPr="00814D6B">
              <w:rPr>
                <w:i/>
                <w:sz w:val="28"/>
                <w:szCs w:val="28"/>
              </w:rPr>
              <w:t>?</w:t>
            </w:r>
          </w:p>
          <w:p w:rsidR="007177BF" w:rsidRPr="00AB452F" w:rsidRDefault="007177BF" w:rsidP="007177BF">
            <w:pPr>
              <w:rPr>
                <w:b/>
                <w:i/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t xml:space="preserve">Работа с </w:t>
            </w:r>
            <w:r w:rsidRPr="00AB452F">
              <w:rPr>
                <w:b/>
                <w:i/>
                <w:sz w:val="28"/>
                <w:szCs w:val="28"/>
                <w:lang w:val="en-US"/>
              </w:rPr>
              <w:t>CD</w:t>
            </w:r>
            <w:r w:rsidRPr="00AB452F">
              <w:rPr>
                <w:b/>
                <w:i/>
                <w:sz w:val="28"/>
                <w:szCs w:val="28"/>
              </w:rPr>
              <w:t>.</w:t>
            </w:r>
          </w:p>
          <w:p w:rsidR="007177BF" w:rsidRPr="00AB452F" w:rsidRDefault="00560B0D" w:rsidP="007177BF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(Просмотр презентации)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5B96" w:rsidRPr="00AB452F" w:rsidRDefault="00E05B96" w:rsidP="0081024E">
            <w:pPr>
              <w:snapToGrid w:val="0"/>
              <w:rPr>
                <w:b/>
                <w:sz w:val="28"/>
                <w:szCs w:val="28"/>
              </w:rPr>
            </w:pPr>
          </w:p>
          <w:p w:rsidR="00E05B96" w:rsidRPr="00AB452F" w:rsidRDefault="00E05B96" w:rsidP="0081024E">
            <w:pPr>
              <w:snapToGrid w:val="0"/>
              <w:rPr>
                <w:b/>
                <w:sz w:val="28"/>
                <w:szCs w:val="28"/>
              </w:rPr>
            </w:pPr>
          </w:p>
          <w:p w:rsidR="00E4388B" w:rsidRPr="00AB452F" w:rsidRDefault="00E4388B" w:rsidP="0081024E">
            <w:pPr>
              <w:snapToGrid w:val="0"/>
              <w:rPr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t xml:space="preserve">Познавательные: </w:t>
            </w:r>
            <w:r w:rsidRPr="00AB452F">
              <w:rPr>
                <w:sz w:val="28"/>
                <w:szCs w:val="28"/>
              </w:rPr>
              <w:t>умение осознанно и произвольно строить высказывания.</w:t>
            </w:r>
          </w:p>
          <w:p w:rsidR="00E4388B" w:rsidRPr="00AB452F" w:rsidRDefault="00E4388B" w:rsidP="0081024E">
            <w:pPr>
              <w:rPr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lastRenderedPageBreak/>
              <w:t xml:space="preserve">Коммуникативные: </w:t>
            </w:r>
            <w:r w:rsidRPr="00AB452F">
              <w:rPr>
                <w:sz w:val="28"/>
                <w:szCs w:val="28"/>
              </w:rPr>
              <w:t>умение с достаточной полнотой выражать свои мысли в соответствии с поставленными задачами.</w:t>
            </w:r>
          </w:p>
          <w:p w:rsidR="00E4388B" w:rsidRPr="00AB452F" w:rsidRDefault="00E4388B" w:rsidP="0081024E">
            <w:pPr>
              <w:snapToGrid w:val="0"/>
              <w:rPr>
                <w:b/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t xml:space="preserve">Регулятивные: </w:t>
            </w:r>
            <w:r w:rsidRPr="00AB452F">
              <w:rPr>
                <w:sz w:val="28"/>
                <w:szCs w:val="28"/>
              </w:rPr>
              <w:t>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E4388B" w:rsidRPr="00AB452F" w:rsidRDefault="00E4388B" w:rsidP="0081024E">
            <w:pPr>
              <w:snapToGrid w:val="0"/>
              <w:rPr>
                <w:b/>
                <w:sz w:val="28"/>
                <w:szCs w:val="28"/>
              </w:rPr>
            </w:pPr>
          </w:p>
          <w:p w:rsidR="00E4388B" w:rsidRPr="00AB452F" w:rsidRDefault="00E4388B" w:rsidP="0081024E">
            <w:pPr>
              <w:snapToGrid w:val="0"/>
              <w:rPr>
                <w:b/>
                <w:sz w:val="28"/>
                <w:szCs w:val="28"/>
              </w:rPr>
            </w:pPr>
          </w:p>
          <w:p w:rsidR="00E4388B" w:rsidRPr="00AB452F" w:rsidRDefault="00E4388B" w:rsidP="0081024E">
            <w:pPr>
              <w:snapToGrid w:val="0"/>
              <w:rPr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t>Регулятивные:</w:t>
            </w:r>
            <w:r w:rsidRPr="00AB452F">
              <w:rPr>
                <w:sz w:val="28"/>
                <w:szCs w:val="28"/>
              </w:rPr>
              <w:t xml:space="preserve"> выделение и осознание того, что уже усвоено и что еще подлежит усвоению, осознание качества и уровня усвоения; контроль, коррекция.</w:t>
            </w:r>
          </w:p>
          <w:p w:rsidR="00E05B96" w:rsidRPr="00AB452F" w:rsidRDefault="00E4388B" w:rsidP="007177BF">
            <w:pPr>
              <w:snapToGrid w:val="0"/>
              <w:rPr>
                <w:b/>
                <w:sz w:val="28"/>
                <w:szCs w:val="28"/>
              </w:rPr>
            </w:pPr>
            <w:proofErr w:type="gramStart"/>
            <w:r w:rsidRPr="00AB452F">
              <w:rPr>
                <w:b/>
                <w:sz w:val="28"/>
                <w:szCs w:val="28"/>
              </w:rPr>
              <w:t>Личностные</w:t>
            </w:r>
            <w:proofErr w:type="gramEnd"/>
            <w:r w:rsidRPr="00AB452F">
              <w:rPr>
                <w:b/>
                <w:sz w:val="28"/>
                <w:szCs w:val="28"/>
              </w:rPr>
              <w:t xml:space="preserve">: </w:t>
            </w:r>
            <w:r w:rsidRPr="00AB452F">
              <w:rPr>
                <w:sz w:val="28"/>
                <w:szCs w:val="28"/>
              </w:rPr>
              <w:t xml:space="preserve">личностное самоопределение и построение жизненных планов во временной </w:t>
            </w:r>
            <w:r w:rsidRPr="00AB452F">
              <w:rPr>
                <w:sz w:val="28"/>
                <w:szCs w:val="28"/>
              </w:rPr>
              <w:lastRenderedPageBreak/>
              <w:t>перспективе.</w:t>
            </w:r>
          </w:p>
        </w:tc>
      </w:tr>
      <w:tr w:rsidR="00E05B96" w:rsidRPr="00AB452F" w:rsidTr="00B54183">
        <w:trPr>
          <w:trHeight w:val="945"/>
        </w:trPr>
        <w:tc>
          <w:tcPr>
            <w:tcW w:w="284" w:type="dxa"/>
            <w:tcBorders>
              <w:left w:val="single" w:sz="1" w:space="0" w:color="000000"/>
              <w:bottom w:val="single" w:sz="4" w:space="0" w:color="auto"/>
            </w:tcBorders>
          </w:tcPr>
          <w:p w:rsidR="00E05B96" w:rsidRPr="00AB452F" w:rsidRDefault="008515EA" w:rsidP="0081024E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D2760" w:rsidRDefault="00FD2760" w:rsidP="0081024E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Подведение итогов урока</w:t>
            </w:r>
          </w:p>
          <w:p w:rsidR="00FD2760" w:rsidRDefault="00FD2760" w:rsidP="0081024E">
            <w:pPr>
              <w:snapToGrid w:val="0"/>
              <w:rPr>
                <w:b/>
                <w:sz w:val="28"/>
                <w:szCs w:val="28"/>
              </w:rPr>
            </w:pPr>
          </w:p>
          <w:p w:rsidR="00FD2760" w:rsidRDefault="00FD2760" w:rsidP="0081024E">
            <w:pPr>
              <w:snapToGrid w:val="0"/>
              <w:rPr>
                <w:b/>
                <w:sz w:val="28"/>
                <w:szCs w:val="28"/>
              </w:rPr>
            </w:pPr>
          </w:p>
          <w:p w:rsidR="00FD2760" w:rsidRDefault="00FD2760" w:rsidP="0081024E">
            <w:pPr>
              <w:snapToGrid w:val="0"/>
              <w:rPr>
                <w:b/>
                <w:sz w:val="28"/>
                <w:szCs w:val="28"/>
              </w:rPr>
            </w:pPr>
          </w:p>
          <w:p w:rsidR="00E05B96" w:rsidRPr="00AB452F" w:rsidRDefault="00E05B96" w:rsidP="0081024E">
            <w:pPr>
              <w:snapToGrid w:val="0"/>
              <w:rPr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t xml:space="preserve"> Рефлексия учебной деятельности на уроке </w:t>
            </w:r>
            <w:r w:rsidR="002C61E0" w:rsidRPr="00AB452F">
              <w:rPr>
                <w:sz w:val="28"/>
                <w:szCs w:val="28"/>
              </w:rPr>
              <w:t>(5</w:t>
            </w:r>
            <w:r w:rsidRPr="00AB452F">
              <w:rPr>
                <w:sz w:val="28"/>
                <w:szCs w:val="28"/>
              </w:rPr>
              <w:t xml:space="preserve"> мин)</w:t>
            </w:r>
          </w:p>
          <w:p w:rsidR="00E05B96" w:rsidRPr="00AB452F" w:rsidRDefault="00E05B96" w:rsidP="0081024E">
            <w:pPr>
              <w:rPr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t xml:space="preserve">Цель: </w:t>
            </w:r>
            <w:r w:rsidRPr="00AB452F">
              <w:rPr>
                <w:sz w:val="28"/>
                <w:szCs w:val="28"/>
              </w:rPr>
              <w:t>соотнесение поставленных задач с достигнутым результатом, фиксация новых знаний, постановка дальнейших целей.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D2760" w:rsidRDefault="00FD2760" w:rsidP="0081024E">
            <w:pPr>
              <w:rPr>
                <w:b/>
                <w:i/>
                <w:sz w:val="28"/>
                <w:szCs w:val="28"/>
              </w:rPr>
            </w:pPr>
          </w:p>
          <w:p w:rsidR="00FD2760" w:rsidRDefault="00FD2760" w:rsidP="0081024E">
            <w:pPr>
              <w:rPr>
                <w:b/>
                <w:i/>
                <w:sz w:val="28"/>
                <w:szCs w:val="28"/>
              </w:rPr>
            </w:pPr>
          </w:p>
          <w:p w:rsidR="003873AD" w:rsidRDefault="00FD2760" w:rsidP="0081024E">
            <w:pPr>
              <w:rPr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t>(ответы детей)</w:t>
            </w:r>
          </w:p>
          <w:p w:rsidR="003873AD" w:rsidRPr="003873AD" w:rsidRDefault="003873AD" w:rsidP="003873AD">
            <w:pPr>
              <w:rPr>
                <w:sz w:val="28"/>
                <w:szCs w:val="28"/>
              </w:rPr>
            </w:pPr>
          </w:p>
          <w:p w:rsidR="003873AD" w:rsidRPr="003873AD" w:rsidRDefault="003873AD" w:rsidP="003873AD">
            <w:pPr>
              <w:rPr>
                <w:sz w:val="28"/>
                <w:szCs w:val="28"/>
              </w:rPr>
            </w:pPr>
          </w:p>
          <w:p w:rsidR="003873AD" w:rsidRPr="003873AD" w:rsidRDefault="003873AD" w:rsidP="003873AD">
            <w:pPr>
              <w:rPr>
                <w:sz w:val="28"/>
                <w:szCs w:val="28"/>
              </w:rPr>
            </w:pPr>
          </w:p>
          <w:p w:rsidR="003873AD" w:rsidRDefault="003873AD" w:rsidP="003873AD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  <w:p w:rsidR="003873AD" w:rsidRDefault="003873AD" w:rsidP="003873AD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  <w:p w:rsidR="003873AD" w:rsidRDefault="003873AD" w:rsidP="003873AD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  <w:p w:rsidR="003873AD" w:rsidRDefault="003873AD" w:rsidP="003873AD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  <w:p w:rsidR="003873AD" w:rsidRDefault="003873AD" w:rsidP="003873AD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  <w:p w:rsidR="003873AD" w:rsidRDefault="003873AD" w:rsidP="003873AD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  <w:p w:rsidR="003873AD" w:rsidRDefault="003873AD" w:rsidP="003873AD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  <w:p w:rsidR="003873AD" w:rsidRPr="003873AD" w:rsidRDefault="003873AD" w:rsidP="003873AD">
            <w:pPr>
              <w:rPr>
                <w:sz w:val="28"/>
                <w:szCs w:val="28"/>
              </w:rPr>
            </w:pPr>
          </w:p>
          <w:p w:rsidR="003873AD" w:rsidRDefault="003873AD" w:rsidP="003873AD">
            <w:pPr>
              <w:rPr>
                <w:sz w:val="28"/>
                <w:szCs w:val="28"/>
              </w:rPr>
            </w:pPr>
          </w:p>
          <w:p w:rsidR="003873AD" w:rsidRDefault="003873AD" w:rsidP="003873AD">
            <w:pPr>
              <w:rPr>
                <w:sz w:val="28"/>
                <w:szCs w:val="28"/>
              </w:rPr>
            </w:pPr>
          </w:p>
          <w:p w:rsidR="003873AD" w:rsidRDefault="003873AD" w:rsidP="003873AD">
            <w:pPr>
              <w:rPr>
                <w:sz w:val="28"/>
                <w:szCs w:val="28"/>
              </w:rPr>
            </w:pPr>
          </w:p>
          <w:p w:rsidR="003873AD" w:rsidRDefault="003873AD" w:rsidP="003873AD">
            <w:pPr>
              <w:rPr>
                <w:sz w:val="28"/>
                <w:szCs w:val="28"/>
              </w:rPr>
            </w:pPr>
          </w:p>
          <w:p w:rsidR="003873AD" w:rsidRDefault="003873AD" w:rsidP="003873AD">
            <w:pPr>
              <w:rPr>
                <w:sz w:val="28"/>
                <w:szCs w:val="28"/>
              </w:rPr>
            </w:pPr>
          </w:p>
          <w:p w:rsidR="003873AD" w:rsidRPr="003873AD" w:rsidRDefault="003873AD" w:rsidP="003873AD">
            <w:pPr>
              <w:jc w:val="center"/>
              <w:rPr>
                <w:sz w:val="28"/>
                <w:szCs w:val="28"/>
              </w:rPr>
            </w:pPr>
            <w:r w:rsidRPr="00AB452F">
              <w:rPr>
                <w:b/>
                <w:i/>
                <w:sz w:val="28"/>
                <w:szCs w:val="28"/>
              </w:rPr>
              <w:t>(ответы детей)</w:t>
            </w:r>
          </w:p>
        </w:tc>
        <w:tc>
          <w:tcPr>
            <w:tcW w:w="538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177BF" w:rsidRPr="00AB452F" w:rsidRDefault="007177BF" w:rsidP="007177BF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 xml:space="preserve">- Какова была цель урока?                                                                               </w:t>
            </w:r>
          </w:p>
          <w:p w:rsidR="00FD2760" w:rsidRDefault="007177BF" w:rsidP="007177BF">
            <w:pPr>
              <w:spacing w:line="360" w:lineRule="auto"/>
              <w:rPr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 xml:space="preserve">- Какие знания мы открыли?  </w:t>
            </w:r>
          </w:p>
          <w:p w:rsidR="007177BF" w:rsidRPr="00AB452F" w:rsidRDefault="007177BF" w:rsidP="007177BF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AB452F">
              <w:rPr>
                <w:sz w:val="28"/>
                <w:szCs w:val="28"/>
              </w:rPr>
              <w:t xml:space="preserve">                                                                         </w:t>
            </w:r>
          </w:p>
          <w:p w:rsidR="007177BF" w:rsidRDefault="007177BF" w:rsidP="007177BF">
            <w:pPr>
              <w:spacing w:line="360" w:lineRule="auto"/>
              <w:rPr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 xml:space="preserve">- Дополните предложение: «Теперь я знаю, что……….».                           </w:t>
            </w:r>
          </w:p>
          <w:p w:rsidR="00FD2760" w:rsidRPr="00AB452F" w:rsidRDefault="00FD2760" w:rsidP="007177BF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7177BF" w:rsidRPr="00AB452F" w:rsidRDefault="007177BF" w:rsidP="007177BF">
            <w:pPr>
              <w:jc w:val="both"/>
              <w:rPr>
                <w:b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 xml:space="preserve">- Вернёмся к таблице, где записано, что мы хотели узнать. Заполним третью графу  </w:t>
            </w:r>
          </w:p>
          <w:p w:rsidR="007177BF" w:rsidRPr="00AB452F" w:rsidRDefault="007177BF" w:rsidP="007177BF">
            <w:pPr>
              <w:spacing w:line="360" w:lineRule="auto"/>
              <w:rPr>
                <w:b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>- На все ли поставленные  в начале урока вопросы мы с вами ответили?</w:t>
            </w:r>
            <w:r w:rsidRPr="00AB452F">
              <w:rPr>
                <w:b/>
                <w:sz w:val="28"/>
                <w:szCs w:val="28"/>
              </w:rPr>
              <w:t xml:space="preserve"> </w:t>
            </w:r>
            <w:r w:rsidRPr="00AB452F">
              <w:rPr>
                <w:b/>
                <w:i/>
                <w:sz w:val="28"/>
                <w:szCs w:val="28"/>
              </w:rPr>
              <w:t>(ответы детей)</w:t>
            </w:r>
          </w:p>
          <w:p w:rsidR="007177BF" w:rsidRPr="00AB452F" w:rsidRDefault="007177BF" w:rsidP="007177BF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AB452F">
              <w:rPr>
                <w:i/>
                <w:sz w:val="28"/>
                <w:szCs w:val="28"/>
              </w:rPr>
              <w:t>Учитель:</w:t>
            </w:r>
            <w:r w:rsidRPr="00AB452F">
              <w:rPr>
                <w:sz w:val="28"/>
                <w:szCs w:val="28"/>
              </w:rPr>
              <w:t xml:space="preserve">- Где могут пригодиться в жизни новые знания?                                          </w:t>
            </w:r>
          </w:p>
          <w:p w:rsidR="007177BF" w:rsidRPr="00AB452F" w:rsidRDefault="003873AD" w:rsidP="007177B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 каким настроением вы уходите с урока?</w:t>
            </w:r>
          </w:p>
          <w:p w:rsidR="00E05B96" w:rsidRPr="00AB452F" w:rsidRDefault="003873AD" w:rsidP="0081024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Сейчас оцените каждый сам себя при помощи </w:t>
            </w:r>
            <w:proofErr w:type="spellStart"/>
            <w:r>
              <w:rPr>
                <w:sz w:val="28"/>
                <w:szCs w:val="28"/>
              </w:rPr>
              <w:t>сфетофора</w:t>
            </w:r>
            <w:proofErr w:type="spellEnd"/>
            <w:r>
              <w:rPr>
                <w:sz w:val="28"/>
                <w:szCs w:val="28"/>
              </w:rPr>
              <w:t>?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4388B" w:rsidRPr="00AB452F" w:rsidRDefault="00E4388B" w:rsidP="0081024E">
            <w:pPr>
              <w:snapToGrid w:val="0"/>
              <w:rPr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t xml:space="preserve">Коммуникативные: </w:t>
            </w:r>
            <w:r w:rsidRPr="00AB452F">
              <w:rPr>
                <w:sz w:val="28"/>
                <w:szCs w:val="28"/>
              </w:rPr>
              <w:t>умение с достаточной полнотой и точностью выражать свои мысли</w:t>
            </w:r>
          </w:p>
          <w:p w:rsidR="00E05B96" w:rsidRPr="00AB452F" w:rsidRDefault="00E4388B" w:rsidP="0081024E">
            <w:pPr>
              <w:rPr>
                <w:sz w:val="28"/>
                <w:szCs w:val="28"/>
              </w:rPr>
            </w:pPr>
            <w:r w:rsidRPr="00AB452F">
              <w:rPr>
                <w:b/>
                <w:sz w:val="28"/>
                <w:szCs w:val="28"/>
              </w:rPr>
              <w:t xml:space="preserve">Личностные: </w:t>
            </w:r>
            <w:r w:rsidRPr="00AB452F">
              <w:rPr>
                <w:sz w:val="28"/>
                <w:szCs w:val="28"/>
              </w:rPr>
              <w:t>установление учащимися значения результатов своей деятельности для удовлетворения своих потребностей, мотивов, жизненных интересов.</w:t>
            </w:r>
          </w:p>
        </w:tc>
      </w:tr>
      <w:tr w:rsidR="00E05B96" w:rsidRPr="00AB452F" w:rsidTr="008515EA">
        <w:trPr>
          <w:trHeight w:val="1353"/>
        </w:trPr>
        <w:tc>
          <w:tcPr>
            <w:tcW w:w="28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E05B96" w:rsidRPr="00AB452F" w:rsidRDefault="00E05B96" w:rsidP="0081024E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05B96" w:rsidRPr="00AB452F" w:rsidRDefault="00E05B96" w:rsidP="0081024E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05B96" w:rsidRPr="00AB452F" w:rsidRDefault="00E05B96" w:rsidP="0081024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05B96" w:rsidRPr="00AB452F" w:rsidRDefault="00E05B96" w:rsidP="0081024E">
            <w:pPr>
              <w:shd w:val="clear" w:color="auto" w:fill="FFFFFF"/>
              <w:jc w:val="center"/>
              <w:rPr>
                <w:rFonts w:eastAsia="Times New Roman"/>
                <w:i/>
                <w:color w:val="333333"/>
                <w:kern w:val="0"/>
                <w:sz w:val="28"/>
                <w:szCs w:val="28"/>
                <w:lang w:eastAsia="ru-RU"/>
              </w:rPr>
            </w:pPr>
            <w:r w:rsidRPr="00AB452F">
              <w:rPr>
                <w:rFonts w:eastAsia="Times New Roman"/>
                <w:b/>
                <w:i/>
                <w:color w:val="333333"/>
                <w:kern w:val="0"/>
                <w:sz w:val="28"/>
                <w:szCs w:val="28"/>
                <w:lang w:eastAsia="ru-RU"/>
              </w:rPr>
              <w:t xml:space="preserve">Домашние задание.        </w:t>
            </w:r>
          </w:p>
          <w:p w:rsidR="007177BF" w:rsidRDefault="00FD2760" w:rsidP="007177BF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1.Прочитать текст на стр.134-139</w:t>
            </w:r>
          </w:p>
          <w:p w:rsidR="00FD2760" w:rsidRPr="00AB452F" w:rsidRDefault="00FD2760" w:rsidP="007177BF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2.Выполнить задание 2,3,5,8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раб.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Тетр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E05B96" w:rsidRPr="00AB452F" w:rsidRDefault="00E05B96" w:rsidP="000D45E6">
            <w:pPr>
              <w:pStyle w:val="a3"/>
              <w:rPr>
                <w:rFonts w:eastAsia="Times New Roman"/>
                <w:i/>
                <w:color w:val="333333"/>
                <w:kern w:val="0"/>
                <w:sz w:val="28"/>
                <w:szCs w:val="28"/>
                <w:lang w:eastAsia="ru-RU"/>
              </w:rPr>
            </w:pPr>
            <w:r w:rsidRPr="00AB452F">
              <w:rPr>
                <w:sz w:val="28"/>
                <w:szCs w:val="28"/>
              </w:rPr>
              <w:t>Урок окончен, до свидания!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05B96" w:rsidRPr="00AB452F" w:rsidRDefault="00E05B96" w:rsidP="0081024E">
            <w:pPr>
              <w:snapToGrid w:val="0"/>
              <w:rPr>
                <w:b/>
                <w:sz w:val="28"/>
                <w:szCs w:val="28"/>
              </w:rPr>
            </w:pPr>
          </w:p>
        </w:tc>
      </w:tr>
    </w:tbl>
    <w:p w:rsidR="00B15671" w:rsidRDefault="00B15671" w:rsidP="0046743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A28EC" w:rsidRDefault="00AA28EC" w:rsidP="00AA28EC">
      <w:pPr>
        <w:jc w:val="center"/>
        <w:rPr>
          <w:rFonts w:eastAsia="Times New Roman"/>
          <w:b/>
        </w:rPr>
      </w:pPr>
      <w:r w:rsidRPr="00E14AB2">
        <w:rPr>
          <w:rFonts w:eastAsia="Times New Roman"/>
          <w:b/>
        </w:rPr>
        <w:lastRenderedPageBreak/>
        <w:t>Тест «Луг – природное сообщество»</w:t>
      </w:r>
    </w:p>
    <w:p w:rsidR="00AA28EC" w:rsidRPr="00E14AB2" w:rsidRDefault="00AA28EC" w:rsidP="00AA28EC">
      <w:pPr>
        <w:rPr>
          <w:rFonts w:eastAsia="Times New Roman"/>
          <w:b/>
        </w:rPr>
      </w:pPr>
      <w:r w:rsidRPr="00E14AB2">
        <w:rPr>
          <w:rFonts w:eastAsia="Times New Roman"/>
          <w:b/>
        </w:rPr>
        <w:t>1. На лугу растут…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 А) только травянистые растения;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 Б) мхи, лишайники;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 В) кустарники и травянистые растения.</w:t>
      </w:r>
    </w:p>
    <w:p w:rsidR="00AA28EC" w:rsidRPr="00E14AB2" w:rsidRDefault="00AA28EC" w:rsidP="00AA28EC">
      <w:pPr>
        <w:rPr>
          <w:rFonts w:eastAsia="Times New Roman"/>
          <w:b/>
        </w:rPr>
      </w:pPr>
      <w:r w:rsidRPr="00E14AB2">
        <w:rPr>
          <w:rFonts w:eastAsia="Times New Roman"/>
          <w:b/>
        </w:rPr>
        <w:t>2. На лугу живут…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А) лебеди, рябчики, шелкопряды;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Б) шмели, совы, глухари;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В) трясогузки, жуки- навозники, кобылки.</w:t>
      </w:r>
    </w:p>
    <w:p w:rsidR="00AA28EC" w:rsidRPr="00E14AB2" w:rsidRDefault="00AA28EC" w:rsidP="00AA28EC">
      <w:pPr>
        <w:rPr>
          <w:rFonts w:eastAsia="Times New Roman"/>
          <w:b/>
        </w:rPr>
      </w:pPr>
      <w:r w:rsidRPr="00E14AB2">
        <w:rPr>
          <w:rFonts w:eastAsia="Times New Roman"/>
          <w:b/>
        </w:rPr>
        <w:t>3. Растениями луга являются…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А) тимофеевка, клевер, нивяник; 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Б) ландыш, осока, ягель;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В) черника, пион, типчак.</w:t>
      </w:r>
    </w:p>
    <w:p w:rsidR="00AA28EC" w:rsidRPr="00E14AB2" w:rsidRDefault="00AA28EC" w:rsidP="00AA28EC">
      <w:pPr>
        <w:rPr>
          <w:rFonts w:eastAsia="Times New Roman"/>
          <w:b/>
        </w:rPr>
      </w:pPr>
      <w:r w:rsidRPr="00E14AB2">
        <w:rPr>
          <w:rFonts w:eastAsia="Times New Roman"/>
          <w:b/>
        </w:rPr>
        <w:t>4. Санитарами леса и луга называют…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А) жуков навозника и могильщика, дятла;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Б) пчел, кабанов, соек;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В) жужелиц, кузнечиков, жуков- короедов.</w:t>
      </w:r>
    </w:p>
    <w:p w:rsidR="00AA28EC" w:rsidRPr="00646EA9" w:rsidRDefault="00AA28EC" w:rsidP="00AA28EC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5.Какие цепи питания характерны для лугового сообщества?                                                                                             </w:t>
      </w:r>
      <w:r w:rsidRPr="00646EA9">
        <w:rPr>
          <w:rFonts w:eastAsia="Times New Roman"/>
        </w:rPr>
        <w:t>А</w:t>
      </w:r>
      <w:r>
        <w:rPr>
          <w:rFonts w:eastAsia="Times New Roman"/>
        </w:rPr>
        <w:t>) желуди – мыши – совы</w:t>
      </w:r>
    </w:p>
    <w:p w:rsidR="00AA28EC" w:rsidRDefault="00AA28EC" w:rsidP="00AA28EC">
      <w:pPr>
        <w:tabs>
          <w:tab w:val="left" w:pos="315"/>
        </w:tabs>
        <w:rPr>
          <w:rFonts w:eastAsia="Times New Roman"/>
        </w:rPr>
      </w:pPr>
      <w:r>
        <w:rPr>
          <w:rFonts w:eastAsia="Times New Roman"/>
        </w:rPr>
        <w:t>Б) мятли</w:t>
      </w:r>
      <w:proofErr w:type="gramStart"/>
      <w:r>
        <w:rPr>
          <w:rFonts w:eastAsia="Times New Roman"/>
        </w:rPr>
        <w:t>к-</w:t>
      </w:r>
      <w:proofErr w:type="gramEnd"/>
      <w:r>
        <w:rPr>
          <w:rFonts w:eastAsia="Times New Roman"/>
        </w:rPr>
        <w:t xml:space="preserve"> мыши –совы</w:t>
      </w:r>
    </w:p>
    <w:p w:rsidR="00AA28EC" w:rsidRPr="00646EA9" w:rsidRDefault="00AA28EC" w:rsidP="00AA28EC">
      <w:pPr>
        <w:tabs>
          <w:tab w:val="left" w:pos="315"/>
        </w:tabs>
        <w:rPr>
          <w:rFonts w:eastAsia="Times New Roman"/>
        </w:rPr>
      </w:pPr>
      <w:r>
        <w:rPr>
          <w:rFonts w:eastAsia="Times New Roman"/>
        </w:rPr>
        <w:t xml:space="preserve">В) остатки растений – дождевой червь </w:t>
      </w:r>
      <w:proofErr w:type="gramStart"/>
      <w:r>
        <w:rPr>
          <w:rFonts w:eastAsia="Times New Roman"/>
        </w:rPr>
        <w:t>-т</w:t>
      </w:r>
      <w:proofErr w:type="gramEnd"/>
      <w:r>
        <w:rPr>
          <w:rFonts w:eastAsia="Times New Roman"/>
        </w:rPr>
        <w:t>рясогузка</w:t>
      </w:r>
    </w:p>
    <w:p w:rsidR="00AA28EC" w:rsidRDefault="00AA28EC" w:rsidP="00AA28EC">
      <w:pPr>
        <w:jc w:val="right"/>
        <w:rPr>
          <w:rFonts w:eastAsia="Times New Roman"/>
          <w:b/>
        </w:rPr>
      </w:pPr>
    </w:p>
    <w:p w:rsidR="00AA28EC" w:rsidRDefault="00AA28EC" w:rsidP="00AA28EC">
      <w:pPr>
        <w:jc w:val="center"/>
        <w:rPr>
          <w:rFonts w:eastAsia="Times New Roman"/>
          <w:b/>
        </w:rPr>
      </w:pPr>
      <w:r w:rsidRPr="00E14AB2">
        <w:rPr>
          <w:rFonts w:eastAsia="Times New Roman"/>
          <w:b/>
        </w:rPr>
        <w:t>Тест «Луг – природное сообщество»</w:t>
      </w:r>
    </w:p>
    <w:p w:rsidR="00AA28EC" w:rsidRPr="00E14AB2" w:rsidRDefault="00AA28EC" w:rsidP="00AA28EC">
      <w:pPr>
        <w:rPr>
          <w:rFonts w:eastAsia="Times New Roman"/>
          <w:b/>
        </w:rPr>
      </w:pPr>
      <w:r w:rsidRPr="00E14AB2">
        <w:rPr>
          <w:rFonts w:eastAsia="Times New Roman"/>
          <w:b/>
        </w:rPr>
        <w:t>1. На лугу растут…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 А) только травянистые растения;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 Б) мхи, лишайники;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 В) кустарники и травянистые растения.</w:t>
      </w:r>
    </w:p>
    <w:p w:rsidR="00AA28EC" w:rsidRPr="00E14AB2" w:rsidRDefault="00AA28EC" w:rsidP="00AA28EC">
      <w:pPr>
        <w:rPr>
          <w:rFonts w:eastAsia="Times New Roman"/>
          <w:b/>
        </w:rPr>
      </w:pPr>
      <w:r w:rsidRPr="00E14AB2">
        <w:rPr>
          <w:rFonts w:eastAsia="Times New Roman"/>
          <w:b/>
        </w:rPr>
        <w:t>2. На лугу живут…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А) лебеди, рябчики, шелкопряды;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Б) шмели, совы, глухари;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В) трясогузки, жуки- навозники, кобылки.</w:t>
      </w:r>
    </w:p>
    <w:p w:rsidR="00AA28EC" w:rsidRPr="00E14AB2" w:rsidRDefault="00AA28EC" w:rsidP="00AA28EC">
      <w:pPr>
        <w:rPr>
          <w:rFonts w:eastAsia="Times New Roman"/>
          <w:b/>
        </w:rPr>
      </w:pPr>
      <w:r w:rsidRPr="00E14AB2">
        <w:rPr>
          <w:rFonts w:eastAsia="Times New Roman"/>
          <w:b/>
        </w:rPr>
        <w:t>3. Растениями луга являются…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А) тимофеевка, клевер, нивяник; 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Б) ландыш, осока, ягель;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В) черника, пион, типчак.</w:t>
      </w:r>
    </w:p>
    <w:p w:rsidR="00AA28EC" w:rsidRPr="00E14AB2" w:rsidRDefault="00AA28EC" w:rsidP="00AA28EC">
      <w:pPr>
        <w:rPr>
          <w:rFonts w:eastAsia="Times New Roman"/>
          <w:b/>
        </w:rPr>
      </w:pPr>
      <w:r w:rsidRPr="00E14AB2">
        <w:rPr>
          <w:rFonts w:eastAsia="Times New Roman"/>
          <w:b/>
        </w:rPr>
        <w:lastRenderedPageBreak/>
        <w:t>4. Санитарами леса и луга называют…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А) жуков навозника и могильщика, дятла;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Б) пчел, кабанов, соек;</w:t>
      </w:r>
    </w:p>
    <w:p w:rsidR="00AA28EC" w:rsidRPr="00E14AB2" w:rsidRDefault="00AA28EC" w:rsidP="00AA28EC">
      <w:pPr>
        <w:rPr>
          <w:rFonts w:eastAsia="Times New Roman"/>
        </w:rPr>
      </w:pPr>
      <w:r w:rsidRPr="00E14AB2">
        <w:rPr>
          <w:rFonts w:eastAsia="Times New Roman"/>
        </w:rPr>
        <w:t xml:space="preserve">   В) жужелиц, кузнечиков, жуков- короедов.</w:t>
      </w:r>
    </w:p>
    <w:p w:rsidR="00AA28EC" w:rsidRPr="00646EA9" w:rsidRDefault="00AA28EC" w:rsidP="00AA28EC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5.Какие цепи питания характерны для лугового сообщества?                                                                                             </w:t>
      </w:r>
      <w:r w:rsidRPr="00646EA9">
        <w:rPr>
          <w:rFonts w:eastAsia="Times New Roman"/>
        </w:rPr>
        <w:t>А</w:t>
      </w:r>
      <w:r>
        <w:rPr>
          <w:rFonts w:eastAsia="Times New Roman"/>
        </w:rPr>
        <w:t>) желуди – мыши – совы</w:t>
      </w:r>
    </w:p>
    <w:p w:rsidR="00AA28EC" w:rsidRDefault="00AA28EC" w:rsidP="00AA28EC">
      <w:pPr>
        <w:tabs>
          <w:tab w:val="left" w:pos="315"/>
        </w:tabs>
        <w:rPr>
          <w:rFonts w:eastAsia="Times New Roman"/>
        </w:rPr>
      </w:pPr>
      <w:r>
        <w:rPr>
          <w:rFonts w:eastAsia="Times New Roman"/>
        </w:rPr>
        <w:t>Б) мятли</w:t>
      </w:r>
      <w:proofErr w:type="gramStart"/>
      <w:r>
        <w:rPr>
          <w:rFonts w:eastAsia="Times New Roman"/>
        </w:rPr>
        <w:t>к-</w:t>
      </w:r>
      <w:proofErr w:type="gramEnd"/>
      <w:r>
        <w:rPr>
          <w:rFonts w:eastAsia="Times New Roman"/>
        </w:rPr>
        <w:t xml:space="preserve"> мыши –совы</w:t>
      </w:r>
    </w:p>
    <w:p w:rsidR="00AA28EC" w:rsidRPr="00646EA9" w:rsidRDefault="00AA28EC" w:rsidP="00AA28EC">
      <w:pPr>
        <w:tabs>
          <w:tab w:val="left" w:pos="315"/>
        </w:tabs>
        <w:rPr>
          <w:rFonts w:eastAsia="Times New Roman"/>
        </w:rPr>
      </w:pPr>
      <w:r>
        <w:rPr>
          <w:rFonts w:eastAsia="Times New Roman"/>
        </w:rPr>
        <w:t xml:space="preserve">В) остатки растений – дождевой червь </w:t>
      </w:r>
      <w:proofErr w:type="gramStart"/>
      <w:r>
        <w:rPr>
          <w:rFonts w:eastAsia="Times New Roman"/>
        </w:rPr>
        <w:t>-т</w:t>
      </w:r>
      <w:proofErr w:type="gramEnd"/>
      <w:r>
        <w:rPr>
          <w:rFonts w:eastAsia="Times New Roman"/>
        </w:rPr>
        <w:t>рясогузка</w:t>
      </w:r>
    </w:p>
    <w:p w:rsidR="00AA28EC" w:rsidRPr="00646EA9" w:rsidRDefault="00AA28EC" w:rsidP="00AA28EC">
      <w:pPr>
        <w:rPr>
          <w:rFonts w:eastAsia="Times New Roman"/>
          <w:b/>
        </w:rPr>
      </w:pPr>
    </w:p>
    <w:p w:rsidR="00AA28EC" w:rsidRDefault="00AA28EC" w:rsidP="00AA28EC">
      <w:pPr>
        <w:jc w:val="center"/>
        <w:rPr>
          <w:b/>
        </w:rPr>
      </w:pPr>
      <w:r w:rsidRPr="00C53DC9">
        <w:rPr>
          <w:b/>
        </w:rPr>
        <w:t>Те</w:t>
      </w:r>
      <w:r>
        <w:rPr>
          <w:b/>
        </w:rPr>
        <w:t>ст «Луг – природное сообщество»</w:t>
      </w:r>
    </w:p>
    <w:p w:rsidR="00AA28EC" w:rsidRPr="00C53DC9" w:rsidRDefault="00AA28EC" w:rsidP="00AA28EC">
      <w:pPr>
        <w:jc w:val="center"/>
      </w:pPr>
      <w:r>
        <w:rPr>
          <w:b/>
        </w:rPr>
        <w:t>(правильные ответы)</w:t>
      </w:r>
    </w:p>
    <w:p w:rsidR="00AA28EC" w:rsidRPr="00C53DC9" w:rsidRDefault="00AA28EC" w:rsidP="00AA28EC">
      <w:pPr>
        <w:rPr>
          <w:b/>
        </w:rPr>
      </w:pPr>
      <w:r w:rsidRPr="00C53DC9">
        <w:rPr>
          <w:b/>
        </w:rPr>
        <w:t>1. На лугу растут…</w:t>
      </w:r>
    </w:p>
    <w:p w:rsidR="00AA28EC" w:rsidRPr="00C53DC9" w:rsidRDefault="00AA28EC" w:rsidP="00AA28EC">
      <w:pPr>
        <w:rPr>
          <w:b/>
          <w:i/>
        </w:rPr>
      </w:pPr>
      <w:r w:rsidRPr="00C53DC9">
        <w:rPr>
          <w:b/>
          <w:i/>
        </w:rPr>
        <w:t>А) только травянистые растения;</w:t>
      </w:r>
    </w:p>
    <w:p w:rsidR="00AA28EC" w:rsidRPr="00C53DC9" w:rsidRDefault="00AA28EC" w:rsidP="00AA28EC">
      <w:r w:rsidRPr="00C53DC9">
        <w:t>Б) мхи, лишайники;</w:t>
      </w:r>
    </w:p>
    <w:p w:rsidR="00AA28EC" w:rsidRPr="00C53DC9" w:rsidRDefault="00AA28EC" w:rsidP="00AA28EC">
      <w:r w:rsidRPr="00C53DC9">
        <w:t>В) кустарники и травянистые растения.</w:t>
      </w:r>
    </w:p>
    <w:p w:rsidR="00AA28EC" w:rsidRPr="00C53DC9" w:rsidRDefault="00AA28EC" w:rsidP="00AA28EC">
      <w:pPr>
        <w:rPr>
          <w:b/>
        </w:rPr>
      </w:pPr>
      <w:r w:rsidRPr="00C53DC9">
        <w:rPr>
          <w:b/>
        </w:rPr>
        <w:t>2. На лугу живут…</w:t>
      </w:r>
    </w:p>
    <w:p w:rsidR="00AA28EC" w:rsidRPr="00C53DC9" w:rsidRDefault="00AA28EC" w:rsidP="00AA28EC">
      <w:r w:rsidRPr="00C53DC9">
        <w:t>А) лебеди, рябчики, шелкопряды;</w:t>
      </w:r>
    </w:p>
    <w:p w:rsidR="00AA28EC" w:rsidRPr="00C53DC9" w:rsidRDefault="00AA28EC" w:rsidP="00AA28EC">
      <w:r w:rsidRPr="00C53DC9">
        <w:t>Б) шмели, совы, глухари;</w:t>
      </w:r>
    </w:p>
    <w:p w:rsidR="00AA28EC" w:rsidRPr="00C53DC9" w:rsidRDefault="00AA28EC" w:rsidP="00AA28EC">
      <w:pPr>
        <w:rPr>
          <w:b/>
          <w:i/>
        </w:rPr>
      </w:pPr>
      <w:r w:rsidRPr="00C53DC9">
        <w:rPr>
          <w:b/>
          <w:i/>
        </w:rPr>
        <w:t>В) трясогузки, жуки- навозники, кобылки.</w:t>
      </w:r>
    </w:p>
    <w:p w:rsidR="00AA28EC" w:rsidRPr="00C53DC9" w:rsidRDefault="00AA28EC" w:rsidP="00AA28EC">
      <w:pPr>
        <w:rPr>
          <w:b/>
        </w:rPr>
      </w:pPr>
      <w:r w:rsidRPr="00C53DC9">
        <w:rPr>
          <w:b/>
        </w:rPr>
        <w:t>3. Растениями луга являются…</w:t>
      </w:r>
    </w:p>
    <w:p w:rsidR="00AA28EC" w:rsidRPr="00C53DC9" w:rsidRDefault="00AA28EC" w:rsidP="00AA28EC">
      <w:pPr>
        <w:rPr>
          <w:b/>
          <w:i/>
        </w:rPr>
      </w:pPr>
      <w:r w:rsidRPr="00C53DC9">
        <w:rPr>
          <w:b/>
          <w:i/>
        </w:rPr>
        <w:t>А) тимофеевка, клевер, нивяник;</w:t>
      </w:r>
    </w:p>
    <w:p w:rsidR="00AA28EC" w:rsidRPr="00C53DC9" w:rsidRDefault="00AA28EC" w:rsidP="00AA28EC">
      <w:r w:rsidRPr="00C53DC9">
        <w:t>Б) ландыш, осока, ягель;</w:t>
      </w:r>
    </w:p>
    <w:p w:rsidR="00AA28EC" w:rsidRPr="00C53DC9" w:rsidRDefault="00AA28EC" w:rsidP="00AA28EC">
      <w:r w:rsidRPr="00C53DC9">
        <w:t>В) черника, пион, типчак.</w:t>
      </w:r>
    </w:p>
    <w:p w:rsidR="00AA28EC" w:rsidRPr="00C53DC9" w:rsidRDefault="00AA28EC" w:rsidP="00AA28EC">
      <w:pPr>
        <w:rPr>
          <w:b/>
        </w:rPr>
      </w:pPr>
      <w:r w:rsidRPr="00C53DC9">
        <w:rPr>
          <w:b/>
        </w:rPr>
        <w:t>4. Санитарами леса и луга называют…</w:t>
      </w:r>
    </w:p>
    <w:p w:rsidR="00AA28EC" w:rsidRPr="00C53DC9" w:rsidRDefault="00AA28EC" w:rsidP="00AA28EC">
      <w:pPr>
        <w:rPr>
          <w:b/>
          <w:i/>
        </w:rPr>
      </w:pPr>
      <w:r w:rsidRPr="00C53DC9">
        <w:rPr>
          <w:b/>
          <w:i/>
        </w:rPr>
        <w:t>А) жуков навозника и могильщика, дятла;</w:t>
      </w:r>
    </w:p>
    <w:p w:rsidR="00AA28EC" w:rsidRPr="00C53DC9" w:rsidRDefault="00AA28EC" w:rsidP="00AA28EC">
      <w:r w:rsidRPr="00C53DC9">
        <w:t>Б) пчел, кабанов, соек;</w:t>
      </w:r>
    </w:p>
    <w:p w:rsidR="00AA28EC" w:rsidRDefault="00AA28EC" w:rsidP="00AA28EC">
      <w:r w:rsidRPr="00C53DC9">
        <w:t>В) жужелиц, кузнечиков, жуков- короедов.</w:t>
      </w:r>
    </w:p>
    <w:p w:rsidR="00AA28EC" w:rsidRPr="00C53DC9" w:rsidRDefault="00AA28EC" w:rsidP="00AA28EC"/>
    <w:p w:rsidR="00AA28EC" w:rsidRPr="00646EA9" w:rsidRDefault="00AA28EC" w:rsidP="00AA28EC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5.Какие цепи питания характерны для лугового сообщества?                                                                                             </w:t>
      </w:r>
      <w:r w:rsidRPr="00646EA9">
        <w:rPr>
          <w:rFonts w:eastAsia="Times New Roman"/>
        </w:rPr>
        <w:t>А</w:t>
      </w:r>
      <w:r>
        <w:rPr>
          <w:rFonts w:eastAsia="Times New Roman"/>
        </w:rPr>
        <w:t>) желуди – мыши – совы</w:t>
      </w:r>
    </w:p>
    <w:p w:rsidR="00AA28EC" w:rsidRDefault="00AA28EC" w:rsidP="00AA28EC">
      <w:pPr>
        <w:tabs>
          <w:tab w:val="left" w:pos="315"/>
        </w:tabs>
        <w:rPr>
          <w:rFonts w:eastAsia="Times New Roman"/>
        </w:rPr>
      </w:pPr>
      <w:r>
        <w:rPr>
          <w:rFonts w:eastAsia="Times New Roman"/>
        </w:rPr>
        <w:t>Б) мятли</w:t>
      </w:r>
      <w:proofErr w:type="gramStart"/>
      <w:r>
        <w:rPr>
          <w:rFonts w:eastAsia="Times New Roman"/>
        </w:rPr>
        <w:t>к-</w:t>
      </w:r>
      <w:proofErr w:type="gramEnd"/>
      <w:r>
        <w:rPr>
          <w:rFonts w:eastAsia="Times New Roman"/>
        </w:rPr>
        <w:t xml:space="preserve"> мыши –совы</w:t>
      </w:r>
    </w:p>
    <w:p w:rsidR="00AA28EC" w:rsidRPr="00646EA9" w:rsidRDefault="00AA28EC" w:rsidP="00AA28EC">
      <w:pPr>
        <w:tabs>
          <w:tab w:val="left" w:pos="315"/>
        </w:tabs>
        <w:rPr>
          <w:rFonts w:eastAsia="Times New Roman"/>
          <w:b/>
          <w:i/>
        </w:rPr>
      </w:pPr>
      <w:r w:rsidRPr="00646EA9">
        <w:rPr>
          <w:rFonts w:eastAsia="Times New Roman"/>
          <w:b/>
          <w:i/>
        </w:rPr>
        <w:t xml:space="preserve">В) остатки растений – дождевой червь </w:t>
      </w:r>
      <w:proofErr w:type="gramStart"/>
      <w:r w:rsidRPr="00646EA9">
        <w:rPr>
          <w:rFonts w:eastAsia="Times New Roman"/>
          <w:b/>
          <w:i/>
        </w:rPr>
        <w:t>-т</w:t>
      </w:r>
      <w:proofErr w:type="gramEnd"/>
      <w:r w:rsidRPr="00646EA9">
        <w:rPr>
          <w:rFonts w:eastAsia="Times New Roman"/>
          <w:b/>
          <w:i/>
        </w:rPr>
        <w:t>рясогузка</w:t>
      </w:r>
    </w:p>
    <w:p w:rsidR="00AA28EC" w:rsidRDefault="00AA28EC" w:rsidP="00AA28EC">
      <w:pPr>
        <w:jc w:val="right"/>
        <w:rPr>
          <w:rFonts w:eastAsia="Times New Roman"/>
        </w:rPr>
      </w:pPr>
    </w:p>
    <w:p w:rsidR="00AA28EC" w:rsidRDefault="00AA28EC" w:rsidP="00AA28EC">
      <w:pPr>
        <w:jc w:val="right"/>
        <w:rPr>
          <w:rFonts w:eastAsia="Times New Roman"/>
        </w:rPr>
      </w:pPr>
    </w:p>
    <w:p w:rsidR="00CD3EAF" w:rsidRPr="00AB452F" w:rsidRDefault="00CD3EAF" w:rsidP="00467436">
      <w:pPr>
        <w:rPr>
          <w:b/>
          <w:sz w:val="28"/>
          <w:szCs w:val="28"/>
        </w:rPr>
      </w:pPr>
    </w:p>
    <w:p w:rsidR="00CD3EAF" w:rsidRPr="00AB452F" w:rsidRDefault="00CD3EAF" w:rsidP="00467436">
      <w:pPr>
        <w:rPr>
          <w:b/>
          <w:sz w:val="28"/>
          <w:szCs w:val="28"/>
        </w:rPr>
      </w:pPr>
    </w:p>
    <w:p w:rsidR="00B55CC9" w:rsidRPr="00AB452F" w:rsidRDefault="00B55CC9" w:rsidP="00467436">
      <w:pPr>
        <w:rPr>
          <w:b/>
          <w:sz w:val="28"/>
          <w:szCs w:val="28"/>
        </w:rPr>
      </w:pPr>
    </w:p>
    <w:p w:rsidR="00EB061D" w:rsidRPr="00AB452F" w:rsidRDefault="00EB061D" w:rsidP="00EB061D">
      <w:pPr>
        <w:jc w:val="both"/>
        <w:rPr>
          <w:b/>
          <w:i/>
          <w:sz w:val="28"/>
          <w:szCs w:val="28"/>
        </w:rPr>
      </w:pPr>
      <w:r w:rsidRPr="00AB452F">
        <w:rPr>
          <w:b/>
          <w:i/>
          <w:sz w:val="28"/>
          <w:szCs w:val="28"/>
        </w:rPr>
        <w:t>2.Работа в группах.</w:t>
      </w:r>
    </w:p>
    <w:p w:rsidR="00EB061D" w:rsidRPr="00AB452F" w:rsidRDefault="00EB061D" w:rsidP="00EB061D">
      <w:pPr>
        <w:jc w:val="center"/>
        <w:rPr>
          <w:b/>
          <w:i/>
          <w:sz w:val="28"/>
          <w:szCs w:val="28"/>
        </w:rPr>
      </w:pPr>
      <w:r w:rsidRPr="00AB452F">
        <w:rPr>
          <w:b/>
          <w:i/>
          <w:sz w:val="28"/>
          <w:szCs w:val="28"/>
        </w:rPr>
        <w:t>1 группа       Ботаники</w:t>
      </w:r>
    </w:p>
    <w:p w:rsidR="00EB061D" w:rsidRPr="00AB452F" w:rsidRDefault="00EB061D" w:rsidP="00EB061D">
      <w:pPr>
        <w:rPr>
          <w:b/>
          <w:i/>
          <w:sz w:val="28"/>
          <w:szCs w:val="28"/>
        </w:rPr>
      </w:pPr>
      <w:r w:rsidRPr="00AB452F">
        <w:rPr>
          <w:i/>
          <w:sz w:val="28"/>
          <w:szCs w:val="28"/>
        </w:rPr>
        <w:t xml:space="preserve">Задание: Расскажите о растениях пресных водоёмов   </w:t>
      </w:r>
      <w:r w:rsidRPr="00AB452F">
        <w:rPr>
          <w:sz w:val="28"/>
          <w:szCs w:val="28"/>
        </w:rPr>
        <w:t>[1].</w:t>
      </w:r>
      <w:r w:rsidRPr="00AB452F">
        <w:rPr>
          <w:i/>
          <w:sz w:val="28"/>
          <w:szCs w:val="28"/>
        </w:rPr>
        <w:t xml:space="preserve">                 </w:t>
      </w:r>
      <w:r w:rsidRPr="00AB452F">
        <w:rPr>
          <w:b/>
          <w:i/>
          <w:sz w:val="28"/>
          <w:szCs w:val="28"/>
        </w:rPr>
        <w:t>(Выступление группы)</w:t>
      </w:r>
    </w:p>
    <w:p w:rsidR="00EB061D" w:rsidRPr="00AB452F" w:rsidRDefault="00EB061D" w:rsidP="00EB061D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1D" w:rsidRPr="00AB452F" w:rsidRDefault="00EB061D" w:rsidP="00EB061D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1D" w:rsidRPr="00AB452F" w:rsidRDefault="00EB061D" w:rsidP="00EB061D">
      <w:pPr>
        <w:jc w:val="center"/>
        <w:rPr>
          <w:b/>
          <w:i/>
          <w:sz w:val="28"/>
          <w:szCs w:val="28"/>
        </w:rPr>
      </w:pPr>
    </w:p>
    <w:p w:rsidR="00EB061D" w:rsidRPr="00AB452F" w:rsidRDefault="00EB061D" w:rsidP="00EB061D">
      <w:pPr>
        <w:jc w:val="center"/>
        <w:rPr>
          <w:b/>
          <w:i/>
          <w:sz w:val="28"/>
          <w:szCs w:val="28"/>
        </w:rPr>
      </w:pPr>
      <w:r w:rsidRPr="00AB452F">
        <w:rPr>
          <w:b/>
          <w:i/>
          <w:sz w:val="28"/>
          <w:szCs w:val="28"/>
        </w:rPr>
        <w:t>2  группа       Зоологи</w:t>
      </w:r>
    </w:p>
    <w:p w:rsidR="00EB061D" w:rsidRPr="00AB452F" w:rsidRDefault="00EB061D" w:rsidP="00EB061D">
      <w:pPr>
        <w:jc w:val="both"/>
        <w:rPr>
          <w:i/>
          <w:sz w:val="28"/>
          <w:szCs w:val="28"/>
        </w:rPr>
      </w:pPr>
      <w:r w:rsidRPr="00AB452F">
        <w:rPr>
          <w:i/>
          <w:sz w:val="28"/>
          <w:szCs w:val="28"/>
        </w:rPr>
        <w:t xml:space="preserve">Задание: Расскажите о животных  пресных водоёмов </w:t>
      </w:r>
      <w:r w:rsidRPr="00AB452F">
        <w:rPr>
          <w:sz w:val="28"/>
          <w:szCs w:val="28"/>
        </w:rPr>
        <w:t>[4].</w:t>
      </w:r>
    </w:p>
    <w:p w:rsidR="00EB061D" w:rsidRPr="00AB452F" w:rsidRDefault="00EB061D" w:rsidP="00B15671">
      <w:pPr>
        <w:rPr>
          <w:b/>
          <w:i/>
          <w:sz w:val="28"/>
          <w:szCs w:val="28"/>
        </w:rPr>
      </w:pPr>
      <w:r w:rsidRPr="00AB452F">
        <w:rPr>
          <w:b/>
          <w:sz w:val="28"/>
          <w:szCs w:val="28"/>
        </w:rPr>
        <w:t xml:space="preserve">  </w:t>
      </w:r>
      <w:r w:rsidRPr="00AB452F">
        <w:rPr>
          <w:b/>
          <w:i/>
          <w:sz w:val="28"/>
          <w:szCs w:val="28"/>
        </w:rPr>
        <w:t>(Выступление группы)</w:t>
      </w:r>
    </w:p>
    <w:p w:rsidR="00EB061D" w:rsidRPr="00AB452F" w:rsidRDefault="00EB061D" w:rsidP="00EB061D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1D" w:rsidRPr="00AB452F" w:rsidRDefault="00EB061D" w:rsidP="00EB061D">
      <w:pPr>
        <w:jc w:val="center"/>
        <w:rPr>
          <w:b/>
          <w:i/>
          <w:sz w:val="28"/>
          <w:szCs w:val="28"/>
        </w:rPr>
      </w:pPr>
      <w:r w:rsidRPr="00AB452F">
        <w:rPr>
          <w:b/>
          <w:i/>
          <w:sz w:val="28"/>
          <w:szCs w:val="28"/>
        </w:rPr>
        <w:t>3  группа       Экологи</w:t>
      </w:r>
    </w:p>
    <w:p w:rsidR="00EB061D" w:rsidRPr="00AB452F" w:rsidRDefault="00EB061D" w:rsidP="00EB061D">
      <w:pPr>
        <w:jc w:val="both"/>
        <w:rPr>
          <w:i/>
          <w:sz w:val="28"/>
          <w:szCs w:val="28"/>
        </w:rPr>
      </w:pPr>
      <w:r w:rsidRPr="00AB452F">
        <w:rPr>
          <w:i/>
          <w:sz w:val="28"/>
          <w:szCs w:val="28"/>
        </w:rPr>
        <w:t xml:space="preserve">Задание: Расскажите о правилах поведения у воды </w:t>
      </w:r>
      <w:r w:rsidRPr="00AB452F">
        <w:rPr>
          <w:sz w:val="28"/>
          <w:szCs w:val="28"/>
        </w:rPr>
        <w:t>[3].</w:t>
      </w:r>
    </w:p>
    <w:p w:rsidR="00EB061D" w:rsidRPr="00AB452F" w:rsidRDefault="00EB061D" w:rsidP="00EB061D">
      <w:pPr>
        <w:jc w:val="center"/>
        <w:rPr>
          <w:b/>
          <w:i/>
          <w:sz w:val="28"/>
          <w:szCs w:val="28"/>
        </w:rPr>
      </w:pPr>
      <w:r w:rsidRPr="00AB452F">
        <w:rPr>
          <w:b/>
          <w:i/>
          <w:sz w:val="28"/>
          <w:szCs w:val="28"/>
        </w:rPr>
        <w:t>4  группа       Краеведы</w:t>
      </w:r>
    </w:p>
    <w:p w:rsidR="00B15671" w:rsidRDefault="00EB061D" w:rsidP="00EB061D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AB452F">
        <w:rPr>
          <w:rFonts w:ascii="Times New Roman" w:hAnsi="Times New Roman" w:cs="Times New Roman"/>
          <w:i/>
          <w:sz w:val="28"/>
          <w:szCs w:val="28"/>
        </w:rPr>
        <w:t>Задание: Расскажите  о пресных водоёмах Тверской области, Конаковского района</w:t>
      </w:r>
      <w:r w:rsidRPr="00AB452F">
        <w:rPr>
          <w:rFonts w:ascii="Times New Roman" w:hAnsi="Times New Roman" w:cs="Times New Roman"/>
          <w:sz w:val="28"/>
          <w:szCs w:val="28"/>
        </w:rPr>
        <w:t>[5].</w:t>
      </w:r>
      <w:r w:rsidRPr="00AB452F"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</w:p>
    <w:p w:rsidR="00EB061D" w:rsidRPr="00AB452F" w:rsidRDefault="00EB061D" w:rsidP="00EB061D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5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52F">
        <w:rPr>
          <w:rFonts w:ascii="Times New Roman" w:hAnsi="Times New Roman" w:cs="Times New Roman"/>
          <w:b/>
          <w:i/>
          <w:sz w:val="28"/>
          <w:szCs w:val="28"/>
        </w:rPr>
        <w:t>(Выступление группы</w:t>
      </w:r>
      <w:r w:rsidR="00B15671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B061D" w:rsidRPr="00AB452F" w:rsidRDefault="00EB061D" w:rsidP="00EB061D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B061D" w:rsidRPr="00AB452F" w:rsidRDefault="00EB061D" w:rsidP="00EB061D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B061D" w:rsidRPr="00AB452F" w:rsidSect="00C1138A">
      <w:footerReference w:type="default" r:id="rId9"/>
      <w:pgSz w:w="16838" w:h="11906" w:orient="landscape"/>
      <w:pgMar w:top="851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4EC" w:rsidRDefault="00DD34EC" w:rsidP="007A4EB5">
      <w:r>
        <w:separator/>
      </w:r>
    </w:p>
  </w:endnote>
  <w:endnote w:type="continuationSeparator" w:id="0">
    <w:p w:rsidR="00DD34EC" w:rsidRDefault="00DD34EC" w:rsidP="007A4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11475"/>
      <w:docPartObj>
        <w:docPartGallery w:val="Page Numbers (Bottom of Page)"/>
        <w:docPartUnique/>
      </w:docPartObj>
    </w:sdtPr>
    <w:sdtEndPr/>
    <w:sdtContent>
      <w:p w:rsidR="007A4EB5" w:rsidRDefault="00DD34EC">
        <w:pPr>
          <w:pStyle w:val="ad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56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A4EB5" w:rsidRDefault="007A4EB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4EC" w:rsidRDefault="00DD34EC" w:rsidP="007A4EB5">
      <w:r>
        <w:separator/>
      </w:r>
    </w:p>
  </w:footnote>
  <w:footnote w:type="continuationSeparator" w:id="0">
    <w:p w:rsidR="00DD34EC" w:rsidRDefault="00DD34EC" w:rsidP="007A4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2BB5"/>
    <w:multiLevelType w:val="hybridMultilevel"/>
    <w:tmpl w:val="30B2A4FC"/>
    <w:lvl w:ilvl="0" w:tplc="41EA398C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24E22F72"/>
    <w:multiLevelType w:val="hybridMultilevel"/>
    <w:tmpl w:val="C3F0808E"/>
    <w:lvl w:ilvl="0" w:tplc="5202739A">
      <w:numFmt w:val="bullet"/>
      <w:lvlText w:val="*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3606EE1"/>
    <w:multiLevelType w:val="hybridMultilevel"/>
    <w:tmpl w:val="C2748F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3EAF"/>
    <w:rsid w:val="00000014"/>
    <w:rsid w:val="00015AD3"/>
    <w:rsid w:val="00060010"/>
    <w:rsid w:val="00072F4F"/>
    <w:rsid w:val="00083D8D"/>
    <w:rsid w:val="000C08DE"/>
    <w:rsid w:val="000D0246"/>
    <w:rsid w:val="000D45E6"/>
    <w:rsid w:val="0010496D"/>
    <w:rsid w:val="001153CE"/>
    <w:rsid w:val="001C1EF6"/>
    <w:rsid w:val="001C25F9"/>
    <w:rsid w:val="001E0ED7"/>
    <w:rsid w:val="002346C3"/>
    <w:rsid w:val="002354AA"/>
    <w:rsid w:val="00260C4C"/>
    <w:rsid w:val="00284FC9"/>
    <w:rsid w:val="002C61E0"/>
    <w:rsid w:val="002D7306"/>
    <w:rsid w:val="0030104D"/>
    <w:rsid w:val="00317423"/>
    <w:rsid w:val="003646B1"/>
    <w:rsid w:val="00377F75"/>
    <w:rsid w:val="003873AD"/>
    <w:rsid w:val="003A6395"/>
    <w:rsid w:val="003F5AD7"/>
    <w:rsid w:val="00462FA0"/>
    <w:rsid w:val="00467436"/>
    <w:rsid w:val="00484AFE"/>
    <w:rsid w:val="00491FBC"/>
    <w:rsid w:val="004D145C"/>
    <w:rsid w:val="004D72EC"/>
    <w:rsid w:val="00510225"/>
    <w:rsid w:val="0054548B"/>
    <w:rsid w:val="00560B0D"/>
    <w:rsid w:val="005837C7"/>
    <w:rsid w:val="00586BF7"/>
    <w:rsid w:val="00600D52"/>
    <w:rsid w:val="00622F11"/>
    <w:rsid w:val="00626E16"/>
    <w:rsid w:val="00632B43"/>
    <w:rsid w:val="006331EB"/>
    <w:rsid w:val="006A18ED"/>
    <w:rsid w:val="007119D3"/>
    <w:rsid w:val="00713A85"/>
    <w:rsid w:val="007177BF"/>
    <w:rsid w:val="00752F20"/>
    <w:rsid w:val="007721AC"/>
    <w:rsid w:val="007A4EB5"/>
    <w:rsid w:val="007C0F57"/>
    <w:rsid w:val="007C382D"/>
    <w:rsid w:val="007C5CDE"/>
    <w:rsid w:val="007D47D7"/>
    <w:rsid w:val="007E45BE"/>
    <w:rsid w:val="0081024E"/>
    <w:rsid w:val="00814D6B"/>
    <w:rsid w:val="008515EA"/>
    <w:rsid w:val="008A24BA"/>
    <w:rsid w:val="008B7984"/>
    <w:rsid w:val="009200A4"/>
    <w:rsid w:val="009D4BDE"/>
    <w:rsid w:val="00A1264D"/>
    <w:rsid w:val="00A6196B"/>
    <w:rsid w:val="00A75812"/>
    <w:rsid w:val="00A861AE"/>
    <w:rsid w:val="00A97590"/>
    <w:rsid w:val="00AA28EC"/>
    <w:rsid w:val="00AB452F"/>
    <w:rsid w:val="00AF0B08"/>
    <w:rsid w:val="00B01336"/>
    <w:rsid w:val="00B15671"/>
    <w:rsid w:val="00B1633F"/>
    <w:rsid w:val="00B54183"/>
    <w:rsid w:val="00B55CC9"/>
    <w:rsid w:val="00C1138A"/>
    <w:rsid w:val="00C6203F"/>
    <w:rsid w:val="00C67DEA"/>
    <w:rsid w:val="00CC3673"/>
    <w:rsid w:val="00CD3EAF"/>
    <w:rsid w:val="00CD6A19"/>
    <w:rsid w:val="00CE6138"/>
    <w:rsid w:val="00D1292F"/>
    <w:rsid w:val="00D44CD1"/>
    <w:rsid w:val="00D65F3B"/>
    <w:rsid w:val="00DB0448"/>
    <w:rsid w:val="00DD34EC"/>
    <w:rsid w:val="00DF508C"/>
    <w:rsid w:val="00E05B96"/>
    <w:rsid w:val="00E107F0"/>
    <w:rsid w:val="00E36D5C"/>
    <w:rsid w:val="00E4388B"/>
    <w:rsid w:val="00E472CA"/>
    <w:rsid w:val="00E52ACF"/>
    <w:rsid w:val="00E56EA7"/>
    <w:rsid w:val="00E7167F"/>
    <w:rsid w:val="00E97FF7"/>
    <w:rsid w:val="00EA35E8"/>
    <w:rsid w:val="00EB0238"/>
    <w:rsid w:val="00EB061D"/>
    <w:rsid w:val="00EB1740"/>
    <w:rsid w:val="00F17A56"/>
    <w:rsid w:val="00F321DA"/>
    <w:rsid w:val="00FB501D"/>
    <w:rsid w:val="00FC4124"/>
    <w:rsid w:val="00FD2760"/>
    <w:rsid w:val="00FE469B"/>
    <w:rsid w:val="00FE6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A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D3EAF"/>
    <w:pPr>
      <w:suppressLineNumbers/>
    </w:pPr>
  </w:style>
  <w:style w:type="paragraph" w:styleId="a4">
    <w:name w:val="No Spacing"/>
    <w:uiPriority w:val="1"/>
    <w:qFormat/>
    <w:rsid w:val="007721AC"/>
    <w:pPr>
      <w:spacing w:after="0" w:line="240" w:lineRule="auto"/>
    </w:pPr>
  </w:style>
  <w:style w:type="table" w:styleId="a5">
    <w:name w:val="Table Grid"/>
    <w:basedOn w:val="a1"/>
    <w:uiPriority w:val="59"/>
    <w:rsid w:val="00E52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F0B0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0B08"/>
    <w:rPr>
      <w:rFonts w:ascii="Tahoma" w:eastAsia="Andale Sans UI" w:hAnsi="Tahoma" w:cs="Tahoma"/>
      <w:kern w:val="1"/>
      <w:sz w:val="16"/>
      <w:szCs w:val="16"/>
    </w:rPr>
  </w:style>
  <w:style w:type="paragraph" w:styleId="a8">
    <w:name w:val="List Paragraph"/>
    <w:basedOn w:val="a"/>
    <w:uiPriority w:val="34"/>
    <w:qFormat/>
    <w:rsid w:val="001E0ED7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</w:rPr>
  </w:style>
  <w:style w:type="paragraph" w:styleId="a9">
    <w:name w:val="Normal (Web)"/>
    <w:basedOn w:val="a"/>
    <w:unhideWhenUsed/>
    <w:rsid w:val="001E0ED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0">
    <w:name w:val="c0"/>
    <w:basedOn w:val="a0"/>
    <w:rsid w:val="001E0ED7"/>
  </w:style>
  <w:style w:type="character" w:styleId="aa">
    <w:name w:val="line number"/>
    <w:basedOn w:val="a0"/>
    <w:uiPriority w:val="99"/>
    <w:semiHidden/>
    <w:unhideWhenUsed/>
    <w:rsid w:val="007A4EB5"/>
  </w:style>
  <w:style w:type="paragraph" w:styleId="ab">
    <w:name w:val="header"/>
    <w:basedOn w:val="a"/>
    <w:link w:val="ac"/>
    <w:uiPriority w:val="99"/>
    <w:semiHidden/>
    <w:unhideWhenUsed/>
    <w:rsid w:val="007A4EB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A4EB5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A4EB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A4EB5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A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D3EAF"/>
    <w:pPr>
      <w:suppressLineNumbers/>
    </w:pPr>
  </w:style>
  <w:style w:type="paragraph" w:styleId="a4">
    <w:name w:val="No Spacing"/>
    <w:uiPriority w:val="1"/>
    <w:qFormat/>
    <w:rsid w:val="007721AC"/>
    <w:pPr>
      <w:spacing w:after="0" w:line="240" w:lineRule="auto"/>
    </w:pPr>
  </w:style>
  <w:style w:type="table" w:styleId="a5">
    <w:name w:val="Table Grid"/>
    <w:basedOn w:val="a1"/>
    <w:uiPriority w:val="59"/>
    <w:rsid w:val="00E52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F73E1-AAF5-426F-BF32-3FCDEDB0B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2414</Words>
  <Characters>13762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 Windows</cp:lastModifiedBy>
  <cp:revision>28</cp:revision>
  <cp:lastPrinted>2015-12-05T05:20:00Z</cp:lastPrinted>
  <dcterms:created xsi:type="dcterms:W3CDTF">2017-02-17T12:14:00Z</dcterms:created>
  <dcterms:modified xsi:type="dcterms:W3CDTF">2021-01-03T09:41:00Z</dcterms:modified>
</cp:coreProperties>
</file>